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="52892BC7" w:rsidP="531E03D8" w:rsidRDefault="52892BC7" w14:paraId="7B724FA3" w14:textId="53BE1D5B">
      <w:pPr>
        <w:pStyle w:val="Heading1"/>
        <w:keepNext w:val="0"/>
        <w:keepLines w:val="0"/>
        <w:suppressLineNumbers w:val="0"/>
        <w:spacing w:before="0" w:beforeAutospacing="off" w:after="120" w:afterAutospacing="off" w:line="240" w:lineRule="auto"/>
        <w:ind w:left="0" w:right="0"/>
        <w:jc w:val="left"/>
        <w:rPr>
          <w:i w:val="0"/>
          <w:iCs w:val="0"/>
          <w:color w:val="FF0000"/>
        </w:rPr>
      </w:pPr>
      <w:r w:rsidRPr="531E03D8" w:rsidR="52892BC7">
        <w:rPr>
          <w:i w:val="1"/>
          <w:iCs w:val="1"/>
        </w:rPr>
        <w:t>A Christmas Carol-</w:t>
      </w:r>
      <w:r w:rsidRPr="531E03D8" w:rsidR="4A7D329C">
        <w:rPr>
          <w:i w:val="1"/>
          <w:iCs w:val="1"/>
        </w:rPr>
        <w:t xml:space="preserve"> </w:t>
      </w:r>
      <w:r w:rsidRPr="531E03D8" w:rsidR="221168A4">
        <w:rPr>
          <w:i w:val="0"/>
          <w:iCs w:val="0"/>
          <w:color w:val="C00000"/>
        </w:rPr>
        <w:t>Modern Adaptation</w:t>
      </w:r>
    </w:p>
    <w:p w:rsidR="00E25B1F" w:rsidP="0C8FEBD4" w:rsidRDefault="00E25B1F" w14:paraId="13285EDE" w14:textId="591DE700">
      <w:pPr>
        <w:pStyle w:val="Heading2"/>
        <w:keepNext w:val="0"/>
        <w:keepLines w:val="0"/>
        <w:spacing w:after="120" w:afterAutospacing="off" w:line="240" w:lineRule="auto"/>
        <w:rPr>
          <w:i w:val="1"/>
          <w:iCs w:val="1"/>
        </w:rPr>
      </w:pPr>
      <w:r w:rsidR="00E25B1F">
        <w:rPr/>
        <w:t>P</w:t>
      </w:r>
      <w:r w:rsidR="22D2CB37">
        <w:rPr/>
        <w:t>ost</w:t>
      </w:r>
      <w:r w:rsidR="00E25B1F">
        <w:rPr/>
        <w:t>-Show Activity</w:t>
      </w:r>
      <w:r w:rsidR="27719BF5">
        <w:rPr/>
        <w:t>, Grades 6-12</w:t>
      </w:r>
    </w:p>
    <w:p w:rsidRPr="00D345A3" w:rsidR="2173F1E9" w:rsidP="2FFA1921" w:rsidRDefault="003E3774" w14:paraId="0A2999AA" w14:textId="2B0A2C6C">
      <w:pPr>
        <w:pStyle w:val="Heading2"/>
        <w:keepNext w:val="0"/>
        <w:keepLines w:val="0"/>
        <w:spacing w:after="120" w:afterAutospacing="off" w:line="240" w:lineRule="auto"/>
        <w:rPr>
          <w:sz w:val="20"/>
          <w:szCs w:val="20"/>
        </w:rPr>
      </w:pPr>
    </w:p>
    <w:p w:rsidR="704B27C8" w:rsidP="2FFA1921" w:rsidRDefault="704B27C8" w14:paraId="3FF588DD" w14:textId="306B5483">
      <w:pPr>
        <w:pStyle w:val="Heading3"/>
        <w:keepNext w:val="0"/>
        <w:keepLines w:val="0"/>
        <w:suppressLineNumbers w:val="0"/>
        <w:bidi w:val="0"/>
        <w:spacing w:before="0" w:beforeAutospacing="off" w:after="120" w:afterAutospacing="off" w:line="240" w:lineRule="auto"/>
        <w:ind w:left="0" w:right="0"/>
        <w:jc w:val="left"/>
      </w:pPr>
      <w:r w:rsidRPr="2FFA1921" w:rsidR="704B27C8">
        <w:rPr>
          <w:b w:val="1"/>
          <w:bCs w:val="1"/>
        </w:rPr>
        <w:t>Objectives</w:t>
      </w:r>
    </w:p>
    <w:p w:rsidR="4E82AA09" w:rsidP="1712FA5F" w:rsidRDefault="4E82AA09" w14:paraId="49540C90" w14:textId="707D5732">
      <w:pPr>
        <w:pStyle w:val="ListParagraph"/>
        <w:keepNext w:val="0"/>
        <w:keepLines w:val="0"/>
        <w:numPr>
          <w:ilvl w:val="0"/>
          <w:numId w:val="71"/>
        </w:numPr>
        <w:suppressLineNumbers w:val="0"/>
        <w:bidi w:val="0"/>
        <w:spacing w:before="0" w:beforeAutospacing="off" w:after="120" w:afterAutospacing="off" w:line="240" w:lineRule="auto"/>
        <w:ind w:left="720" w:right="0" w:hanging="360"/>
        <w:jc w:val="left"/>
        <w:rPr>
          <w:i w:val="1"/>
          <w:iCs w:val="1"/>
          <w:sz w:val="24"/>
          <w:szCs w:val="24"/>
        </w:rPr>
      </w:pPr>
      <w:r w:rsidRPr="1712FA5F" w:rsidR="4E82AA09">
        <w:rPr>
          <w:i w:val="1"/>
          <w:iCs w:val="1"/>
        </w:rPr>
        <w:t>Students will</w:t>
      </w:r>
      <w:r w:rsidRPr="1712FA5F" w:rsidR="126A346C">
        <w:rPr>
          <w:i w:val="1"/>
          <w:iCs w:val="1"/>
        </w:rPr>
        <w:t xml:space="preserve"> </w:t>
      </w:r>
      <w:r w:rsidRPr="1712FA5F" w:rsidR="66DFFEDE">
        <w:rPr>
          <w:i w:val="1"/>
          <w:iCs w:val="1"/>
        </w:rPr>
        <w:t xml:space="preserve">use themes from </w:t>
      </w:r>
      <w:r w:rsidRPr="1712FA5F" w:rsidR="66DFFEDE">
        <w:rPr>
          <w:i w:val="0"/>
          <w:iCs w:val="0"/>
        </w:rPr>
        <w:t>A Christmas Carol</w:t>
      </w:r>
      <w:r w:rsidRPr="1712FA5F" w:rsidR="66DFFEDE">
        <w:rPr>
          <w:i w:val="1"/>
          <w:iCs w:val="1"/>
        </w:rPr>
        <w:t xml:space="preserve"> to create their own adaptation.</w:t>
      </w:r>
    </w:p>
    <w:p w:rsidR="2BDDD3B0" w:rsidP="1712FA5F" w:rsidRDefault="2BDDD3B0" w14:paraId="20DC467B" w14:textId="2AD22204">
      <w:pPr>
        <w:pStyle w:val="ListParagraph"/>
        <w:keepNext w:val="0"/>
        <w:keepLines w:val="0"/>
        <w:numPr>
          <w:ilvl w:val="0"/>
          <w:numId w:val="71"/>
        </w:numPr>
        <w:spacing w:after="120" w:afterAutospacing="off" w:line="240" w:lineRule="auto"/>
        <w:ind/>
        <w:rPr>
          <w:i w:val="1"/>
          <w:iCs w:val="1"/>
        </w:rPr>
      </w:pPr>
      <w:r w:rsidRPr="1712FA5F" w:rsidR="126A346C">
        <w:rPr>
          <w:i w:val="1"/>
          <w:iCs w:val="1"/>
        </w:rPr>
        <w:t xml:space="preserve">Students will deepen their understanding of the play’s historical context and </w:t>
      </w:r>
      <w:r w:rsidRPr="1712FA5F" w:rsidR="78F54D30">
        <w:rPr>
          <w:i w:val="1"/>
          <w:iCs w:val="1"/>
        </w:rPr>
        <w:t>modern relevance</w:t>
      </w:r>
      <w:r w:rsidRPr="1712FA5F" w:rsidR="126A346C">
        <w:rPr>
          <w:i w:val="1"/>
          <w:iCs w:val="1"/>
        </w:rPr>
        <w:t>.</w:t>
      </w:r>
    </w:p>
    <w:p w:rsidR="2173F1E9" w:rsidP="2FFA1921" w:rsidRDefault="003F55CD" w14:paraId="79EC8850" w14:textId="14710444">
      <w:pPr>
        <w:pStyle w:val="ListParagraph"/>
        <w:keepNext w:val="0"/>
        <w:keepLines w:val="0"/>
        <w:tabs>
          <w:tab w:val="left" w:pos="1290"/>
        </w:tabs>
        <w:spacing w:after="120" w:afterAutospacing="off" w:line="240" w:lineRule="auto"/>
        <w:ind w:left="0"/>
        <w:rPr>
          <w:i w:val="1"/>
          <w:iCs w:val="1"/>
        </w:rPr>
      </w:pPr>
      <w:r w:rsidRPr="2FFA1921" w:rsidR="003F55CD">
        <w:rPr>
          <w:i w:val="1"/>
          <w:iCs w:val="1"/>
        </w:rPr>
        <w:t xml:space="preserve">NOTE: This activity has been aligned with TEKS and </w:t>
      </w:r>
      <w:hyperlink r:id="R1bcef32f0b644eca">
        <w:r w:rsidRPr="2FFA1921" w:rsidR="003F55CD">
          <w:rPr>
            <w:rStyle w:val="Hyperlink"/>
            <w:i w:val="1"/>
            <w:iCs w:val="1"/>
          </w:rPr>
          <w:t>Universal Design for Learning</w:t>
        </w:r>
      </w:hyperlink>
      <w:r w:rsidRPr="2FFA1921" w:rsidR="003F55CD">
        <w:rPr>
          <w:i w:val="1"/>
          <w:iCs w:val="1"/>
        </w:rPr>
        <w:t>. TEKS can be found at the end of this document</w:t>
      </w:r>
      <w:r w:rsidRPr="2FFA1921" w:rsidR="003F55CD">
        <w:rPr>
          <w:i w:val="1"/>
          <w:iCs w:val="1"/>
        </w:rPr>
        <w:t xml:space="preserve">. </w:t>
      </w:r>
    </w:p>
    <w:p w:rsidRPr="006709C6" w:rsidR="006709C6" w:rsidP="2FFA1921" w:rsidRDefault="006709C6" w14:paraId="28756743" w14:textId="57DA55FD">
      <w:pPr>
        <w:pStyle w:val="Heading3"/>
        <w:keepNext w:val="0"/>
        <w:keepLines w:val="0"/>
        <w:spacing w:after="120" w:afterAutospacing="off" w:line="240" w:lineRule="auto"/>
        <w:ind/>
        <w:rPr>
          <w:b w:val="1"/>
          <w:bCs w:val="1"/>
        </w:rPr>
      </w:pPr>
      <w:r w:rsidRPr="2FFA1921" w:rsidR="366E85EB">
        <w:rPr>
          <w:b w:val="1"/>
          <w:bCs w:val="1"/>
        </w:rPr>
        <w:t>Materials Needed</w:t>
      </w:r>
    </w:p>
    <w:p w:rsidR="30FEEA3C" w:rsidP="1712FA5F" w:rsidRDefault="30FEEA3C" w14:paraId="2DCA7ED7" w14:textId="48A53028">
      <w:pPr>
        <w:pStyle w:val="ListParagraph"/>
        <w:keepNext w:val="0"/>
        <w:keepLines w:val="0"/>
        <w:numPr>
          <w:ilvl w:val="0"/>
          <w:numId w:val="82"/>
        </w:numPr>
        <w:spacing w:after="0" w:afterAutospacing="off" w:line="240" w:lineRule="auto"/>
        <w:rPr>
          <w:i w:val="1"/>
          <w:iCs w:val="1"/>
          <w:color w:val="auto"/>
          <w:sz w:val="24"/>
          <w:szCs w:val="24"/>
        </w:rPr>
      </w:pPr>
      <w:r w:rsidRPr="1712FA5F" w:rsidR="30FEEA3C">
        <w:rPr>
          <w:color w:val="auto"/>
          <w:sz w:val="24"/>
          <w:szCs w:val="24"/>
        </w:rPr>
        <w:t>Alley Resourced guide for</w:t>
      </w:r>
      <w:r w:rsidRPr="1712FA5F" w:rsidR="48636496">
        <w:rPr>
          <w:i w:val="1"/>
          <w:iCs w:val="1"/>
          <w:color w:val="auto"/>
          <w:sz w:val="24"/>
          <w:szCs w:val="24"/>
        </w:rPr>
        <w:t xml:space="preserve"> A Christmas Carol</w:t>
      </w:r>
    </w:p>
    <w:p w:rsidR="2FFA1921" w:rsidP="1712FA5F" w:rsidRDefault="2FFA1921" w14:paraId="0E437268" w14:textId="609929EF">
      <w:pPr>
        <w:pStyle w:val="ListParagraph"/>
        <w:keepNext w:val="0"/>
        <w:keepLines w:val="0"/>
        <w:numPr>
          <w:ilvl w:val="0"/>
          <w:numId w:val="82"/>
        </w:numPr>
        <w:spacing w:after="0" w:afterAutospacing="off" w:line="240" w:lineRule="auto"/>
        <w:ind/>
        <w:rPr>
          <w:i w:val="0"/>
          <w:iCs w:val="0"/>
          <w:color w:val="auto"/>
          <w:sz w:val="24"/>
          <w:szCs w:val="24"/>
        </w:rPr>
      </w:pPr>
      <w:r w:rsidRPr="4B934974" w:rsidR="08DFE6B4">
        <w:rPr>
          <w:i w:val="1"/>
          <w:iCs w:val="1"/>
          <w:color w:val="auto"/>
          <w:sz w:val="24"/>
          <w:szCs w:val="24"/>
        </w:rPr>
        <w:t>Planning Your Adaptation</w:t>
      </w:r>
      <w:r w:rsidRPr="4B934974" w:rsidR="08DFE6B4">
        <w:rPr>
          <w:i w:val="0"/>
          <w:iCs w:val="0"/>
          <w:color w:val="auto"/>
          <w:sz w:val="24"/>
          <w:szCs w:val="24"/>
        </w:rPr>
        <w:t xml:space="preserve"> worksheet (attached)</w:t>
      </w:r>
    </w:p>
    <w:p w:rsidR="4B934974" w:rsidP="4B934974" w:rsidRDefault="4B934974" w14:paraId="57C8AC8B" w14:textId="0EACDA0C">
      <w:pPr>
        <w:pStyle w:val="ListParagraph"/>
        <w:keepNext w:val="0"/>
        <w:keepLines w:val="0"/>
        <w:spacing w:after="0" w:afterAutospacing="off" w:line="240" w:lineRule="auto"/>
        <w:ind w:left="720"/>
        <w:rPr>
          <w:i w:val="0"/>
          <w:iCs w:val="0"/>
          <w:color w:val="auto"/>
          <w:sz w:val="24"/>
          <w:szCs w:val="24"/>
        </w:rPr>
      </w:pPr>
    </w:p>
    <w:p w:rsidRPr="006709C6" w:rsidR="00AB2594" w:rsidP="2FFA1921" w:rsidRDefault="00AB2594" w14:paraId="58513B55" w14:textId="2AC48976">
      <w:pPr>
        <w:pStyle w:val="Heading3"/>
        <w:keepNext w:val="0"/>
        <w:keepLines w:val="0"/>
        <w:spacing w:after="120" w:afterAutospacing="off" w:line="240" w:lineRule="auto"/>
        <w:rPr>
          <w:b w:val="1"/>
          <w:bCs w:val="1"/>
        </w:rPr>
      </w:pPr>
      <w:r w:rsidRPr="2FFA1921" w:rsidR="00AB2594">
        <w:rPr>
          <w:b w:val="1"/>
          <w:bCs w:val="1"/>
        </w:rPr>
        <w:t xml:space="preserve">Introduction </w:t>
      </w:r>
    </w:p>
    <w:p w:rsidR="664ECB3C" w:rsidP="1712FA5F" w:rsidRDefault="664ECB3C" w14:paraId="4D3D70CD" w14:textId="7181267A">
      <w:pPr>
        <w:pStyle w:val="ListParagraph"/>
        <w:keepNext w:val="0"/>
        <w:keepLines w:val="0"/>
        <w:numPr>
          <w:ilvl w:val="0"/>
          <w:numId w:val="74"/>
        </w:numPr>
        <w:suppressLineNumbers w:val="0"/>
        <w:bidi w:val="0"/>
        <w:spacing w:before="0" w:beforeAutospacing="off" w:after="120" w:afterAutospacing="off" w:line="240" w:lineRule="auto"/>
        <w:ind w:left="720" w:right="0" w:hanging="360"/>
        <w:jc w:val="left"/>
        <w:rPr>
          <w:i w:val="0"/>
          <w:iCs w:val="0"/>
          <w:sz w:val="24"/>
          <w:szCs w:val="24"/>
        </w:rPr>
      </w:pPr>
      <w:r w:rsidRPr="1712FA5F" w:rsidR="664ECB3C">
        <w:rPr>
          <w:sz w:val="24"/>
          <w:szCs w:val="24"/>
        </w:rPr>
        <w:t xml:space="preserve">With the Alley Resourced guide, found </w:t>
      </w:r>
      <w:hyperlink r:id="R337516760cf54e9d">
        <w:r w:rsidRPr="1712FA5F" w:rsidR="664ECB3C">
          <w:rPr>
            <w:rStyle w:val="Hyperlink"/>
            <w:sz w:val="24"/>
            <w:szCs w:val="24"/>
          </w:rPr>
          <w:t>here,</w:t>
        </w:r>
      </w:hyperlink>
      <w:r w:rsidRPr="1712FA5F" w:rsidR="664ECB3C">
        <w:rPr>
          <w:sz w:val="24"/>
          <w:szCs w:val="24"/>
        </w:rPr>
        <w:t xml:space="preserve"> introduce students to </w:t>
      </w:r>
      <w:r w:rsidRPr="1712FA5F" w:rsidR="5441EE21">
        <w:rPr>
          <w:i w:val="1"/>
          <w:iCs w:val="1"/>
          <w:sz w:val="24"/>
          <w:szCs w:val="24"/>
        </w:rPr>
        <w:t>A Christmas Carol</w:t>
      </w:r>
      <w:r w:rsidRPr="1712FA5F" w:rsidR="664ECB3C">
        <w:rPr>
          <w:i w:val="1"/>
          <w:iCs w:val="1"/>
          <w:sz w:val="24"/>
          <w:szCs w:val="24"/>
        </w:rPr>
        <w:t>.</w:t>
      </w:r>
    </w:p>
    <w:p w:rsidR="664ECB3C" w:rsidP="2FFA1921" w:rsidRDefault="664ECB3C" w14:paraId="2AAC9657" w14:textId="540D5891">
      <w:pPr>
        <w:pStyle w:val="ListParagraph"/>
        <w:keepNext w:val="0"/>
        <w:keepLines w:val="0"/>
        <w:numPr>
          <w:ilvl w:val="1"/>
          <w:numId w:val="74"/>
        </w:numPr>
        <w:suppressLineNumbers w:val="0"/>
        <w:bidi w:val="0"/>
        <w:spacing w:before="0" w:beforeAutospacing="off" w:after="120" w:afterAutospacing="off" w:line="240" w:lineRule="auto"/>
        <w:ind w:right="0"/>
        <w:jc w:val="left"/>
        <w:rPr>
          <w:i w:val="0"/>
          <w:iCs w:val="0"/>
          <w:sz w:val="24"/>
          <w:szCs w:val="24"/>
        </w:rPr>
      </w:pPr>
      <w:r w:rsidRPr="1712FA5F" w:rsidR="664ECB3C">
        <w:rPr>
          <w:i w:val="0"/>
          <w:iCs w:val="0"/>
          <w:sz w:val="24"/>
          <w:szCs w:val="24"/>
        </w:rPr>
        <w:t>Use the</w:t>
      </w:r>
      <w:r w:rsidRPr="1712FA5F" w:rsidR="4A90A4FF">
        <w:rPr>
          <w:i w:val="0"/>
          <w:iCs w:val="0"/>
          <w:sz w:val="24"/>
          <w:szCs w:val="24"/>
        </w:rPr>
        <w:t xml:space="preserve"> </w:t>
      </w:r>
      <w:r w:rsidRPr="1712FA5F" w:rsidR="4A90A4FF">
        <w:rPr>
          <w:i w:val="1"/>
          <w:iCs w:val="1"/>
          <w:sz w:val="24"/>
          <w:szCs w:val="24"/>
        </w:rPr>
        <w:t>When and Where</w:t>
      </w:r>
      <w:r w:rsidRPr="1712FA5F" w:rsidR="2A787BEE">
        <w:rPr>
          <w:i w:val="0"/>
          <w:iCs w:val="0"/>
          <w:sz w:val="24"/>
          <w:szCs w:val="24"/>
        </w:rPr>
        <w:t xml:space="preserve"> and </w:t>
      </w:r>
      <w:r w:rsidRPr="1712FA5F" w:rsidR="2A787BEE">
        <w:rPr>
          <w:i w:val="1"/>
          <w:iCs w:val="1"/>
          <w:sz w:val="24"/>
          <w:szCs w:val="24"/>
        </w:rPr>
        <w:t>Good to Know</w:t>
      </w:r>
      <w:r w:rsidRPr="1712FA5F" w:rsidR="664ECB3C">
        <w:rPr>
          <w:i w:val="0"/>
          <w:iCs w:val="0"/>
          <w:sz w:val="24"/>
          <w:szCs w:val="24"/>
        </w:rPr>
        <w:t xml:space="preserve"> section</w:t>
      </w:r>
      <w:r w:rsidRPr="1712FA5F" w:rsidR="0414F178">
        <w:rPr>
          <w:i w:val="0"/>
          <w:iCs w:val="0"/>
          <w:sz w:val="24"/>
          <w:szCs w:val="24"/>
        </w:rPr>
        <w:t>s</w:t>
      </w:r>
      <w:r w:rsidRPr="1712FA5F" w:rsidR="664ECB3C">
        <w:rPr>
          <w:i w:val="0"/>
          <w:iCs w:val="0"/>
          <w:sz w:val="24"/>
          <w:szCs w:val="24"/>
        </w:rPr>
        <w:t xml:space="preserve"> to familiarize student</w:t>
      </w:r>
      <w:r w:rsidRPr="1712FA5F" w:rsidR="1028DEB7">
        <w:rPr>
          <w:i w:val="0"/>
          <w:iCs w:val="0"/>
          <w:sz w:val="24"/>
          <w:szCs w:val="24"/>
        </w:rPr>
        <w:t xml:space="preserve">s </w:t>
      </w:r>
      <w:r w:rsidRPr="1712FA5F" w:rsidR="664ECB3C">
        <w:rPr>
          <w:i w:val="0"/>
          <w:iCs w:val="0"/>
          <w:sz w:val="24"/>
          <w:szCs w:val="24"/>
        </w:rPr>
        <w:t>with the world of the play</w:t>
      </w:r>
      <w:r w:rsidRPr="1712FA5F" w:rsidR="3BEB0A5A">
        <w:rPr>
          <w:i w:val="0"/>
          <w:iCs w:val="0"/>
          <w:sz w:val="24"/>
          <w:szCs w:val="24"/>
        </w:rPr>
        <w:t>.</w:t>
      </w:r>
    </w:p>
    <w:p w:rsidR="2FFA1921" w:rsidP="1712FA5F" w:rsidRDefault="2FFA1921" w14:paraId="27037BAA" w14:textId="64E3F068">
      <w:pPr>
        <w:pStyle w:val="ListParagraph"/>
        <w:keepNext w:val="0"/>
        <w:keepLines w:val="0"/>
        <w:numPr>
          <w:ilvl w:val="0"/>
          <w:numId w:val="100"/>
        </w:numPr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i w:val="0"/>
          <w:iCs w:val="0"/>
          <w:sz w:val="24"/>
          <w:szCs w:val="24"/>
        </w:rPr>
      </w:pPr>
      <w:r w:rsidRPr="1712FA5F" w:rsidR="1405C76E">
        <w:rPr>
          <w:i w:val="0"/>
          <w:iCs w:val="0"/>
          <w:sz w:val="24"/>
          <w:szCs w:val="24"/>
        </w:rPr>
        <w:t>Guide students through a discussion, addressing the following questions:</w:t>
      </w:r>
    </w:p>
    <w:p w:rsidR="2FFA1921" w:rsidP="1712FA5F" w:rsidRDefault="2FFA1921" w14:paraId="3016454A" w14:textId="2B19DF39">
      <w:pPr>
        <w:pStyle w:val="ListParagraph"/>
        <w:keepNext w:val="0"/>
        <w:keepLines w:val="0"/>
        <w:numPr>
          <w:ilvl w:val="1"/>
          <w:numId w:val="100"/>
        </w:numPr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i w:val="0"/>
          <w:iCs w:val="0"/>
          <w:sz w:val="24"/>
          <w:szCs w:val="24"/>
        </w:rPr>
      </w:pPr>
      <w:r w:rsidRPr="1712FA5F" w:rsidR="1405C76E">
        <w:rPr>
          <w:i w:val="0"/>
          <w:iCs w:val="0"/>
          <w:sz w:val="24"/>
          <w:szCs w:val="24"/>
        </w:rPr>
        <w:t xml:space="preserve">Why did Charles Dickens write </w:t>
      </w:r>
      <w:r w:rsidRPr="1712FA5F" w:rsidR="1405C76E">
        <w:rPr>
          <w:i w:val="1"/>
          <w:iCs w:val="1"/>
          <w:sz w:val="24"/>
          <w:szCs w:val="24"/>
        </w:rPr>
        <w:t>A Christmas Carol</w:t>
      </w:r>
      <w:r w:rsidRPr="1712FA5F" w:rsidR="1405C76E">
        <w:rPr>
          <w:i w:val="0"/>
          <w:iCs w:val="0"/>
          <w:sz w:val="24"/>
          <w:szCs w:val="24"/>
        </w:rPr>
        <w:t xml:space="preserve">? </w:t>
      </w:r>
    </w:p>
    <w:p w:rsidR="2FFA1921" w:rsidP="1712FA5F" w:rsidRDefault="2FFA1921" w14:paraId="12AAFC4F" w14:textId="29C2986F">
      <w:pPr>
        <w:pStyle w:val="ListParagraph"/>
        <w:keepNext w:val="0"/>
        <w:keepLines w:val="0"/>
        <w:numPr>
          <w:ilvl w:val="1"/>
          <w:numId w:val="100"/>
        </w:numPr>
        <w:bidi w:val="0"/>
        <w:spacing w:after="0" w:afterAutospacing="off" w:line="240" w:lineRule="auto"/>
        <w:ind/>
        <w:rPr>
          <w:sz w:val="24"/>
          <w:szCs w:val="24"/>
        </w:rPr>
      </w:pPr>
      <w:r w:rsidR="1405C76E">
        <w:rPr/>
        <w:t xml:space="preserve">What social issues did Dickens want to highlight through his story? </w:t>
      </w:r>
    </w:p>
    <w:p w:rsidR="2FFA1921" w:rsidP="1712FA5F" w:rsidRDefault="2FFA1921" w14:paraId="5F41EA45" w14:textId="2724E315">
      <w:pPr>
        <w:pStyle w:val="ListParagraph"/>
        <w:keepNext w:val="0"/>
        <w:keepLines w:val="0"/>
        <w:numPr>
          <w:ilvl w:val="1"/>
          <w:numId w:val="100"/>
        </w:numPr>
        <w:bidi w:val="0"/>
        <w:spacing w:after="0" w:afterAutospacing="off" w:line="240" w:lineRule="auto"/>
        <w:ind/>
        <w:rPr>
          <w:sz w:val="24"/>
          <w:szCs w:val="24"/>
        </w:rPr>
      </w:pPr>
      <w:r w:rsidR="1405C76E">
        <w:rPr/>
        <w:t>How did the Industrial Revolution contribute to these problems?</w:t>
      </w:r>
    </w:p>
    <w:p w:rsidR="4B934974" w:rsidP="4B934974" w:rsidRDefault="4B934974" w14:paraId="3B5BE5CA" w14:textId="791D26C5">
      <w:pPr>
        <w:pStyle w:val="Normal"/>
        <w:keepNext w:val="0"/>
        <w:keepLines w:val="0"/>
        <w:bidi w:val="0"/>
        <w:spacing w:after="0" w:afterAutospacing="off" w:line="240" w:lineRule="auto"/>
        <w:ind w:left="0"/>
        <w:rPr>
          <w:sz w:val="24"/>
          <w:szCs w:val="24"/>
        </w:rPr>
      </w:pPr>
    </w:p>
    <w:p w:rsidR="2FFA1921" w:rsidP="1712FA5F" w:rsidRDefault="2FFA1921" w14:paraId="48334C91" w14:textId="07D33E08">
      <w:pPr>
        <w:pStyle w:val="Heading3"/>
        <w:keepNext w:val="0"/>
        <w:keepLines w:val="0"/>
        <w:suppressLineNumbers w:val="0"/>
        <w:bidi w:val="0"/>
        <w:spacing w:before="0" w:beforeAutospacing="off" w:after="120" w:afterAutospacing="off" w:line="240" w:lineRule="auto"/>
        <w:ind w:left="0" w:right="0"/>
        <w:jc w:val="left"/>
      </w:pPr>
      <w:r w:rsidRPr="1712FA5F" w:rsidR="1405C76E">
        <w:rPr>
          <w:b w:val="1"/>
          <w:bCs w:val="1"/>
        </w:rPr>
        <w:t>Identifying a Modern Social Issue</w:t>
      </w:r>
    </w:p>
    <w:p w:rsidR="2FFA1921" w:rsidP="1712FA5F" w:rsidRDefault="2FFA1921" w14:paraId="148F609C" w14:textId="2B574DDD">
      <w:pPr>
        <w:pStyle w:val="ListParagraph"/>
        <w:keepNext w:val="0"/>
        <w:keepLines w:val="0"/>
        <w:numPr>
          <w:ilvl w:val="1"/>
          <w:numId w:val="77"/>
        </w:numPr>
        <w:suppressLineNumbers w:val="0"/>
        <w:bidi w:val="0"/>
        <w:spacing w:before="0" w:beforeAutospacing="off" w:after="0" w:afterAutospacing="off" w:line="240" w:lineRule="auto"/>
        <w:ind w:left="720" w:right="0"/>
        <w:jc w:val="left"/>
        <w:rPr>
          <w:sz w:val="24"/>
          <w:szCs w:val="24"/>
        </w:rPr>
      </w:pPr>
      <w:r w:rsidR="1405C76E">
        <w:rPr/>
        <w:t>Ask students to think about and choose a modern social issue that matters to them.</w:t>
      </w:r>
    </w:p>
    <w:p w:rsidR="2FFA1921" w:rsidP="1712FA5F" w:rsidRDefault="2FFA1921" w14:paraId="14BD5123" w14:textId="3133793A">
      <w:pPr>
        <w:pStyle w:val="ListParagraph"/>
        <w:keepNext w:val="0"/>
        <w:keepLines w:val="0"/>
        <w:numPr>
          <w:ilvl w:val="2"/>
          <w:numId w:val="77"/>
        </w:numPr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sz w:val="24"/>
          <w:szCs w:val="24"/>
        </w:rPr>
      </w:pPr>
      <w:r w:rsidRPr="1712FA5F" w:rsidR="1405C76E">
        <w:rPr>
          <w:sz w:val="24"/>
          <w:szCs w:val="24"/>
        </w:rPr>
        <w:t xml:space="preserve">Choose a social issue today that relates to economic inequality, labor rights, or social justice. Some examples: </w:t>
      </w:r>
    </w:p>
    <w:p w:rsidR="2FFA1921" w:rsidP="1712FA5F" w:rsidRDefault="2FFA1921" w14:paraId="3651D946" w14:textId="4E5DF038">
      <w:pPr>
        <w:pStyle w:val="ListParagraph"/>
        <w:keepNext w:val="0"/>
        <w:keepLines w:val="0"/>
        <w:numPr>
          <w:ilvl w:val="3"/>
          <w:numId w:val="77"/>
        </w:numPr>
        <w:suppressLineNumbers w:val="0"/>
        <w:bidi w:val="0"/>
        <w:spacing w:before="0" w:beforeAutospacing="off" w:after="0" w:afterAutospacing="off" w:line="240" w:lineRule="auto"/>
        <w:ind/>
        <w:rPr>
          <w:sz w:val="24"/>
          <w:szCs w:val="24"/>
        </w:rPr>
      </w:pPr>
      <w:r w:rsidR="1405C76E">
        <w:rPr/>
        <w:t xml:space="preserve">Child labor in other parts of the world </w:t>
      </w:r>
    </w:p>
    <w:p w:rsidR="2FFA1921" w:rsidP="1712FA5F" w:rsidRDefault="2FFA1921" w14:paraId="128FD471" w14:textId="105DEAFE">
      <w:pPr>
        <w:pStyle w:val="ListParagraph"/>
        <w:keepNext w:val="0"/>
        <w:keepLines w:val="0"/>
        <w:numPr>
          <w:ilvl w:val="3"/>
          <w:numId w:val="77"/>
        </w:numPr>
        <w:suppressLineNumbers w:val="0"/>
        <w:bidi w:val="0"/>
        <w:spacing w:before="0" w:beforeAutospacing="off" w:after="0" w:afterAutospacing="off" w:line="240" w:lineRule="auto"/>
        <w:ind/>
        <w:rPr>
          <w:sz w:val="24"/>
          <w:szCs w:val="24"/>
        </w:rPr>
      </w:pPr>
      <w:r w:rsidR="1405C76E">
        <w:rPr/>
        <w:t xml:space="preserve">Worker exploitation in factories or gig economy jobs </w:t>
      </w:r>
    </w:p>
    <w:p w:rsidR="2FFA1921" w:rsidP="1712FA5F" w:rsidRDefault="2FFA1921" w14:paraId="6B5A612D" w14:textId="35621780">
      <w:pPr>
        <w:pStyle w:val="ListParagraph"/>
        <w:keepNext w:val="0"/>
        <w:keepLines w:val="0"/>
        <w:numPr>
          <w:ilvl w:val="3"/>
          <w:numId w:val="77"/>
        </w:numPr>
        <w:suppressLineNumbers w:val="0"/>
        <w:bidi w:val="0"/>
        <w:spacing w:before="0" w:beforeAutospacing="off" w:after="0" w:afterAutospacing="off" w:line="240" w:lineRule="auto"/>
        <w:ind/>
        <w:rPr>
          <w:sz w:val="24"/>
          <w:szCs w:val="24"/>
        </w:rPr>
      </w:pPr>
      <w:r w:rsidR="1405C76E">
        <w:rPr/>
        <w:t xml:space="preserve">Homelessness or poverty in your community </w:t>
      </w:r>
    </w:p>
    <w:p w:rsidR="2FFA1921" w:rsidP="1712FA5F" w:rsidRDefault="2FFA1921" w14:paraId="3DFEB983" w14:textId="7858D130">
      <w:pPr>
        <w:pStyle w:val="ListParagraph"/>
        <w:keepNext w:val="0"/>
        <w:keepLines w:val="0"/>
        <w:numPr>
          <w:ilvl w:val="3"/>
          <w:numId w:val="77"/>
        </w:numPr>
        <w:suppressLineNumbers w:val="0"/>
        <w:bidi w:val="0"/>
        <w:spacing w:before="0" w:beforeAutospacing="off" w:after="0" w:afterAutospacing="off" w:line="240" w:lineRule="auto"/>
        <w:ind/>
        <w:rPr>
          <w:sz w:val="24"/>
          <w:szCs w:val="24"/>
        </w:rPr>
      </w:pPr>
      <w:r w:rsidR="1405C76E">
        <w:rPr/>
        <w:t>Environmental justice and its impact on vulnerable populations</w:t>
      </w:r>
    </w:p>
    <w:p w:rsidR="0FDA382A" w:rsidP="1712FA5F" w:rsidRDefault="0FDA382A" w14:paraId="10706D94" w14:textId="3B239542">
      <w:pPr>
        <w:pStyle w:val="ListParagraph"/>
        <w:numPr>
          <w:ilvl w:val="3"/>
          <w:numId w:val="77"/>
        </w:numPr>
        <w:bidi w:val="0"/>
        <w:spacing w:after="0" w:afterAutospacing="off" w:line="240" w:lineRule="auto"/>
        <w:ind w:left="720"/>
        <w:rPr>
          <w:sz w:val="24"/>
          <w:szCs w:val="24"/>
        </w:rPr>
      </w:pPr>
      <w:r w:rsidRPr="1712FA5F" w:rsidR="0FDA382A">
        <w:rPr>
          <w:sz w:val="24"/>
          <w:szCs w:val="24"/>
        </w:rPr>
        <w:t>Students will write their own adaptation using the worksheet provided</w:t>
      </w:r>
    </w:p>
    <w:p w:rsidRPr="004C1F0F" w:rsidR="000E288B" w:rsidP="4B934974" w:rsidRDefault="000E288B" w14:paraId="23E4BF9E" w14:textId="1D370E8E">
      <w:pPr>
        <w:keepNext w:val="0"/>
        <w:keepLines w:val="0"/>
        <w:spacing w:after="120" w:afterAutospacing="off" w:line="240" w:lineRule="auto"/>
        <w:rPr>
          <w:i w:val="1"/>
          <w:iCs w:val="1"/>
        </w:rPr>
      </w:pPr>
      <w:r w:rsidRPr="4B934974" w:rsidR="666064EE">
        <w:rPr>
          <w:i w:val="1"/>
          <w:iCs w:val="1"/>
        </w:rPr>
        <w:t xml:space="preserve">Notes for UDL alignment: </w:t>
      </w:r>
      <w:r w:rsidRPr="4B934974" w:rsidR="226F4620">
        <w:rPr>
          <w:i w:val="1"/>
          <w:iCs w:val="1"/>
        </w:rPr>
        <w:t xml:space="preserve">To </w:t>
      </w:r>
      <w:r w:rsidRPr="4B934974" w:rsidR="226F4620">
        <w:rPr>
          <w:i w:val="1"/>
          <w:iCs w:val="1"/>
        </w:rPr>
        <w:t>provide</w:t>
      </w:r>
      <w:r w:rsidRPr="4B934974" w:rsidR="226F4620">
        <w:rPr>
          <w:i w:val="1"/>
          <w:iCs w:val="1"/>
        </w:rPr>
        <w:t xml:space="preserve"> multiple ways of expressing understanding, consider letting students </w:t>
      </w:r>
      <w:r w:rsidRPr="4B934974" w:rsidR="554872F9">
        <w:rPr>
          <w:i w:val="1"/>
          <w:iCs w:val="1"/>
        </w:rPr>
        <w:t>act</w:t>
      </w:r>
      <w:r w:rsidRPr="4B934974" w:rsidR="226F4620">
        <w:rPr>
          <w:i w:val="1"/>
          <w:iCs w:val="1"/>
        </w:rPr>
        <w:t xml:space="preserve"> or physicalize </w:t>
      </w:r>
      <w:r w:rsidRPr="4B934974" w:rsidR="0C60474F">
        <w:rPr>
          <w:i w:val="1"/>
          <w:iCs w:val="1"/>
        </w:rPr>
        <w:t xml:space="preserve">their responses. You can also </w:t>
      </w:r>
      <w:r w:rsidRPr="4B934974" w:rsidR="0C60474F">
        <w:rPr>
          <w:i w:val="1"/>
          <w:iCs w:val="1"/>
        </w:rPr>
        <w:t>utilize</w:t>
      </w:r>
      <w:r w:rsidRPr="4B934974" w:rsidR="0C60474F">
        <w:rPr>
          <w:i w:val="1"/>
          <w:iCs w:val="1"/>
        </w:rPr>
        <w:t xml:space="preserve"> Think-Pair-Share</w:t>
      </w:r>
      <w:r w:rsidRPr="4B934974" w:rsidR="3C5BD9A4">
        <w:rPr>
          <w:i w:val="1"/>
          <w:iCs w:val="1"/>
        </w:rPr>
        <w:t xml:space="preserve"> to provide </w:t>
      </w:r>
      <w:r w:rsidRPr="4B934974" w:rsidR="3C5BD9A4">
        <w:rPr>
          <w:i w:val="1"/>
          <w:iCs w:val="1"/>
        </w:rPr>
        <w:t>additional</w:t>
      </w:r>
      <w:r w:rsidRPr="4B934974" w:rsidR="3C5BD9A4">
        <w:rPr>
          <w:i w:val="1"/>
          <w:iCs w:val="1"/>
        </w:rPr>
        <w:t xml:space="preserve"> solo and partner processing time.</w:t>
      </w:r>
      <w:r w:rsidRPr="4B934974" w:rsidR="0C60474F">
        <w:rPr>
          <w:i w:val="1"/>
          <w:iCs w:val="1"/>
        </w:rPr>
        <w:t xml:space="preserve"> </w:t>
      </w:r>
    </w:p>
    <w:p w:rsidR="7D9CA59D" w:rsidP="4B934974" w:rsidRDefault="7D9CA59D" w14:paraId="3EC64C7D" w14:textId="4E3C5379">
      <w:pPr>
        <w:pStyle w:val="Heading3"/>
        <w:keepNext w:val="0"/>
        <w:keepLines w:val="0"/>
        <w:suppressLineNumbers w:val="0"/>
        <w:bidi w:val="0"/>
        <w:spacing w:before="0" w:beforeAutospacing="off" w:after="120" w:afterAutospacing="off" w:line="240" w:lineRule="auto"/>
        <w:ind w:left="0" w:right="0"/>
        <w:jc w:val="left"/>
        <w:rPr>
          <w:b w:val="1"/>
          <w:bCs w:val="1"/>
        </w:rPr>
      </w:pPr>
      <w:r w:rsidRPr="4B934974" w:rsidR="7D9CA59D">
        <w:rPr>
          <w:b w:val="1"/>
          <w:bCs w:val="1"/>
        </w:rPr>
        <w:t>Performance</w:t>
      </w:r>
    </w:p>
    <w:p w:rsidR="7D9CA59D" w:rsidP="4B934974" w:rsidRDefault="7D9CA59D" w14:paraId="6446A408" w14:textId="056F7369">
      <w:pPr>
        <w:pStyle w:val="ListParagraph"/>
        <w:keepNext w:val="0"/>
        <w:keepLines w:val="0"/>
        <w:numPr>
          <w:ilvl w:val="1"/>
          <w:numId w:val="77"/>
        </w:numPr>
        <w:suppressLineNumbers w:val="0"/>
        <w:bidi w:val="0"/>
        <w:spacing w:before="0" w:beforeAutospacing="off" w:after="0" w:afterAutospacing="off" w:line="240" w:lineRule="auto"/>
        <w:ind w:left="720" w:right="0" w:hanging="360"/>
        <w:jc w:val="left"/>
        <w:rPr>
          <w:sz w:val="24"/>
          <w:szCs w:val="24"/>
        </w:rPr>
      </w:pPr>
      <w:r w:rsidRPr="4B934974" w:rsidR="7D9CA59D">
        <w:rPr>
          <w:sz w:val="24"/>
          <w:szCs w:val="24"/>
        </w:rPr>
        <w:t>Put students in groups and have them choose an adaptation to perform. You can do this as readers theatre or a more polished rehearsed performance.</w:t>
      </w:r>
    </w:p>
    <w:p w:rsidR="4B934974" w:rsidP="4B934974" w:rsidRDefault="4B934974" w14:paraId="63FF02BB" w14:textId="1B95129A">
      <w:pPr>
        <w:keepNext w:val="0"/>
        <w:keepLines w:val="0"/>
        <w:spacing w:after="120" w:afterAutospacing="off" w:line="240" w:lineRule="auto"/>
        <w:rPr>
          <w:i w:val="1"/>
          <w:iCs w:val="1"/>
        </w:rPr>
      </w:pPr>
    </w:p>
    <w:p w:rsidR="3F67C95F" w:rsidP="2FFA1921" w:rsidRDefault="3F67C95F" w14:paraId="6E5C51EC" w14:textId="7BF59B22">
      <w:pPr>
        <w:pStyle w:val="Heading3"/>
        <w:keepNext w:val="0"/>
        <w:keepLines w:val="0"/>
        <w:suppressLineNumbers w:val="0"/>
        <w:bidi w:val="0"/>
        <w:spacing w:before="0" w:beforeAutospacing="off" w:after="120" w:afterAutospacing="off" w:line="240" w:lineRule="auto"/>
        <w:ind w:left="0" w:right="0"/>
        <w:jc w:val="left"/>
      </w:pPr>
      <w:r w:rsidRPr="1712FA5F" w:rsidR="043F23FC">
        <w:rPr>
          <w:b w:val="1"/>
          <w:bCs w:val="1"/>
        </w:rPr>
        <w:t>Reflection</w:t>
      </w:r>
    </w:p>
    <w:p w:rsidR="6BE72FF1" w:rsidP="1712FA5F" w:rsidRDefault="6BE72FF1" w14:paraId="76099886" w14:textId="639CC500">
      <w:pPr>
        <w:pStyle w:val="ListParagraph"/>
        <w:keepNext w:val="0"/>
        <w:keepLines w:val="0"/>
        <w:numPr>
          <w:ilvl w:val="1"/>
          <w:numId w:val="81"/>
        </w:numPr>
        <w:suppressLineNumbers w:val="0"/>
        <w:bidi w:val="0"/>
        <w:spacing w:before="0" w:beforeAutospacing="off" w:after="0" w:afterAutospacing="off" w:line="240" w:lineRule="auto"/>
        <w:ind w:left="720" w:right="0" w:hanging="360"/>
        <w:jc w:val="left"/>
        <w:rPr>
          <w:sz w:val="24"/>
          <w:szCs w:val="24"/>
        </w:rPr>
      </w:pPr>
      <w:r w:rsidRPr="1712FA5F" w:rsidR="6BE72FF1">
        <w:rPr>
          <w:sz w:val="24"/>
          <w:szCs w:val="24"/>
        </w:rPr>
        <w:t>Lead a group discussion about their adaptations</w:t>
      </w:r>
    </w:p>
    <w:p w:rsidR="6BE72FF1" w:rsidP="1712FA5F" w:rsidRDefault="6BE72FF1" w14:paraId="684DCC14" w14:textId="0825BF25">
      <w:pPr>
        <w:pStyle w:val="ListParagraph"/>
        <w:keepNext w:val="0"/>
        <w:keepLines w:val="0"/>
        <w:numPr>
          <w:ilvl w:val="2"/>
          <w:numId w:val="81"/>
        </w:numPr>
        <w:suppressLineNumbers w:val="0"/>
        <w:bidi w:val="0"/>
        <w:spacing w:before="0" w:beforeAutospacing="off" w:after="0" w:afterAutospacing="off" w:line="240" w:lineRule="auto"/>
        <w:ind w:left="2160" w:right="0"/>
        <w:jc w:val="left"/>
        <w:rPr>
          <w:sz w:val="24"/>
          <w:szCs w:val="24"/>
        </w:rPr>
      </w:pPr>
      <w:r w:rsidRPr="1712FA5F" w:rsidR="6BE72FF1">
        <w:rPr>
          <w:sz w:val="24"/>
          <w:szCs w:val="24"/>
        </w:rPr>
        <w:t xml:space="preserve">How did writing this story help you understand Dickens’ message better? </w:t>
      </w:r>
    </w:p>
    <w:p w:rsidR="6BE72FF1" w:rsidP="1712FA5F" w:rsidRDefault="6BE72FF1" w14:paraId="5570CD94" w14:textId="7D9F5AB4">
      <w:pPr>
        <w:pStyle w:val="ListParagraph"/>
        <w:numPr>
          <w:ilvl w:val="2"/>
          <w:numId w:val="81"/>
        </w:numPr>
        <w:bidi w:val="0"/>
        <w:spacing w:line="240" w:lineRule="auto"/>
        <w:rPr>
          <w:sz w:val="24"/>
          <w:szCs w:val="24"/>
        </w:rPr>
      </w:pPr>
      <w:r w:rsidR="6BE72FF1">
        <w:rPr/>
        <w:t>What do you hope readers will learn from your modern adaptation?</w:t>
      </w:r>
    </w:p>
    <w:p w:rsidR="3F67C95F" w:rsidP="2FFA1921" w:rsidRDefault="3F67C95F" w14:paraId="1863276C" w14:textId="0B505B98">
      <w:pPr>
        <w:pStyle w:val="ListParagraph"/>
        <w:keepNext w:val="0"/>
        <w:keepLines w:val="0"/>
        <w:bidi w:val="0"/>
        <w:spacing w:after="0" w:afterAutospacing="off" w:line="240" w:lineRule="auto"/>
        <w:ind w:left="1440"/>
        <w:rPr>
          <w:sz w:val="24"/>
          <w:szCs w:val="24"/>
        </w:rPr>
      </w:pPr>
    </w:p>
    <w:p w:rsidR="3F67C95F" w:rsidP="2FFA1921" w:rsidRDefault="3F67C95F" w14:paraId="3A77DD4C" w14:textId="1CB2873F">
      <w:pPr>
        <w:keepNext w:val="0"/>
        <w:keepLines w:val="0"/>
        <w:spacing w:after="120" w:afterAutospacing="off" w:line="240" w:lineRule="auto"/>
        <w:rPr>
          <w:i w:val="1"/>
          <w:iCs w:val="1"/>
        </w:rPr>
      </w:pPr>
      <w:r w:rsidRPr="2FFA1921" w:rsidR="2FB1993C">
        <w:rPr>
          <w:i w:val="1"/>
          <w:iCs w:val="1"/>
        </w:rPr>
        <w:t>Notes for UDL alignment: Encourage students to share in pairs, small groups, or through written reflection to offer varied ways of participating.</w:t>
      </w:r>
    </w:p>
    <w:p w:rsidR="3F67C95F" w:rsidP="2FFA1921" w:rsidRDefault="3F67C95F" w14:paraId="0BF36F56" w14:textId="23E9B1C3">
      <w:pPr/>
      <w:r>
        <w:br w:type="page"/>
      </w:r>
    </w:p>
    <w:p w:rsidR="3F67C95F" w:rsidP="2FFA1921" w:rsidRDefault="3F67C95F" w14:paraId="1CC21DB3" w14:textId="54336A18">
      <w:pPr>
        <w:pStyle w:val="Heading2"/>
        <w:keepNext w:val="0"/>
        <w:keepLines w:val="0"/>
        <w:spacing w:after="120" w:afterAutospacing="off" w:line="240" w:lineRule="auto"/>
        <w:rPr>
          <w:i w:val="1"/>
          <w:iCs w:val="1"/>
        </w:rPr>
      </w:pPr>
      <w:r w:rsidR="3F67C95F">
        <w:rPr/>
        <w:t>TEKS</w:t>
      </w:r>
    </w:p>
    <w:p w:rsidR="6FBA72BF" w:rsidP="4B934974" w:rsidRDefault="6FBA72BF" w14:paraId="386C455F" w14:textId="6B9096B3">
      <w:pPr>
        <w:keepNext w:val="0"/>
        <w:keepLines w:val="0"/>
        <w:spacing w:after="0" w:afterAutospacing="off" w:line="240" w:lineRule="auto"/>
        <w:rPr>
          <w:rFonts w:ascii="Aptos" w:hAnsi="Aptos" w:eastAsia="Aptos" w:cs="Aptos"/>
          <w:noProof w:val="0"/>
          <w:color w:val="C00000"/>
          <w:sz w:val="28"/>
          <w:szCs w:val="28"/>
          <w:lang w:val="en-US"/>
        </w:rPr>
      </w:pPr>
      <w:r w:rsidRPr="4B934974" w:rsidR="6FBA72BF">
        <w:rPr>
          <w:rFonts w:ascii="Aptos" w:hAnsi="Aptos" w:eastAsia="Aptos" w:cs="Aptos"/>
          <w:noProof w:val="0"/>
          <w:color w:val="C00000"/>
          <w:sz w:val="28"/>
          <w:szCs w:val="28"/>
          <w:lang w:val="en-US"/>
        </w:rPr>
        <w:t>Theatre- Middle School</w:t>
      </w:r>
    </w:p>
    <w:p w:rsidR="6FBA72BF" w:rsidP="4B934974" w:rsidRDefault="6FBA72BF" w14:paraId="34DA8D3A" w14:textId="560E4D86">
      <w:pPr>
        <w:keepNext w:val="0"/>
        <w:keepLines w:val="0"/>
        <w:spacing w:after="120" w:afterAutospacing="off" w:line="240" w:lineRule="auto"/>
      </w:pPr>
      <w:r w:rsidRPr="4B934974" w:rsidR="6FBA72B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Level 1- 4(A) </w:t>
      </w:r>
      <w:r w:rsidRPr="4B934974" w:rsidR="6FBA72BF">
        <w:rPr>
          <w:rFonts w:ascii="Aptos" w:hAnsi="Aptos" w:eastAsia="Aptos" w:cs="Aptos"/>
          <w:noProof w:val="0"/>
          <w:sz w:val="24"/>
          <w:szCs w:val="24"/>
          <w:lang w:val="en-US"/>
        </w:rPr>
        <w:t>demonstrate</w:t>
      </w:r>
      <w:r w:rsidRPr="4B934974" w:rsidR="6FBA72B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the role of theatre as a reflection of history, society, and culture through participation in dramatic activities</w:t>
      </w:r>
    </w:p>
    <w:p w:rsidR="6FBA72BF" w:rsidP="4B934974" w:rsidRDefault="6FBA72BF" w14:paraId="141A35E8" w14:textId="46CBAE7E">
      <w:pPr>
        <w:keepNext w:val="0"/>
        <w:keepLines w:val="0"/>
        <w:spacing w:after="120" w:afterAutospacing="off" w:line="240" w:lineRule="auto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B934974" w:rsidR="6FBA72B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Level 2- 4 (A) </w:t>
      </w:r>
      <w:r w:rsidRPr="4B934974" w:rsidR="6FBA72BF">
        <w:rPr>
          <w:rFonts w:ascii="Aptos" w:hAnsi="Aptos" w:eastAsia="Aptos" w:cs="Aptos"/>
          <w:noProof w:val="0"/>
          <w:sz w:val="24"/>
          <w:szCs w:val="24"/>
          <w:lang w:val="en-US"/>
        </w:rPr>
        <w:t>demonstrate</w:t>
      </w:r>
      <w:r w:rsidRPr="4B934974" w:rsidR="6FBA72B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knowledge of theatre as a reflection of life in particular times, places, and cultures</w:t>
      </w:r>
    </w:p>
    <w:p w:rsidR="6FBA72BF" w:rsidP="4B934974" w:rsidRDefault="6FBA72BF" w14:paraId="36A2140F" w14:textId="5DECFE0A">
      <w:pPr>
        <w:keepNext w:val="0"/>
        <w:keepLines w:val="0"/>
        <w:spacing w:after="120" w:afterAutospacing="off" w:line="240" w:lineRule="auto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B934974" w:rsidR="6FBA72B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Level 3- 4 (A) </w:t>
      </w:r>
      <w:r w:rsidRPr="4B934974" w:rsidR="6FBA72BF">
        <w:rPr>
          <w:rFonts w:ascii="Aptos" w:hAnsi="Aptos" w:eastAsia="Aptos" w:cs="Aptos"/>
          <w:noProof w:val="0"/>
          <w:sz w:val="24"/>
          <w:szCs w:val="24"/>
          <w:lang w:val="en-US"/>
        </w:rPr>
        <w:t>demonstrate</w:t>
      </w:r>
      <w:r w:rsidRPr="4B934974" w:rsidR="6FBA72B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theatre as a reflection of life in particular times, places, and cultures through performance</w:t>
      </w:r>
    </w:p>
    <w:p w:rsidR="24EA853E" w:rsidP="4B934974" w:rsidRDefault="24EA853E" w14:paraId="6F9E87EF" w14:textId="4902485A">
      <w:pPr>
        <w:keepNext w:val="0"/>
        <w:keepLines w:val="0"/>
        <w:spacing w:after="0" w:afterAutospacing="off"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C00000"/>
          <w:sz w:val="28"/>
          <w:szCs w:val="28"/>
          <w:lang w:val="en-US"/>
        </w:rPr>
      </w:pPr>
      <w:r w:rsidRPr="4B934974" w:rsidR="24EA853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C00000"/>
          <w:sz w:val="28"/>
          <w:szCs w:val="28"/>
          <w:lang w:val="en-US"/>
        </w:rPr>
        <w:t>Theatre- High School</w:t>
      </w:r>
      <w:r w:rsidRPr="4B934974" w:rsidR="7CC34DA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C00000"/>
          <w:sz w:val="28"/>
          <w:szCs w:val="28"/>
          <w:lang w:val="en-US"/>
        </w:rPr>
        <w:t>, Levels I-IV</w:t>
      </w:r>
    </w:p>
    <w:p w:rsidR="7CC34DAB" w:rsidP="4B934974" w:rsidRDefault="7CC34DAB" w14:paraId="70417B8E" w14:textId="63EF89D8">
      <w:pPr>
        <w:keepNext w:val="0"/>
        <w:keepLines w:val="0"/>
        <w:spacing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B934974" w:rsidR="7CC34DA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5 (B) recognize, analyze, and defend theatre as an art form and evaluate self as a creative being;</w:t>
      </w:r>
    </w:p>
    <w:p w:rsidR="24EA853E" w:rsidP="4B934974" w:rsidRDefault="24EA853E" w14:paraId="7016EC95" w14:textId="4E2252FB">
      <w:pPr>
        <w:keepNext w:val="0"/>
        <w:keepLines w:val="0"/>
        <w:spacing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B934974" w:rsidR="24EA853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Levels I &amp; II- 2(F) create, write, and refine original monologues, improvisations, scenes, or vignettes that reflect dramatic structure to convey meaning to the audience through live performance or media forms</w:t>
      </w:r>
    </w:p>
    <w:p w:rsidR="24EA853E" w:rsidP="4B934974" w:rsidRDefault="24EA853E" w14:paraId="583BC23A" w14:textId="19BFB152">
      <w:pPr>
        <w:keepNext w:val="0"/>
        <w:keepLines w:val="0"/>
        <w:spacing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B934974" w:rsidR="24EA853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Level III- 2</w:t>
      </w:r>
      <w:r w:rsidRPr="4B934974" w:rsidR="24EA853E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(E) write dialogue that reveals character motivation, advances plot, provides exposition, and reveals theme; and</w:t>
      </w:r>
    </w:p>
    <w:p w:rsidR="24EA853E" w:rsidP="4B934974" w:rsidRDefault="24EA853E" w14:paraId="6C0EC45F" w14:textId="5B5A1D2C">
      <w:pPr>
        <w:keepNext w:val="0"/>
        <w:keepLines w:val="0"/>
        <w:spacing w:line="240" w:lineRule="auto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B934974" w:rsidR="24EA853E">
        <w:rPr>
          <w:rFonts w:ascii="Aptos" w:hAnsi="Aptos" w:eastAsia="Aptos" w:cs="Aptos"/>
          <w:noProof w:val="0"/>
          <w:sz w:val="24"/>
          <w:szCs w:val="24"/>
          <w:lang w:val="en-US"/>
        </w:rPr>
        <w:t>Level IV- 2 (E) create individually or devise collaboratively imaginative scripts and scenarios.</w:t>
      </w:r>
    </w:p>
    <w:p w:rsidR="76FBBEAF" w:rsidP="4B934974" w:rsidRDefault="76FBBEAF" w14:paraId="67814E0B" w14:textId="6A1579AE">
      <w:pPr>
        <w:keepNext w:val="0"/>
        <w:keepLines w:val="0"/>
        <w:spacing w:line="240" w:lineRule="auto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B934974" w:rsidR="76FBBEAF">
        <w:rPr>
          <w:rFonts w:ascii="Aptos" w:hAnsi="Aptos" w:eastAsia="Aptos" w:cs="Aptos"/>
          <w:noProof w:val="0"/>
          <w:sz w:val="24"/>
          <w:szCs w:val="24"/>
          <w:lang w:val="en-US"/>
        </w:rPr>
        <w:t>Level I-III- 3(C) perform a role such as actor, director, designer, technician, or editor in production decision making and collaborate with others in a production role to tell a story through live theatre or media performance (Levels II-III: 3(D))</w:t>
      </w:r>
    </w:p>
    <w:p w:rsidR="3C6CE178" w:rsidP="4B934974" w:rsidRDefault="3C6CE178" w14:paraId="0364487E" w14:textId="71167D27">
      <w:pPr>
        <w:keepNext w:val="0"/>
        <w:keepLines w:val="0"/>
        <w:spacing w:line="240" w:lineRule="auto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B934974" w:rsidR="3C6CE178">
        <w:rPr>
          <w:rFonts w:ascii="Aptos" w:hAnsi="Aptos" w:eastAsia="Aptos" w:cs="Aptos"/>
          <w:noProof w:val="0"/>
          <w:sz w:val="24"/>
          <w:szCs w:val="24"/>
          <w:lang w:val="en-US"/>
        </w:rPr>
        <w:t>Level I- 4 (A) portray theatre as a reflection of life in particular times, places, and cultures;</w:t>
      </w:r>
    </w:p>
    <w:p w:rsidR="1D852C93" w:rsidP="4B934974" w:rsidRDefault="1D852C93" w14:paraId="2FB0D82C" w14:textId="03632316">
      <w:pPr>
        <w:keepNext w:val="0"/>
        <w:keepLines w:val="0"/>
        <w:spacing w:line="240" w:lineRule="auto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B934974" w:rsidR="1D852C93">
        <w:rPr>
          <w:rFonts w:ascii="Aptos" w:hAnsi="Aptos" w:eastAsia="Aptos" w:cs="Aptos"/>
          <w:noProof w:val="0"/>
          <w:sz w:val="24"/>
          <w:szCs w:val="24"/>
          <w:lang w:val="en-US"/>
        </w:rPr>
        <w:t>Level II-IV 4 (B) analyze ways in which theatre, television, and film play a role in our daily lives and influence our values and behaviors;</w:t>
      </w:r>
    </w:p>
    <w:p w:rsidR="12E43583" w:rsidP="4B934974" w:rsidRDefault="12E43583" w14:paraId="4081918D" w14:textId="2BD69508">
      <w:pPr>
        <w:keepNext w:val="0"/>
        <w:keepLines w:val="0"/>
        <w:spacing w:line="240" w:lineRule="auto"/>
        <w:rPr>
          <w:rFonts w:ascii="Aptos" w:hAnsi="Aptos" w:eastAsia="Aptos" w:cs="Aptos"/>
          <w:noProof w:val="0"/>
          <w:color w:val="C00000"/>
          <w:sz w:val="28"/>
          <w:szCs w:val="28"/>
          <w:lang w:val="en-US"/>
        </w:rPr>
      </w:pPr>
      <w:r w:rsidRPr="4B934974" w:rsidR="12E43583">
        <w:rPr>
          <w:rFonts w:ascii="Aptos" w:hAnsi="Aptos" w:eastAsia="Aptos" w:cs="Aptos"/>
          <w:noProof w:val="0"/>
          <w:color w:val="C00000"/>
          <w:sz w:val="28"/>
          <w:szCs w:val="28"/>
          <w:lang w:val="en-US"/>
        </w:rPr>
        <w:t>English Language Arts and Reading, Grades 6-8</w:t>
      </w:r>
    </w:p>
    <w:p w:rsidR="2E6C15ED" w:rsidP="4B934974" w:rsidRDefault="2E6C15ED" w14:paraId="7F5AA8C4" w14:textId="0481997E">
      <w:pPr>
        <w:keepNext w:val="0"/>
        <w:keepLines w:val="0"/>
        <w:spacing w:line="240" w:lineRule="auto"/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</w:pPr>
      <w:r w:rsidRPr="4B934974" w:rsidR="2E6C15ED"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  <w:t xml:space="preserve">5 (E) make connections to </w:t>
      </w:r>
      <w:r w:rsidRPr="4B934974" w:rsidR="2E6C15ED"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  <w:t>personal experiences</w:t>
      </w:r>
      <w:r w:rsidRPr="4B934974" w:rsidR="2E6C15ED"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  <w:t>, ideas in other texts, and society</w:t>
      </w:r>
    </w:p>
    <w:p w:rsidR="5086E1D6" w:rsidP="4B934974" w:rsidRDefault="5086E1D6" w14:paraId="21CD362A" w14:textId="6B3B8241">
      <w:pPr>
        <w:keepNext w:val="0"/>
        <w:keepLines w:val="0"/>
        <w:spacing w:line="240" w:lineRule="auto"/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</w:pPr>
      <w:r w:rsidRPr="4B934974" w:rsidR="5086E1D6"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  <w:t>Grades 6 &amp; 7- 8 (C) analyze how playwrights develop characters through dialogue and staging</w:t>
      </w:r>
    </w:p>
    <w:p w:rsidR="5086E1D6" w:rsidP="4B934974" w:rsidRDefault="5086E1D6" w14:paraId="579FC2A7" w14:textId="5B14E31B">
      <w:pPr>
        <w:keepNext w:val="0"/>
        <w:keepLines w:val="0"/>
        <w:spacing w:line="240" w:lineRule="auto"/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</w:pPr>
      <w:r w:rsidRPr="4B934974" w:rsidR="5086E1D6"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  <w:t>Grade 6- 7(D) analyze how the setting, including historical and cultural settings, influences character and plot development.</w:t>
      </w:r>
    </w:p>
    <w:p w:rsidR="5086E1D6" w:rsidP="4B934974" w:rsidRDefault="5086E1D6" w14:paraId="7FD4A654" w14:textId="59D0694D">
      <w:pPr>
        <w:keepNext w:val="0"/>
        <w:keepLines w:val="0"/>
        <w:spacing w:line="240" w:lineRule="auto"/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</w:pPr>
      <w:r w:rsidRPr="4B934974" w:rsidR="5086E1D6"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  <w:t>Grade 7- 7 (D) analyze how the setting influences character and plot development.</w:t>
      </w:r>
    </w:p>
    <w:p w:rsidR="5086E1D6" w:rsidP="4B934974" w:rsidRDefault="5086E1D6" w14:paraId="52E64BDD" w14:textId="2CC6F4A5">
      <w:pPr>
        <w:keepNext w:val="0"/>
        <w:keepLines w:val="0"/>
        <w:spacing w:line="240" w:lineRule="auto"/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</w:pPr>
      <w:r w:rsidRPr="4B934974" w:rsidR="5086E1D6"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  <w:t>Grade 8- 7 (D) explain how the setting influences the values and beliefs of characters.</w:t>
      </w:r>
    </w:p>
    <w:p w:rsidR="6D098C48" w:rsidP="4B934974" w:rsidRDefault="6D098C48" w14:paraId="4461006E" w14:textId="73836008">
      <w:pPr>
        <w:keepNext w:val="0"/>
        <w:keepLines w:val="0"/>
        <w:spacing w:line="240" w:lineRule="auto"/>
        <w:rPr>
          <w:rFonts w:ascii="Aptos" w:hAnsi="Aptos" w:eastAsia="Aptos" w:cs="Aptos"/>
          <w:noProof w:val="0"/>
          <w:color w:val="C00000"/>
          <w:sz w:val="28"/>
          <w:szCs w:val="28"/>
          <w:lang w:val="en-US"/>
        </w:rPr>
      </w:pPr>
      <w:r w:rsidRPr="4B934974" w:rsidR="6D098C48">
        <w:rPr>
          <w:rFonts w:ascii="Aptos" w:hAnsi="Aptos" w:eastAsia="Aptos" w:cs="Aptos"/>
          <w:noProof w:val="0"/>
          <w:color w:val="C00000"/>
          <w:sz w:val="28"/>
          <w:szCs w:val="28"/>
          <w:lang w:val="en-US"/>
        </w:rPr>
        <w:t>English Language Arts and Reading, English I-IV</w:t>
      </w:r>
    </w:p>
    <w:p w:rsidR="6D098C48" w:rsidP="4B934974" w:rsidRDefault="6D098C48" w14:paraId="75D2BF59" w14:textId="4C6AFCDF">
      <w:pPr>
        <w:keepNext w:val="0"/>
        <w:keepLines w:val="0"/>
        <w:spacing w:line="240" w:lineRule="auto"/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</w:pPr>
      <w:r w:rsidRPr="73941318" w:rsidR="6D098C48"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  <w:t>5 (E) interact with sources in meaningful ways such as notetaking, annotating, freewriting, or illustrating;</w:t>
      </w:r>
    </w:p>
    <w:p w:rsidR="3692EDE3" w:rsidP="73941318" w:rsidRDefault="3692EDE3" w14:paraId="0CF6797D" w14:textId="7547320B">
      <w:pPr>
        <w:keepNext w:val="0"/>
        <w:keepLines w:val="0"/>
        <w:spacing w:line="240" w:lineRule="auto"/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</w:pPr>
      <w:r w:rsidRPr="73941318" w:rsidR="3692EDE3"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  <w:t>9 (A) plan a piece of writing appropriate for various purposes and audiences by generating ideas through a range of strategies such as brainstorming, journaling, reading, or discussing;</w:t>
      </w:r>
    </w:p>
    <w:p w:rsidR="054FE7B5" w:rsidP="4B934974" w:rsidRDefault="054FE7B5" w14:paraId="571ADCF3" w14:textId="183BF850">
      <w:pPr>
        <w:keepNext w:val="0"/>
        <w:keepLines w:val="0"/>
        <w:spacing w:line="240" w:lineRule="auto"/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</w:pPr>
      <w:r w:rsidRPr="4B934974" w:rsidR="054FE7B5"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  <w:t>English I- 7 (A) read and respond to American, British, and world literature;</w:t>
      </w:r>
    </w:p>
    <w:p w:rsidR="054FE7B5" w:rsidP="4B934974" w:rsidRDefault="054FE7B5" w14:paraId="00C6D895" w14:textId="73325501">
      <w:pPr>
        <w:keepNext w:val="0"/>
        <w:keepLines w:val="0"/>
        <w:spacing w:line="240" w:lineRule="auto"/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</w:pPr>
      <w:r w:rsidRPr="4B934974" w:rsidR="054FE7B5"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  <w:t>English II- 7 (A) read and analyze world literature across literary periods;</w:t>
      </w:r>
    </w:p>
    <w:p w:rsidR="4B934974" w:rsidP="73941318" w:rsidRDefault="4B934974" w14:paraId="670B59D1" w14:textId="2BFF29AF">
      <w:pPr>
        <w:keepNext w:val="0"/>
        <w:keepLines w:val="0"/>
        <w:spacing w:line="240" w:lineRule="auto"/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</w:pPr>
      <w:r w:rsidRPr="73941318" w:rsidR="054FE7B5"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  <w:t>English IV- 7 (A) read and analyze British literature across literary periods;</w:t>
      </w:r>
    </w:p>
    <w:p w:rsidR="7D25897F" w:rsidP="1712FA5F" w:rsidRDefault="7D25897F" w14:paraId="426699C3" w14:textId="65123FED">
      <w:pPr>
        <w:pStyle w:val="Normal"/>
        <w:rPr>
          <w:rFonts w:ascii="Aptos Display" w:hAnsi="Aptos Display" w:eastAsia="Aptos Display" w:cs="Aptos Display" w:asciiTheme="majorAscii" w:hAnsiTheme="majorAscii" w:eastAsiaTheme="majorAscii" w:cstheme="majorAscii"/>
          <w:i w:val="0"/>
          <w:iCs w:val="0"/>
          <w:noProof w:val="0"/>
          <w:color w:val="auto"/>
          <w:sz w:val="48"/>
          <w:szCs w:val="48"/>
          <w:lang w:val="en-US"/>
        </w:rPr>
      </w:pPr>
      <w:r w:rsidRPr="1712FA5F" w:rsidR="3A060E49">
        <w:rPr>
          <w:rFonts w:ascii="Aptos Display" w:hAnsi="Aptos Display" w:eastAsia="Aptos Display" w:cs="Aptos Display" w:asciiTheme="majorAscii" w:hAnsiTheme="majorAscii" w:eastAsiaTheme="majorAscii" w:cstheme="majorAscii"/>
          <w:i w:val="1"/>
          <w:iCs w:val="1"/>
          <w:noProof w:val="0"/>
          <w:color w:val="C00000"/>
          <w:sz w:val="48"/>
          <w:szCs w:val="48"/>
          <w:lang w:val="en-US"/>
        </w:rPr>
        <w:t>A Christmas Carol</w:t>
      </w:r>
      <w:r w:rsidRPr="1712FA5F" w:rsidR="3E185602">
        <w:rPr>
          <w:rFonts w:ascii="Aptos Display" w:hAnsi="Aptos Display" w:eastAsia="Aptos Display" w:cs="Aptos Display" w:asciiTheme="majorAscii" w:hAnsiTheme="majorAscii" w:eastAsiaTheme="majorAscii" w:cstheme="majorAscii"/>
          <w:i w:val="1"/>
          <w:iCs w:val="1"/>
          <w:noProof w:val="0"/>
          <w:color w:val="C00000"/>
          <w:sz w:val="48"/>
          <w:szCs w:val="48"/>
          <w:lang w:val="en-US"/>
        </w:rPr>
        <w:t xml:space="preserve">- </w:t>
      </w:r>
      <w:r w:rsidRPr="1712FA5F" w:rsidR="3F2BD924">
        <w:rPr>
          <w:rFonts w:ascii="Aptos Display" w:hAnsi="Aptos Display" w:eastAsia="Aptos Display" w:cs="Aptos Display" w:asciiTheme="majorAscii" w:hAnsiTheme="majorAscii" w:eastAsiaTheme="majorAscii" w:cstheme="majorAscii"/>
          <w:i w:val="0"/>
          <w:iCs w:val="0"/>
          <w:noProof w:val="0"/>
          <w:color w:val="auto"/>
          <w:sz w:val="48"/>
          <w:szCs w:val="48"/>
          <w:lang w:val="en-US"/>
        </w:rPr>
        <w:t>Modern Adaptation</w:t>
      </w:r>
    </w:p>
    <w:p w:rsidR="7D25897F" w:rsidP="1712FA5F" w:rsidRDefault="7D25897F" w14:paraId="5D809E1B" w14:textId="23CF886A">
      <w:pPr>
        <w:pStyle w:val="Normal"/>
        <w:spacing w:after="0" w:afterAutospacing="off" w:line="240" w:lineRule="auto"/>
        <w:rPr>
          <w:rFonts w:ascii="Aptos" w:hAnsi="Aptos" w:eastAsia="Aptos" w:cs="Aptos"/>
          <w:i w:val="0"/>
          <w:iCs w:val="0"/>
          <w:noProof w:val="0"/>
          <w:color w:val="auto"/>
          <w:sz w:val="28"/>
          <w:szCs w:val="28"/>
          <w:lang w:val="en-US"/>
        </w:rPr>
      </w:pPr>
      <w:r w:rsidRPr="1712FA5F" w:rsidR="7D25897F">
        <w:rPr>
          <w:rFonts w:ascii="Aptos" w:hAnsi="Aptos" w:eastAsia="Aptos" w:cs="Aptos"/>
          <w:b w:val="1"/>
          <w:bCs w:val="1"/>
          <w:i w:val="0"/>
          <w:iCs w:val="0"/>
          <w:noProof w:val="0"/>
          <w:color w:val="auto"/>
          <w:sz w:val="28"/>
          <w:szCs w:val="28"/>
          <w:lang w:val="en-US"/>
        </w:rPr>
        <w:t>Your Task</w:t>
      </w:r>
      <w:r w:rsidRPr="1712FA5F" w:rsidR="7D25897F">
        <w:rPr>
          <w:rFonts w:ascii="Aptos" w:hAnsi="Aptos" w:eastAsia="Aptos" w:cs="Aptos"/>
          <w:i w:val="0"/>
          <w:iCs w:val="0"/>
          <w:noProof w:val="0"/>
          <w:color w:val="auto"/>
          <w:sz w:val="28"/>
          <w:szCs w:val="28"/>
          <w:lang w:val="en-US"/>
        </w:rPr>
        <w:t xml:space="preserve">: </w:t>
      </w:r>
      <w:r w:rsidRPr="1712FA5F" w:rsidR="0205B60C">
        <w:rPr>
          <w:rFonts w:ascii="Aptos" w:hAnsi="Aptos" w:eastAsia="Aptos" w:cs="Aptos"/>
          <w:i w:val="0"/>
          <w:iCs w:val="0"/>
          <w:noProof w:val="0"/>
          <w:color w:val="auto"/>
          <w:sz w:val="28"/>
          <w:szCs w:val="28"/>
          <w:lang w:val="en-US"/>
        </w:rPr>
        <w:t>Rewrite a scene or create a new story set today that addresses modern social issues related to economic inequality or labor exploitation, inspired by Dickens’ approach</w:t>
      </w:r>
    </w:p>
    <w:p w:rsidR="1712FA5F" w:rsidP="1712FA5F" w:rsidRDefault="1712FA5F" w14:paraId="752047FA" w14:textId="17F09759">
      <w:pPr>
        <w:pStyle w:val="Normal"/>
        <w:spacing w:after="0" w:afterAutospacing="off" w:line="240" w:lineRule="auto"/>
        <w:rPr>
          <w:rFonts w:ascii="Aptos" w:hAnsi="Aptos" w:eastAsia="Aptos" w:cs="Aptos"/>
          <w:i w:val="0"/>
          <w:iCs w:val="0"/>
          <w:noProof w:val="0"/>
          <w:color w:val="auto"/>
          <w:sz w:val="28"/>
          <w:szCs w:val="28"/>
          <w:lang w:val="en-US"/>
        </w:rPr>
      </w:pPr>
    </w:p>
    <w:p w:rsidR="2FFA1921" w:rsidP="1712FA5F" w:rsidRDefault="2FFA1921" w14:paraId="7B51EA7A" w14:textId="3AFCBFBD">
      <w:pPr>
        <w:pStyle w:val="Normal"/>
        <w:spacing w:after="0" w:afterAutospacing="off" w:line="240" w:lineRule="auto"/>
        <w:rPr>
          <w:rFonts w:ascii="Aptos" w:hAnsi="Aptos" w:eastAsia="Aptos" w:cs="Aptos"/>
          <w:i w:val="0"/>
          <w:iCs w:val="0"/>
          <w:noProof w:val="0"/>
          <w:color w:val="auto"/>
          <w:sz w:val="24"/>
          <w:szCs w:val="24"/>
          <w:lang w:val="en-US"/>
        </w:rPr>
      </w:pPr>
      <w:r w:rsidRPr="1712FA5F" w:rsidR="2D340D5D">
        <w:rPr>
          <w:rFonts w:ascii="Aptos" w:hAnsi="Aptos" w:eastAsia="Aptos" w:cs="Aptos"/>
          <w:b w:val="1"/>
          <w:bCs w:val="1"/>
          <w:i w:val="0"/>
          <w:iCs w:val="0"/>
          <w:noProof w:val="0"/>
          <w:color w:val="auto"/>
          <w:sz w:val="24"/>
          <w:szCs w:val="24"/>
          <w:lang w:val="en-US"/>
        </w:rPr>
        <w:t>Part 1: Identifying a Modern Social Issue</w:t>
      </w:r>
      <w:r w:rsidRPr="1712FA5F" w:rsidR="2D340D5D">
        <w:rPr>
          <w:rFonts w:ascii="Aptos" w:hAnsi="Aptos" w:eastAsia="Aptos" w:cs="Aptos"/>
          <w:i w:val="0"/>
          <w:iCs w:val="0"/>
          <w:noProof w:val="0"/>
          <w:color w:val="auto"/>
          <w:sz w:val="24"/>
          <w:szCs w:val="24"/>
          <w:lang w:val="en-US"/>
        </w:rPr>
        <w:t xml:space="preserve"> </w:t>
      </w:r>
      <w:r>
        <w:br/>
      </w:r>
      <w:r w:rsidRPr="1712FA5F" w:rsidR="2D340D5D">
        <w:rPr>
          <w:rFonts w:ascii="Aptos" w:hAnsi="Aptos" w:eastAsia="Aptos" w:cs="Aptos"/>
          <w:i w:val="0"/>
          <w:iCs w:val="0"/>
          <w:noProof w:val="0"/>
          <w:color w:val="auto"/>
          <w:sz w:val="24"/>
          <w:szCs w:val="24"/>
          <w:lang w:val="en-US"/>
        </w:rPr>
        <w:t xml:space="preserve">Choose a social issue today that relates to economic inequality, labor rights, or social justice. Some examples: </w:t>
      </w:r>
    </w:p>
    <w:p w:rsidR="2FFA1921" w:rsidP="1712FA5F" w:rsidRDefault="2FFA1921" w14:paraId="1F9CDFE7" w14:textId="5CAC44D0">
      <w:pPr>
        <w:pStyle w:val="ListParagraph"/>
        <w:numPr>
          <w:ilvl w:val="0"/>
          <w:numId w:val="101"/>
        </w:numPr>
        <w:spacing w:after="0" w:afterAutospacing="off" w:line="240" w:lineRule="auto"/>
        <w:rPr>
          <w:rFonts w:ascii="Aptos" w:hAnsi="Aptos" w:eastAsia="Aptos" w:cs="Aptos"/>
          <w:i w:val="0"/>
          <w:iCs w:val="0"/>
          <w:noProof w:val="0"/>
          <w:color w:val="auto"/>
          <w:sz w:val="24"/>
          <w:szCs w:val="24"/>
          <w:lang w:val="en-US"/>
        </w:rPr>
      </w:pPr>
      <w:r w:rsidRPr="1712FA5F" w:rsidR="2D340D5D">
        <w:rPr>
          <w:rFonts w:ascii="Aptos" w:hAnsi="Aptos" w:eastAsia="Aptos" w:cs="Aptos"/>
          <w:i w:val="0"/>
          <w:iCs w:val="0"/>
          <w:noProof w:val="0"/>
          <w:color w:val="auto"/>
          <w:sz w:val="24"/>
          <w:szCs w:val="24"/>
          <w:lang w:val="en-US"/>
        </w:rPr>
        <w:t xml:space="preserve">Child labor in other parts of the world </w:t>
      </w:r>
    </w:p>
    <w:p w:rsidR="2FFA1921" w:rsidP="1712FA5F" w:rsidRDefault="2FFA1921" w14:paraId="200CE90F" w14:textId="75860013">
      <w:pPr>
        <w:pStyle w:val="ListParagraph"/>
        <w:numPr>
          <w:ilvl w:val="0"/>
          <w:numId w:val="101"/>
        </w:numPr>
        <w:spacing w:after="0" w:afterAutospacing="off" w:line="240" w:lineRule="auto"/>
        <w:rPr>
          <w:rFonts w:ascii="Aptos" w:hAnsi="Aptos" w:eastAsia="Aptos" w:cs="Aptos"/>
          <w:i w:val="0"/>
          <w:iCs w:val="0"/>
          <w:noProof w:val="0"/>
          <w:color w:val="auto"/>
          <w:sz w:val="24"/>
          <w:szCs w:val="24"/>
          <w:lang w:val="en-US"/>
        </w:rPr>
      </w:pPr>
      <w:r w:rsidRPr="1712FA5F" w:rsidR="2D340D5D">
        <w:rPr>
          <w:rFonts w:ascii="Aptos" w:hAnsi="Aptos" w:eastAsia="Aptos" w:cs="Aptos"/>
          <w:i w:val="0"/>
          <w:iCs w:val="0"/>
          <w:noProof w:val="0"/>
          <w:color w:val="auto"/>
          <w:sz w:val="24"/>
          <w:szCs w:val="24"/>
          <w:lang w:val="en-US"/>
        </w:rPr>
        <w:t xml:space="preserve">Worker exploitation in factories or gig economy jobs </w:t>
      </w:r>
    </w:p>
    <w:p w:rsidR="2FFA1921" w:rsidP="1712FA5F" w:rsidRDefault="2FFA1921" w14:paraId="4A5B374B" w14:textId="258D4D86">
      <w:pPr>
        <w:pStyle w:val="ListParagraph"/>
        <w:numPr>
          <w:ilvl w:val="0"/>
          <w:numId w:val="101"/>
        </w:numPr>
        <w:spacing w:after="0" w:afterAutospacing="off" w:line="240" w:lineRule="auto"/>
        <w:rPr>
          <w:rFonts w:ascii="Aptos" w:hAnsi="Aptos" w:eastAsia="Aptos" w:cs="Aptos"/>
          <w:i w:val="0"/>
          <w:iCs w:val="0"/>
          <w:noProof w:val="0"/>
          <w:color w:val="auto"/>
          <w:sz w:val="24"/>
          <w:szCs w:val="24"/>
          <w:lang w:val="en-US"/>
        </w:rPr>
      </w:pPr>
      <w:r w:rsidRPr="1712FA5F" w:rsidR="2D340D5D">
        <w:rPr>
          <w:rFonts w:ascii="Aptos" w:hAnsi="Aptos" w:eastAsia="Aptos" w:cs="Aptos"/>
          <w:i w:val="0"/>
          <w:iCs w:val="0"/>
          <w:noProof w:val="0"/>
          <w:color w:val="auto"/>
          <w:sz w:val="24"/>
          <w:szCs w:val="24"/>
          <w:lang w:val="en-US"/>
        </w:rPr>
        <w:t xml:space="preserve">Homelessness or poverty in your community </w:t>
      </w:r>
    </w:p>
    <w:p w:rsidR="2FFA1921" w:rsidP="1712FA5F" w:rsidRDefault="2FFA1921" w14:paraId="1A089D08" w14:textId="423E68C9">
      <w:pPr>
        <w:pStyle w:val="ListParagraph"/>
        <w:numPr>
          <w:ilvl w:val="0"/>
          <w:numId w:val="101"/>
        </w:numPr>
        <w:spacing w:after="0" w:afterAutospacing="off" w:line="240" w:lineRule="auto"/>
        <w:rPr>
          <w:rFonts w:ascii="Aptos" w:hAnsi="Aptos" w:eastAsia="Aptos" w:cs="Aptos"/>
          <w:i w:val="0"/>
          <w:iCs w:val="0"/>
          <w:noProof w:val="0"/>
          <w:color w:val="auto"/>
          <w:sz w:val="24"/>
          <w:szCs w:val="24"/>
          <w:lang w:val="en-US"/>
        </w:rPr>
      </w:pPr>
      <w:r w:rsidRPr="1712FA5F" w:rsidR="2D340D5D">
        <w:rPr>
          <w:rFonts w:ascii="Aptos" w:hAnsi="Aptos" w:eastAsia="Aptos" w:cs="Aptos"/>
          <w:i w:val="0"/>
          <w:iCs w:val="0"/>
          <w:noProof w:val="0"/>
          <w:color w:val="auto"/>
          <w:sz w:val="24"/>
          <w:szCs w:val="24"/>
          <w:lang w:val="en-US"/>
        </w:rPr>
        <w:t xml:space="preserve">Environmental justice and its impact on vulnerable populations </w:t>
      </w:r>
    </w:p>
    <w:p w:rsidR="2FFA1921" w:rsidP="1712FA5F" w:rsidRDefault="2FFA1921" w14:paraId="7F8AEC84" w14:textId="126F7171">
      <w:pPr>
        <w:pStyle w:val="Normal"/>
        <w:spacing w:after="0" w:afterAutospacing="off" w:line="240" w:lineRule="auto"/>
        <w:rPr>
          <w:rFonts w:ascii="Aptos" w:hAnsi="Aptos" w:eastAsia="Aptos" w:cs="Aptos"/>
          <w:i w:val="0"/>
          <w:iCs w:val="0"/>
          <w:noProof w:val="0"/>
          <w:color w:val="auto"/>
          <w:sz w:val="24"/>
          <w:szCs w:val="24"/>
          <w:lang w:val="en-US"/>
        </w:rPr>
      </w:pPr>
    </w:p>
    <w:p w:rsidR="2FFA1921" w:rsidP="1712FA5F" w:rsidRDefault="2FFA1921" w14:paraId="002908A5" w14:textId="041FC4CB">
      <w:pPr>
        <w:pStyle w:val="Normal"/>
        <w:spacing w:after="0" w:afterAutospacing="off" w:line="240" w:lineRule="auto"/>
        <w:rPr>
          <w:rFonts w:ascii="Aptos" w:hAnsi="Aptos" w:eastAsia="Aptos" w:cs="Aptos"/>
          <w:i w:val="0"/>
          <w:iCs w:val="0"/>
          <w:noProof w:val="0"/>
          <w:color w:val="auto"/>
          <w:sz w:val="24"/>
          <w:szCs w:val="24"/>
          <w:lang w:val="en-US"/>
        </w:rPr>
      </w:pPr>
      <w:r w:rsidRPr="1712FA5F" w:rsidR="2D340D5D">
        <w:rPr>
          <w:rFonts w:ascii="Aptos" w:hAnsi="Aptos" w:eastAsia="Aptos" w:cs="Aptos"/>
          <w:i w:val="0"/>
          <w:iCs w:val="0"/>
          <w:noProof w:val="0"/>
          <w:color w:val="auto"/>
          <w:sz w:val="24"/>
          <w:szCs w:val="24"/>
          <w:lang w:val="en-US"/>
        </w:rPr>
        <w:t xml:space="preserve">Write a brief description of the issue you chose and why it matters to you: </w:t>
      </w:r>
    </w:p>
    <w:p w:rsidR="2FFA1921" w:rsidP="1712FA5F" w:rsidRDefault="2FFA1921" w14:paraId="08810968" w14:textId="37BA1407">
      <w:pPr>
        <w:pStyle w:val="Normal"/>
        <w:spacing w:after="0" w:afterAutospacing="off" w:line="240" w:lineRule="auto"/>
        <w:rPr>
          <w:rFonts w:ascii="Aptos" w:hAnsi="Aptos" w:eastAsia="Aptos" w:cs="Aptos"/>
          <w:i w:val="0"/>
          <w:iCs w:val="0"/>
          <w:noProof w:val="0"/>
          <w:color w:val="auto"/>
          <w:sz w:val="24"/>
          <w:szCs w:val="24"/>
          <w:lang w:val="en-US"/>
        </w:rPr>
      </w:pPr>
      <w:r w:rsidRPr="1712FA5F" w:rsidR="2D340D5D">
        <w:rPr>
          <w:rFonts w:ascii="Aptos" w:hAnsi="Aptos" w:eastAsia="Aptos" w:cs="Aptos"/>
          <w:i w:val="0"/>
          <w:iCs w:val="0"/>
          <w:noProof w:val="0"/>
          <w:color w:val="auto"/>
          <w:sz w:val="24"/>
          <w:szCs w:val="24"/>
          <w:lang w:val="en-US"/>
        </w:rPr>
        <w:t xml:space="preserve"> </w:t>
      </w:r>
    </w:p>
    <w:p w:rsidR="2FFA1921" w:rsidP="1712FA5F" w:rsidRDefault="2FFA1921" w14:paraId="51353D27" w14:textId="315CCD4C">
      <w:pPr>
        <w:pStyle w:val="Normal"/>
        <w:spacing w:after="0" w:afterAutospacing="off" w:line="240" w:lineRule="auto"/>
        <w:rPr>
          <w:rFonts w:ascii="Aptos" w:hAnsi="Aptos" w:eastAsia="Aptos" w:cs="Aptos"/>
          <w:i w:val="0"/>
          <w:iCs w:val="0"/>
          <w:noProof w:val="0"/>
          <w:color w:val="auto"/>
          <w:sz w:val="24"/>
          <w:szCs w:val="24"/>
          <w:lang w:val="en-US"/>
        </w:rPr>
      </w:pPr>
      <w:r w:rsidRPr="1712FA5F" w:rsidR="2D340D5D">
        <w:rPr>
          <w:rFonts w:ascii="Aptos" w:hAnsi="Aptos" w:eastAsia="Aptos" w:cs="Aptos"/>
          <w:i w:val="0"/>
          <w:iCs w:val="0"/>
          <w:noProof w:val="0"/>
          <w:color w:val="auto"/>
          <w:sz w:val="24"/>
          <w:szCs w:val="24"/>
          <w:lang w:val="en-US"/>
        </w:rPr>
        <w:t xml:space="preserve"> </w:t>
      </w:r>
    </w:p>
    <w:p w:rsidR="2FFA1921" w:rsidP="1712FA5F" w:rsidRDefault="2FFA1921" w14:paraId="7B7B7CBC" w14:textId="2F4AF4B1">
      <w:pPr>
        <w:pStyle w:val="Normal"/>
        <w:spacing w:after="0" w:afterAutospacing="off" w:line="240" w:lineRule="auto"/>
        <w:rPr>
          <w:rFonts w:ascii="Aptos" w:hAnsi="Aptos" w:eastAsia="Aptos" w:cs="Aptos"/>
          <w:i w:val="0"/>
          <w:iCs w:val="0"/>
          <w:noProof w:val="0"/>
          <w:color w:val="auto"/>
          <w:sz w:val="24"/>
          <w:szCs w:val="24"/>
          <w:lang w:val="en-US"/>
        </w:rPr>
      </w:pPr>
      <w:r w:rsidRPr="1712FA5F" w:rsidR="2D340D5D">
        <w:rPr>
          <w:rFonts w:ascii="Aptos" w:hAnsi="Aptos" w:eastAsia="Aptos" w:cs="Aptos"/>
          <w:i w:val="0"/>
          <w:iCs w:val="0"/>
          <w:noProof w:val="0"/>
          <w:color w:val="auto"/>
          <w:sz w:val="24"/>
          <w:szCs w:val="24"/>
          <w:lang w:val="en-US"/>
        </w:rPr>
        <w:t xml:space="preserve"> </w:t>
      </w:r>
    </w:p>
    <w:p w:rsidR="2FFA1921" w:rsidP="1712FA5F" w:rsidRDefault="2FFA1921" w14:paraId="0A9D34D5" w14:textId="5077C0EB">
      <w:pPr>
        <w:pStyle w:val="Normal"/>
        <w:spacing w:after="0" w:afterAutospacing="off" w:line="240" w:lineRule="auto"/>
        <w:rPr>
          <w:rFonts w:ascii="Aptos" w:hAnsi="Aptos" w:eastAsia="Aptos" w:cs="Aptos"/>
          <w:i w:val="0"/>
          <w:iCs w:val="0"/>
          <w:noProof w:val="0"/>
          <w:color w:val="auto"/>
          <w:sz w:val="24"/>
          <w:szCs w:val="24"/>
          <w:lang w:val="en-US"/>
        </w:rPr>
      </w:pPr>
    </w:p>
    <w:p w:rsidR="2FFA1921" w:rsidP="1712FA5F" w:rsidRDefault="2FFA1921" w14:paraId="221D3823" w14:textId="63B2528C">
      <w:pPr>
        <w:pStyle w:val="Normal"/>
        <w:spacing w:after="0" w:afterAutospacing="off" w:line="240" w:lineRule="auto"/>
        <w:rPr>
          <w:rFonts w:ascii="Aptos" w:hAnsi="Aptos" w:eastAsia="Aptos" w:cs="Aptos"/>
          <w:i w:val="0"/>
          <w:iCs w:val="0"/>
          <w:noProof w:val="0"/>
          <w:color w:val="auto"/>
          <w:sz w:val="24"/>
          <w:szCs w:val="24"/>
          <w:lang w:val="en-US"/>
        </w:rPr>
      </w:pPr>
      <w:r w:rsidRPr="1712FA5F" w:rsidR="2D340D5D">
        <w:rPr>
          <w:rFonts w:ascii="Aptos" w:hAnsi="Aptos" w:eastAsia="Aptos" w:cs="Aptos"/>
          <w:i w:val="0"/>
          <w:iCs w:val="0"/>
          <w:noProof w:val="0"/>
          <w:color w:val="auto"/>
          <w:sz w:val="24"/>
          <w:szCs w:val="24"/>
          <w:lang w:val="en-US"/>
        </w:rPr>
        <w:t xml:space="preserve"> </w:t>
      </w:r>
    </w:p>
    <w:p w:rsidR="2FFA1921" w:rsidP="1712FA5F" w:rsidRDefault="2FFA1921" w14:paraId="3D89A0C7" w14:textId="19230EEA">
      <w:pPr>
        <w:pStyle w:val="Normal"/>
        <w:spacing w:after="0" w:afterAutospacing="off" w:line="240" w:lineRule="auto"/>
        <w:rPr>
          <w:rFonts w:ascii="Aptos" w:hAnsi="Aptos" w:eastAsia="Aptos" w:cs="Aptos"/>
          <w:b w:val="1"/>
          <w:bCs w:val="1"/>
          <w:i w:val="0"/>
          <w:iCs w:val="0"/>
          <w:noProof w:val="0"/>
          <w:color w:val="auto"/>
          <w:sz w:val="24"/>
          <w:szCs w:val="24"/>
          <w:lang w:val="en-US"/>
        </w:rPr>
      </w:pPr>
      <w:r w:rsidRPr="1712FA5F" w:rsidR="2D340D5D">
        <w:rPr>
          <w:rFonts w:ascii="Aptos" w:hAnsi="Aptos" w:eastAsia="Aptos" w:cs="Aptos"/>
          <w:b w:val="1"/>
          <w:bCs w:val="1"/>
          <w:i w:val="0"/>
          <w:iCs w:val="0"/>
          <w:noProof w:val="0"/>
          <w:color w:val="auto"/>
          <w:sz w:val="24"/>
          <w:szCs w:val="24"/>
          <w:lang w:val="en-US"/>
        </w:rPr>
        <w:t xml:space="preserve">Part 2: Planning Your Modern Adaptation </w:t>
      </w:r>
    </w:p>
    <w:p w:rsidR="2FFA1921" w:rsidP="1712FA5F" w:rsidRDefault="2FFA1921" w14:paraId="3530A559" w14:textId="0918A19D">
      <w:pPr>
        <w:pStyle w:val="Normal"/>
        <w:spacing w:after="0" w:afterAutospacing="off" w:line="240" w:lineRule="auto"/>
        <w:rPr>
          <w:rFonts w:ascii="Aptos" w:hAnsi="Aptos" w:eastAsia="Aptos" w:cs="Aptos"/>
          <w:i w:val="1"/>
          <w:iCs w:val="1"/>
          <w:noProof w:val="0"/>
          <w:color w:val="auto"/>
          <w:sz w:val="24"/>
          <w:szCs w:val="24"/>
          <w:lang w:val="en-US"/>
        </w:rPr>
      </w:pPr>
      <w:r w:rsidRPr="1712FA5F" w:rsidR="2D340D5D">
        <w:rPr>
          <w:rFonts w:ascii="Aptos" w:hAnsi="Aptos" w:eastAsia="Aptos" w:cs="Aptos"/>
          <w:i w:val="0"/>
          <w:iCs w:val="0"/>
          <w:noProof w:val="0"/>
          <w:color w:val="auto"/>
          <w:sz w:val="24"/>
          <w:szCs w:val="24"/>
          <w:lang w:val="en-US"/>
        </w:rPr>
        <w:t xml:space="preserve">Choose your main character </w:t>
      </w:r>
      <w:r w:rsidRPr="1712FA5F" w:rsidR="2D340D5D">
        <w:rPr>
          <w:rFonts w:ascii="Aptos" w:hAnsi="Aptos" w:eastAsia="Aptos" w:cs="Aptos"/>
          <w:i w:val="1"/>
          <w:iCs w:val="1"/>
          <w:noProof w:val="0"/>
          <w:color w:val="auto"/>
          <w:sz w:val="24"/>
          <w:szCs w:val="24"/>
          <w:lang w:val="en-US"/>
        </w:rPr>
        <w:t xml:space="preserve">(Ex: A factory worker, a single parent, CEO, </w:t>
      </w:r>
      <w:r w:rsidRPr="1712FA5F" w:rsidR="6A46CCE4">
        <w:rPr>
          <w:rFonts w:ascii="Aptos" w:hAnsi="Aptos" w:eastAsia="Aptos" w:cs="Aptos"/>
          <w:i w:val="1"/>
          <w:iCs w:val="1"/>
          <w:noProof w:val="0"/>
          <w:color w:val="auto"/>
          <w:sz w:val="24"/>
          <w:szCs w:val="24"/>
          <w:lang w:val="en-US"/>
        </w:rPr>
        <w:t>etc</w:t>
      </w:r>
      <w:r w:rsidRPr="1712FA5F" w:rsidR="2D340D5D">
        <w:rPr>
          <w:rFonts w:ascii="Aptos" w:hAnsi="Aptos" w:eastAsia="Aptos" w:cs="Aptos"/>
          <w:i w:val="1"/>
          <w:iCs w:val="1"/>
          <w:noProof w:val="0"/>
          <w:color w:val="auto"/>
          <w:sz w:val="24"/>
          <w:szCs w:val="24"/>
          <w:lang w:val="en-US"/>
        </w:rPr>
        <w:t xml:space="preserve">) </w:t>
      </w:r>
    </w:p>
    <w:p w:rsidR="2FFA1921" w:rsidP="1712FA5F" w:rsidRDefault="2FFA1921" w14:paraId="305EF71B" w14:textId="46101964">
      <w:pPr>
        <w:pStyle w:val="Normal"/>
        <w:spacing w:after="0" w:afterAutospacing="off" w:line="240" w:lineRule="auto"/>
        <w:rPr>
          <w:rFonts w:ascii="Aptos" w:hAnsi="Aptos" w:eastAsia="Aptos" w:cs="Aptos"/>
          <w:i w:val="0"/>
          <w:iCs w:val="0"/>
          <w:noProof w:val="0"/>
          <w:color w:val="auto"/>
          <w:sz w:val="24"/>
          <w:szCs w:val="24"/>
          <w:lang w:val="en-US"/>
        </w:rPr>
      </w:pPr>
      <w:r w:rsidRPr="1712FA5F" w:rsidR="2D340D5D">
        <w:rPr>
          <w:rFonts w:ascii="Aptos" w:hAnsi="Aptos" w:eastAsia="Aptos" w:cs="Aptos"/>
          <w:i w:val="0"/>
          <w:iCs w:val="0"/>
          <w:noProof w:val="0"/>
          <w:color w:val="auto"/>
          <w:sz w:val="24"/>
          <w:szCs w:val="24"/>
          <w:lang w:val="en-US"/>
        </w:rPr>
        <w:t xml:space="preserve"> </w:t>
      </w:r>
    </w:p>
    <w:p w:rsidR="2FFA1921" w:rsidP="1712FA5F" w:rsidRDefault="2FFA1921" w14:paraId="3508765D" w14:textId="70E77DF4">
      <w:pPr>
        <w:pStyle w:val="Normal"/>
        <w:spacing w:after="0" w:afterAutospacing="off" w:line="240" w:lineRule="auto"/>
        <w:rPr>
          <w:rFonts w:ascii="Aptos" w:hAnsi="Aptos" w:eastAsia="Aptos" w:cs="Aptos"/>
          <w:i w:val="0"/>
          <w:iCs w:val="0"/>
          <w:noProof w:val="0"/>
          <w:color w:val="auto"/>
          <w:sz w:val="24"/>
          <w:szCs w:val="24"/>
          <w:lang w:val="en-US"/>
        </w:rPr>
      </w:pPr>
    </w:p>
    <w:p w:rsidR="2FFA1921" w:rsidP="1712FA5F" w:rsidRDefault="2FFA1921" w14:paraId="45E4339C" w14:textId="38B655EE">
      <w:pPr>
        <w:pStyle w:val="Normal"/>
        <w:spacing w:after="0" w:afterAutospacing="off" w:line="240" w:lineRule="auto"/>
        <w:rPr>
          <w:rFonts w:ascii="Aptos" w:hAnsi="Aptos" w:eastAsia="Aptos" w:cs="Aptos"/>
          <w:i w:val="0"/>
          <w:iCs w:val="0"/>
          <w:noProof w:val="0"/>
          <w:color w:val="auto"/>
          <w:sz w:val="24"/>
          <w:szCs w:val="24"/>
          <w:lang w:val="en-US"/>
        </w:rPr>
      </w:pPr>
    </w:p>
    <w:p w:rsidR="2FFA1921" w:rsidP="1712FA5F" w:rsidRDefault="2FFA1921" w14:paraId="06235792" w14:textId="2B09EC6C">
      <w:pPr>
        <w:pStyle w:val="Normal"/>
        <w:spacing w:after="0" w:afterAutospacing="off" w:line="240" w:lineRule="auto"/>
        <w:rPr>
          <w:rFonts w:ascii="Aptos" w:hAnsi="Aptos" w:eastAsia="Aptos" w:cs="Aptos"/>
          <w:i w:val="0"/>
          <w:iCs w:val="0"/>
          <w:noProof w:val="0"/>
          <w:color w:val="auto"/>
          <w:sz w:val="24"/>
          <w:szCs w:val="24"/>
          <w:lang w:val="en-US"/>
        </w:rPr>
      </w:pPr>
      <w:r w:rsidRPr="1712FA5F" w:rsidR="2D340D5D">
        <w:rPr>
          <w:rFonts w:ascii="Aptos" w:hAnsi="Aptos" w:eastAsia="Aptos" w:cs="Aptos"/>
          <w:i w:val="0"/>
          <w:iCs w:val="0"/>
          <w:noProof w:val="0"/>
          <w:color w:val="auto"/>
          <w:sz w:val="24"/>
          <w:szCs w:val="24"/>
          <w:lang w:val="en-US"/>
        </w:rPr>
        <w:t xml:space="preserve">Describe your character’s situation and challenges: </w:t>
      </w:r>
    </w:p>
    <w:p w:rsidR="2FFA1921" w:rsidP="1712FA5F" w:rsidRDefault="2FFA1921" w14:paraId="670BA877" w14:textId="7274DA18">
      <w:pPr>
        <w:pStyle w:val="Normal"/>
        <w:spacing w:after="0" w:afterAutospacing="off" w:line="240" w:lineRule="auto"/>
        <w:rPr>
          <w:rFonts w:ascii="Aptos" w:hAnsi="Aptos" w:eastAsia="Aptos" w:cs="Aptos"/>
          <w:i w:val="0"/>
          <w:iCs w:val="0"/>
          <w:noProof w:val="0"/>
          <w:color w:val="auto"/>
          <w:sz w:val="24"/>
          <w:szCs w:val="24"/>
          <w:lang w:val="en-US"/>
        </w:rPr>
      </w:pPr>
      <w:r w:rsidRPr="1712FA5F" w:rsidR="2D340D5D">
        <w:rPr>
          <w:rFonts w:ascii="Aptos" w:hAnsi="Aptos" w:eastAsia="Aptos" w:cs="Aptos"/>
          <w:i w:val="0"/>
          <w:iCs w:val="0"/>
          <w:noProof w:val="0"/>
          <w:color w:val="auto"/>
          <w:sz w:val="24"/>
          <w:szCs w:val="24"/>
          <w:lang w:val="en-US"/>
        </w:rPr>
        <w:t xml:space="preserve"> </w:t>
      </w:r>
    </w:p>
    <w:p w:rsidR="2FFA1921" w:rsidP="1712FA5F" w:rsidRDefault="2FFA1921" w14:paraId="5DC038BA" w14:textId="703EAFC5">
      <w:pPr>
        <w:pStyle w:val="Normal"/>
        <w:spacing w:after="0" w:afterAutospacing="off" w:line="240" w:lineRule="auto"/>
        <w:rPr>
          <w:rFonts w:ascii="Aptos" w:hAnsi="Aptos" w:eastAsia="Aptos" w:cs="Aptos"/>
          <w:i w:val="0"/>
          <w:iCs w:val="0"/>
          <w:noProof w:val="0"/>
          <w:color w:val="auto"/>
          <w:sz w:val="24"/>
          <w:szCs w:val="24"/>
          <w:lang w:val="en-US"/>
        </w:rPr>
      </w:pPr>
    </w:p>
    <w:p w:rsidR="2FFA1921" w:rsidP="1712FA5F" w:rsidRDefault="2FFA1921" w14:paraId="572C1CFF" w14:textId="7DB52F50">
      <w:pPr>
        <w:pStyle w:val="Normal"/>
        <w:spacing w:after="0" w:afterAutospacing="off" w:line="240" w:lineRule="auto"/>
        <w:rPr>
          <w:rFonts w:ascii="Aptos" w:hAnsi="Aptos" w:eastAsia="Aptos" w:cs="Aptos"/>
          <w:i w:val="0"/>
          <w:iCs w:val="0"/>
          <w:noProof w:val="0"/>
          <w:color w:val="auto"/>
          <w:sz w:val="24"/>
          <w:szCs w:val="24"/>
          <w:lang w:val="en-US"/>
        </w:rPr>
      </w:pPr>
    </w:p>
    <w:p w:rsidR="2FFA1921" w:rsidP="1712FA5F" w:rsidRDefault="2FFA1921" w14:paraId="4EF3A2CD" w14:textId="4EAEE22C">
      <w:pPr>
        <w:pStyle w:val="Normal"/>
        <w:spacing w:after="0" w:afterAutospacing="off" w:line="240" w:lineRule="auto"/>
        <w:rPr>
          <w:rFonts w:ascii="Aptos" w:hAnsi="Aptos" w:eastAsia="Aptos" w:cs="Aptos"/>
          <w:i w:val="0"/>
          <w:iCs w:val="0"/>
          <w:noProof w:val="0"/>
          <w:color w:val="auto"/>
          <w:sz w:val="24"/>
          <w:szCs w:val="24"/>
          <w:lang w:val="en-US"/>
        </w:rPr>
      </w:pPr>
      <w:r w:rsidRPr="1712FA5F" w:rsidR="2D340D5D">
        <w:rPr>
          <w:rFonts w:ascii="Aptos" w:hAnsi="Aptos" w:eastAsia="Aptos" w:cs="Aptos"/>
          <w:i w:val="0"/>
          <w:iCs w:val="0"/>
          <w:noProof w:val="0"/>
          <w:color w:val="auto"/>
          <w:sz w:val="24"/>
          <w:szCs w:val="24"/>
          <w:lang w:val="en-US"/>
        </w:rPr>
        <w:t xml:space="preserve"> </w:t>
      </w:r>
    </w:p>
    <w:p w:rsidR="2FFA1921" w:rsidP="1712FA5F" w:rsidRDefault="2FFA1921" w14:paraId="27CD86F2" w14:textId="31521563">
      <w:pPr>
        <w:pStyle w:val="Normal"/>
        <w:spacing w:after="0" w:afterAutospacing="off" w:line="240" w:lineRule="auto"/>
        <w:rPr>
          <w:rFonts w:ascii="Aptos" w:hAnsi="Aptos" w:eastAsia="Aptos" w:cs="Aptos"/>
          <w:i w:val="0"/>
          <w:iCs w:val="0"/>
          <w:noProof w:val="0"/>
          <w:color w:val="auto"/>
          <w:sz w:val="24"/>
          <w:szCs w:val="24"/>
          <w:lang w:val="en-US"/>
        </w:rPr>
      </w:pPr>
      <w:r w:rsidRPr="1712FA5F" w:rsidR="2D340D5D">
        <w:rPr>
          <w:rFonts w:ascii="Aptos" w:hAnsi="Aptos" w:eastAsia="Aptos" w:cs="Aptos"/>
          <w:i w:val="0"/>
          <w:iCs w:val="0"/>
          <w:noProof w:val="0"/>
          <w:color w:val="auto"/>
          <w:sz w:val="24"/>
          <w:szCs w:val="24"/>
          <w:lang w:val="en-US"/>
        </w:rPr>
        <w:t xml:space="preserve">Decide on a modern </w:t>
      </w:r>
      <w:r w:rsidRPr="1712FA5F" w:rsidR="161957A7">
        <w:rPr>
          <w:rFonts w:ascii="Aptos" w:hAnsi="Aptos" w:eastAsia="Aptos" w:cs="Aptos"/>
          <w:i w:val="0"/>
          <w:iCs w:val="0"/>
          <w:noProof w:val="0"/>
          <w:color w:val="auto"/>
          <w:sz w:val="24"/>
          <w:szCs w:val="24"/>
          <w:lang w:val="en-US"/>
        </w:rPr>
        <w:t>‘</w:t>
      </w:r>
      <w:r w:rsidRPr="1712FA5F" w:rsidR="2D340D5D">
        <w:rPr>
          <w:rFonts w:ascii="Aptos" w:hAnsi="Aptos" w:eastAsia="Aptos" w:cs="Aptos"/>
          <w:i w:val="0"/>
          <w:iCs w:val="0"/>
          <w:noProof w:val="0"/>
          <w:color w:val="auto"/>
          <w:sz w:val="24"/>
          <w:szCs w:val="24"/>
          <w:lang w:val="en-US"/>
        </w:rPr>
        <w:t>ghost</w:t>
      </w:r>
      <w:r w:rsidRPr="1712FA5F" w:rsidR="20E55475">
        <w:rPr>
          <w:rFonts w:ascii="Aptos" w:hAnsi="Aptos" w:eastAsia="Aptos" w:cs="Aptos"/>
          <w:i w:val="0"/>
          <w:iCs w:val="0"/>
          <w:noProof w:val="0"/>
          <w:color w:val="auto"/>
          <w:sz w:val="24"/>
          <w:szCs w:val="24"/>
          <w:lang w:val="en-US"/>
        </w:rPr>
        <w:t xml:space="preserve">’ or </w:t>
      </w:r>
      <w:r w:rsidRPr="1712FA5F" w:rsidR="2D340D5D">
        <w:rPr>
          <w:rFonts w:ascii="Aptos" w:hAnsi="Aptos" w:eastAsia="Aptos" w:cs="Aptos"/>
          <w:i w:val="0"/>
          <w:iCs w:val="0"/>
          <w:noProof w:val="0"/>
          <w:color w:val="auto"/>
          <w:sz w:val="24"/>
          <w:szCs w:val="24"/>
          <w:lang w:val="en-US"/>
        </w:rPr>
        <w:t xml:space="preserve">catalyst for change </w:t>
      </w:r>
      <w:r w:rsidRPr="1712FA5F" w:rsidR="2D340D5D">
        <w:rPr>
          <w:rFonts w:ascii="Aptos" w:hAnsi="Aptos" w:eastAsia="Aptos" w:cs="Aptos"/>
          <w:i w:val="1"/>
          <w:iCs w:val="1"/>
          <w:noProof w:val="0"/>
          <w:color w:val="auto"/>
          <w:sz w:val="24"/>
          <w:szCs w:val="24"/>
          <w:lang w:val="en-US"/>
        </w:rPr>
        <w:t xml:space="preserve">(Ex: mentor, news story, </w:t>
      </w:r>
      <w:r w:rsidRPr="1712FA5F" w:rsidR="09BC8FBA">
        <w:rPr>
          <w:rFonts w:ascii="Aptos" w:hAnsi="Aptos" w:eastAsia="Aptos" w:cs="Aptos"/>
          <w:i w:val="1"/>
          <w:iCs w:val="1"/>
          <w:noProof w:val="0"/>
          <w:color w:val="auto"/>
          <w:sz w:val="24"/>
          <w:szCs w:val="24"/>
          <w:lang w:val="en-US"/>
        </w:rPr>
        <w:t>et)</w:t>
      </w:r>
      <w:r w:rsidRPr="1712FA5F" w:rsidR="2D340D5D">
        <w:rPr>
          <w:rFonts w:ascii="Aptos" w:hAnsi="Aptos" w:eastAsia="Aptos" w:cs="Aptos"/>
          <w:i w:val="0"/>
          <w:iCs w:val="0"/>
          <w:noProof w:val="0"/>
          <w:color w:val="auto"/>
          <w:sz w:val="24"/>
          <w:szCs w:val="24"/>
          <w:lang w:val="en-US"/>
        </w:rPr>
        <w:t xml:space="preserve"> </w:t>
      </w:r>
    </w:p>
    <w:p w:rsidR="2FFA1921" w:rsidP="1712FA5F" w:rsidRDefault="2FFA1921" w14:paraId="642723D9" w14:textId="3326E3EB">
      <w:pPr>
        <w:pStyle w:val="Normal"/>
        <w:spacing w:after="0" w:afterAutospacing="off" w:line="240" w:lineRule="auto"/>
        <w:rPr>
          <w:rFonts w:ascii="Aptos" w:hAnsi="Aptos" w:eastAsia="Aptos" w:cs="Aptos"/>
          <w:i w:val="0"/>
          <w:iCs w:val="0"/>
          <w:noProof w:val="0"/>
          <w:color w:val="auto"/>
          <w:sz w:val="24"/>
          <w:szCs w:val="24"/>
          <w:lang w:val="en-US"/>
        </w:rPr>
      </w:pPr>
    </w:p>
    <w:p w:rsidR="2FFA1921" w:rsidP="1712FA5F" w:rsidRDefault="2FFA1921" w14:paraId="18B3B094" w14:textId="63B09E99">
      <w:pPr>
        <w:pStyle w:val="Normal"/>
        <w:spacing w:after="0" w:afterAutospacing="off" w:line="240" w:lineRule="auto"/>
        <w:rPr>
          <w:rFonts w:ascii="Aptos" w:hAnsi="Aptos" w:eastAsia="Aptos" w:cs="Aptos"/>
          <w:i w:val="0"/>
          <w:iCs w:val="0"/>
          <w:noProof w:val="0"/>
          <w:color w:val="auto"/>
          <w:sz w:val="24"/>
          <w:szCs w:val="24"/>
          <w:lang w:val="en-US"/>
        </w:rPr>
      </w:pPr>
    </w:p>
    <w:p w:rsidR="2FFA1921" w:rsidP="1712FA5F" w:rsidRDefault="2FFA1921" w14:paraId="067B46C2" w14:textId="3E66F64D">
      <w:pPr>
        <w:pStyle w:val="Normal"/>
        <w:spacing w:after="0" w:afterAutospacing="off" w:line="240" w:lineRule="auto"/>
        <w:rPr>
          <w:rFonts w:ascii="Aptos" w:hAnsi="Aptos" w:eastAsia="Aptos" w:cs="Aptos"/>
          <w:i w:val="0"/>
          <w:iCs w:val="0"/>
          <w:noProof w:val="0"/>
          <w:color w:val="auto"/>
          <w:sz w:val="24"/>
          <w:szCs w:val="24"/>
          <w:lang w:val="en-US"/>
        </w:rPr>
      </w:pPr>
    </w:p>
    <w:p w:rsidR="2FFA1921" w:rsidP="1712FA5F" w:rsidRDefault="2FFA1921" w14:paraId="3B3340E5" w14:textId="3F1D0497">
      <w:pPr>
        <w:pStyle w:val="Normal"/>
        <w:spacing w:after="0" w:afterAutospacing="off" w:line="240" w:lineRule="auto"/>
        <w:rPr>
          <w:rFonts w:ascii="Aptos" w:hAnsi="Aptos" w:eastAsia="Aptos" w:cs="Aptos"/>
          <w:i w:val="0"/>
          <w:iCs w:val="0"/>
          <w:noProof w:val="0"/>
          <w:color w:val="auto"/>
          <w:sz w:val="24"/>
          <w:szCs w:val="24"/>
          <w:lang w:val="en-US"/>
        </w:rPr>
      </w:pPr>
    </w:p>
    <w:p w:rsidR="2FFA1921" w:rsidP="1712FA5F" w:rsidRDefault="2FFA1921" w14:paraId="777E4F99" w14:textId="628BA9F5">
      <w:pPr>
        <w:pStyle w:val="Normal"/>
        <w:spacing w:after="0" w:afterAutospacing="off" w:line="240" w:lineRule="auto"/>
        <w:rPr>
          <w:rFonts w:ascii="Aptos" w:hAnsi="Aptos" w:eastAsia="Aptos" w:cs="Aptos"/>
          <w:i w:val="0"/>
          <w:iCs w:val="0"/>
          <w:noProof w:val="0"/>
          <w:color w:val="auto"/>
          <w:sz w:val="24"/>
          <w:szCs w:val="24"/>
          <w:lang w:val="en-US"/>
        </w:rPr>
      </w:pPr>
      <w:r w:rsidRPr="1712FA5F" w:rsidR="2D340D5D">
        <w:rPr>
          <w:rFonts w:ascii="Aptos" w:hAnsi="Aptos" w:eastAsia="Aptos" w:cs="Aptos"/>
          <w:i w:val="0"/>
          <w:iCs w:val="0"/>
          <w:noProof w:val="0"/>
          <w:color w:val="auto"/>
          <w:sz w:val="24"/>
          <w:szCs w:val="24"/>
          <w:lang w:val="en-US"/>
        </w:rPr>
        <w:t>Outline the message or lesson your story will communicate</w:t>
      </w:r>
      <w:r w:rsidRPr="1712FA5F" w:rsidR="0F47749F">
        <w:rPr>
          <w:rFonts w:ascii="Aptos" w:hAnsi="Aptos" w:eastAsia="Aptos" w:cs="Aptos"/>
          <w:i w:val="0"/>
          <w:iCs w:val="0"/>
          <w:noProof w:val="0"/>
          <w:color w:val="auto"/>
          <w:sz w:val="24"/>
          <w:szCs w:val="24"/>
          <w:lang w:val="en-US"/>
        </w:rPr>
        <w:t>. Use the back of this page or your own paper to give yourself plenty of space</w:t>
      </w:r>
    </w:p>
    <w:p w:rsidR="2FFA1921" w:rsidP="1712FA5F" w:rsidRDefault="2FFA1921" w14:paraId="7FAA0633" w14:textId="4C3AD35B">
      <w:pPr>
        <w:pStyle w:val="Normal"/>
        <w:spacing w:after="0" w:afterAutospacing="off" w:line="240" w:lineRule="auto"/>
        <w:rPr>
          <w:rFonts w:ascii="Aptos" w:hAnsi="Aptos" w:eastAsia="Aptos" w:cs="Aptos"/>
          <w:i w:val="0"/>
          <w:iCs w:val="0"/>
          <w:noProof w:val="0"/>
          <w:color w:val="auto"/>
          <w:sz w:val="24"/>
          <w:szCs w:val="24"/>
          <w:lang w:val="en-US"/>
        </w:rPr>
      </w:pPr>
      <w:r w:rsidRPr="1712FA5F" w:rsidR="2D340D5D">
        <w:rPr>
          <w:rFonts w:ascii="Aptos" w:hAnsi="Aptos" w:eastAsia="Aptos" w:cs="Aptos"/>
          <w:i w:val="0"/>
          <w:iCs w:val="0"/>
          <w:noProof w:val="0"/>
          <w:color w:val="auto"/>
          <w:sz w:val="24"/>
          <w:szCs w:val="24"/>
          <w:lang w:val="en-US"/>
        </w:rPr>
        <w:t xml:space="preserve"> </w:t>
      </w:r>
    </w:p>
    <w:p w:rsidR="2FFA1921" w:rsidP="1712FA5F" w:rsidRDefault="2FFA1921" w14:paraId="49557429" w14:textId="0F71FCDF">
      <w:pPr>
        <w:pStyle w:val="Normal"/>
        <w:spacing w:after="0" w:afterAutospacing="off" w:line="240" w:lineRule="auto"/>
        <w:rPr>
          <w:rFonts w:ascii="Aptos" w:hAnsi="Aptos" w:eastAsia="Aptos" w:cs="Aptos"/>
          <w:i w:val="0"/>
          <w:iCs w:val="0"/>
          <w:noProof w:val="0"/>
          <w:color w:val="auto"/>
          <w:sz w:val="24"/>
          <w:szCs w:val="24"/>
          <w:lang w:val="en-US"/>
        </w:rPr>
      </w:pPr>
      <w:r w:rsidRPr="1712FA5F" w:rsidR="2D340D5D">
        <w:rPr>
          <w:rFonts w:ascii="Aptos" w:hAnsi="Aptos" w:eastAsia="Aptos" w:cs="Aptos"/>
          <w:i w:val="0"/>
          <w:iCs w:val="0"/>
          <w:noProof w:val="0"/>
          <w:color w:val="auto"/>
          <w:sz w:val="24"/>
          <w:szCs w:val="24"/>
          <w:lang w:val="en-US"/>
        </w:rPr>
        <w:t xml:space="preserve"> </w:t>
      </w:r>
    </w:p>
    <w:p w:rsidR="2FFA1921" w:rsidP="1712FA5F" w:rsidRDefault="2FFA1921" w14:paraId="202B9F50" w14:textId="2CDDAD87">
      <w:pPr>
        <w:pStyle w:val="Normal"/>
        <w:spacing w:after="0" w:afterAutospacing="off" w:line="240" w:lineRule="auto"/>
        <w:rPr>
          <w:rFonts w:ascii="Aptos" w:hAnsi="Aptos" w:eastAsia="Aptos" w:cs="Aptos"/>
          <w:i w:val="0"/>
          <w:iCs w:val="0"/>
          <w:noProof w:val="0"/>
          <w:color w:val="auto"/>
          <w:sz w:val="24"/>
          <w:szCs w:val="24"/>
          <w:lang w:val="en-US"/>
        </w:rPr>
      </w:pPr>
      <w:r w:rsidRPr="1712FA5F" w:rsidR="2D340D5D">
        <w:rPr>
          <w:rFonts w:ascii="Aptos" w:hAnsi="Aptos" w:eastAsia="Aptos" w:cs="Aptos"/>
          <w:b w:val="1"/>
          <w:bCs w:val="1"/>
          <w:i w:val="0"/>
          <w:iCs w:val="0"/>
          <w:noProof w:val="0"/>
          <w:color w:val="auto"/>
          <w:sz w:val="24"/>
          <w:szCs w:val="24"/>
          <w:lang w:val="en-US"/>
        </w:rPr>
        <w:t xml:space="preserve">Part </w:t>
      </w:r>
      <w:r w:rsidRPr="1712FA5F" w:rsidR="1632022F">
        <w:rPr>
          <w:rFonts w:ascii="Aptos" w:hAnsi="Aptos" w:eastAsia="Aptos" w:cs="Aptos"/>
          <w:b w:val="1"/>
          <w:bCs w:val="1"/>
          <w:i w:val="0"/>
          <w:iCs w:val="0"/>
          <w:noProof w:val="0"/>
          <w:color w:val="auto"/>
          <w:sz w:val="24"/>
          <w:szCs w:val="24"/>
          <w:lang w:val="en-US"/>
        </w:rPr>
        <w:t>3</w:t>
      </w:r>
      <w:r w:rsidRPr="1712FA5F" w:rsidR="2D340D5D">
        <w:rPr>
          <w:rFonts w:ascii="Aptos" w:hAnsi="Aptos" w:eastAsia="Aptos" w:cs="Aptos"/>
          <w:b w:val="1"/>
          <w:bCs w:val="1"/>
          <w:i w:val="0"/>
          <w:iCs w:val="0"/>
          <w:noProof w:val="0"/>
          <w:color w:val="auto"/>
          <w:sz w:val="24"/>
          <w:szCs w:val="24"/>
          <w:lang w:val="en-US"/>
        </w:rPr>
        <w:t xml:space="preserve">: Write Your Story or Scene </w:t>
      </w:r>
      <w:r>
        <w:br/>
      </w:r>
      <w:r w:rsidRPr="1712FA5F" w:rsidR="2D340D5D">
        <w:rPr>
          <w:rFonts w:ascii="Aptos" w:hAnsi="Aptos" w:eastAsia="Aptos" w:cs="Aptos"/>
          <w:i w:val="0"/>
          <w:iCs w:val="0"/>
          <w:noProof w:val="0"/>
          <w:color w:val="auto"/>
          <w:sz w:val="24"/>
          <w:szCs w:val="24"/>
          <w:lang w:val="en-US"/>
        </w:rPr>
        <w:t xml:space="preserve">Write a short story or script (1-2 pages) that: </w:t>
      </w:r>
    </w:p>
    <w:p w:rsidR="2FFA1921" w:rsidP="1712FA5F" w:rsidRDefault="2FFA1921" w14:paraId="1802B0E8" w14:textId="13891B21">
      <w:pPr>
        <w:pStyle w:val="ListParagraph"/>
        <w:numPr>
          <w:ilvl w:val="0"/>
          <w:numId w:val="102"/>
        </w:numPr>
        <w:spacing w:after="0" w:afterAutospacing="off" w:line="240" w:lineRule="auto"/>
        <w:rPr>
          <w:rFonts w:ascii="Aptos" w:hAnsi="Aptos" w:eastAsia="Aptos" w:cs="Aptos"/>
          <w:i w:val="0"/>
          <w:iCs w:val="0"/>
          <w:noProof w:val="0"/>
          <w:color w:val="auto"/>
          <w:sz w:val="24"/>
          <w:szCs w:val="24"/>
          <w:lang w:val="en-US"/>
        </w:rPr>
      </w:pPr>
      <w:r w:rsidRPr="1712FA5F" w:rsidR="2D340D5D">
        <w:rPr>
          <w:rFonts w:ascii="Aptos" w:hAnsi="Aptos" w:eastAsia="Aptos" w:cs="Aptos"/>
          <w:i w:val="0"/>
          <w:iCs w:val="0"/>
          <w:noProof w:val="0"/>
          <w:color w:val="auto"/>
          <w:sz w:val="24"/>
          <w:szCs w:val="24"/>
          <w:lang w:val="en-US"/>
        </w:rPr>
        <w:t xml:space="preserve">Shows your character facing the social issue </w:t>
      </w:r>
    </w:p>
    <w:p w:rsidR="2FFA1921" w:rsidP="1712FA5F" w:rsidRDefault="2FFA1921" w14:paraId="1883E4E4" w14:textId="714E6982">
      <w:pPr>
        <w:pStyle w:val="ListParagraph"/>
        <w:numPr>
          <w:ilvl w:val="0"/>
          <w:numId w:val="102"/>
        </w:numPr>
        <w:spacing w:after="0" w:afterAutospacing="off" w:line="240" w:lineRule="auto"/>
        <w:rPr>
          <w:rFonts w:ascii="Aptos" w:hAnsi="Aptos" w:eastAsia="Aptos" w:cs="Aptos"/>
          <w:i w:val="0"/>
          <w:iCs w:val="0"/>
          <w:noProof w:val="0"/>
          <w:color w:val="auto"/>
          <w:sz w:val="24"/>
          <w:szCs w:val="24"/>
          <w:lang w:val="en-US"/>
        </w:rPr>
      </w:pPr>
      <w:r w:rsidRPr="1712FA5F" w:rsidR="2D340D5D">
        <w:rPr>
          <w:rFonts w:ascii="Aptos" w:hAnsi="Aptos" w:eastAsia="Aptos" w:cs="Aptos"/>
          <w:i w:val="0"/>
          <w:iCs w:val="0"/>
          <w:noProof w:val="0"/>
          <w:color w:val="auto"/>
          <w:sz w:val="24"/>
          <w:szCs w:val="24"/>
          <w:lang w:val="en-US"/>
        </w:rPr>
        <w:t xml:space="preserve">Includes the catalyst that inspires change or awareness </w:t>
      </w:r>
    </w:p>
    <w:p w:rsidR="2FFA1921" w:rsidP="1712FA5F" w:rsidRDefault="2FFA1921" w14:paraId="6BBAFE77" w14:textId="735F0479">
      <w:pPr>
        <w:pStyle w:val="ListParagraph"/>
        <w:numPr>
          <w:ilvl w:val="0"/>
          <w:numId w:val="102"/>
        </w:numPr>
        <w:spacing w:after="0" w:afterAutospacing="off" w:line="240" w:lineRule="auto"/>
        <w:rPr>
          <w:rFonts w:ascii="Aptos" w:hAnsi="Aptos" w:eastAsia="Aptos" w:cs="Aptos"/>
          <w:i w:val="0"/>
          <w:iCs w:val="0"/>
          <w:noProof w:val="0"/>
          <w:color w:val="auto"/>
          <w:sz w:val="24"/>
          <w:szCs w:val="24"/>
          <w:lang w:val="en-US"/>
        </w:rPr>
      </w:pPr>
      <w:r w:rsidRPr="1712FA5F" w:rsidR="2D340D5D">
        <w:rPr>
          <w:rFonts w:ascii="Aptos" w:hAnsi="Aptos" w:eastAsia="Aptos" w:cs="Aptos"/>
          <w:i w:val="0"/>
          <w:iCs w:val="0"/>
          <w:noProof w:val="0"/>
          <w:color w:val="auto"/>
          <w:sz w:val="24"/>
          <w:szCs w:val="24"/>
          <w:lang w:val="en-US"/>
        </w:rPr>
        <w:t xml:space="preserve">Ends with a hopeful or thoughtful resolution </w:t>
      </w:r>
    </w:p>
    <w:sectPr w:rsidRPr="00E25B1F" w:rsidR="001D5224" w:rsidSect="00F26B61">
      <w:headerReference w:type="default" r:id="rId12"/>
      <w:footerReference w:type="default" r:id="rId13"/>
      <w:pgSz w:w="12240" w:h="15840" w:orient="portrait"/>
      <w:pgMar w:top="144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56488" w:rsidRDefault="00856488" w14:paraId="7270DF4A" w14:textId="77777777">
      <w:pPr>
        <w:spacing w:after="0" w:line="240" w:lineRule="auto"/>
      </w:pPr>
      <w:r>
        <w:separator/>
      </w:r>
    </w:p>
  </w:endnote>
  <w:endnote w:type="continuationSeparator" w:id="0">
    <w:p w:rsidR="00856488" w:rsidRDefault="00856488" w14:paraId="16852F6E" w14:textId="77777777">
      <w:pPr>
        <w:spacing w:after="0" w:line="240" w:lineRule="auto"/>
      </w:pPr>
      <w:r>
        <w:continuationSeparator/>
      </w:r>
    </w:p>
  </w:endnote>
  <w:endnote w:type="continuationNotice" w:id="1">
    <w:p w:rsidR="00856488" w:rsidRDefault="00856488" w14:paraId="5D24924A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1631019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F471EF" w:rsidRDefault="00F471EF" w14:paraId="7820EC08" w14:textId="7CE21C86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1D5224" w:rsidP="0047193C" w:rsidRDefault="001D5224" w14:paraId="5A7C4DDA" w14:textId="13B56AD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56488" w:rsidRDefault="00856488" w14:paraId="13C7342E" w14:textId="77777777">
      <w:pPr>
        <w:spacing w:after="0" w:line="240" w:lineRule="auto"/>
      </w:pPr>
      <w:r>
        <w:separator/>
      </w:r>
    </w:p>
  </w:footnote>
  <w:footnote w:type="continuationSeparator" w:id="0">
    <w:p w:rsidR="00856488" w:rsidRDefault="00856488" w14:paraId="3D82BB23" w14:textId="77777777">
      <w:pPr>
        <w:spacing w:after="0" w:line="240" w:lineRule="auto"/>
      </w:pPr>
      <w:r>
        <w:continuationSeparator/>
      </w:r>
    </w:p>
  </w:footnote>
  <w:footnote w:type="continuationNotice" w:id="1">
    <w:p w:rsidR="00856488" w:rsidRDefault="00856488" w14:paraId="74D905AD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1D5224" w:rsidP="00245088" w:rsidRDefault="002C20A6" w14:paraId="7140511D" w14:textId="06C7CF4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1" layoutInCell="1" hidden="0" allowOverlap="0" wp14:anchorId="4FE56327" wp14:editId="31AACCC4">
          <wp:simplePos x="0" y="0"/>
          <wp:positionH relativeFrom="margin">
            <wp:align>left</wp:align>
          </wp:positionH>
          <wp:positionV relativeFrom="topMargin">
            <wp:align>center</wp:align>
          </wp:positionV>
          <wp:extent cx="2249424" cy="210312"/>
          <wp:effectExtent l="0" t="0" r="0" b="0"/>
          <wp:wrapSquare wrapText="bothSides" distT="0" distB="0" distL="114300" distR="114300"/>
          <wp:docPr id="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49424" cy="210312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01">
    <w:nsid w:val="42b6cea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0">
    <w:nsid w:val="3597f5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9">
    <w:nsid w:val="c57143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8">
    <w:nsid w:val="10055dd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7">
    <w:nsid w:val="83af93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6">
    <w:nsid w:val="3e7c281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5">
    <w:nsid w:val="228ae9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4">
    <w:nsid w:val="498449b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3">
    <w:nsid w:val="61ac143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2">
    <w:nsid w:val="203455a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1">
    <w:nsid w:val="6d77284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0">
    <w:nsid w:val="3d270cd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9">
    <w:nsid w:val="160cc65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8">
    <w:nsid w:val="7022fc3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7">
    <w:nsid w:val="7fc0155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6">
    <w:nsid w:val="2391213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5">
    <w:nsid w:val="3133b51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4">
    <w:nsid w:val="7811b67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3">
    <w:nsid w:val="3d50be6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2">
    <w:nsid w:val="205f845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1">
    <w:nsid w:val="60e75c9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0">
    <w:nsid w:val="4f4e7c4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9">
    <w:nsid w:val="5b18eaa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8">
    <w:nsid w:val="123fd40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7">
    <w:nsid w:val="1702fef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6">
    <w:nsid w:val="7a5b102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5">
    <w:nsid w:val="6ef9034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4">
    <w:nsid w:val="4e4b372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3">
    <w:nsid w:val="1045bc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2">
    <w:nsid w:val="450285a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1">
    <w:nsid w:val="58f7bb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0614810"/>
    <w:multiLevelType w:val="multilevel"/>
    <w:tmpl w:val="A574DAE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18F6992"/>
    <w:multiLevelType w:val="multilevel"/>
    <w:tmpl w:val="84AA0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FD7759"/>
    <w:multiLevelType w:val="multilevel"/>
    <w:tmpl w:val="F2B2507A"/>
    <w:lvl w:ilvl="0">
      <w:start w:val="1"/>
      <w:numFmt w:val="decimal"/>
      <w:lvlText w:val="%1."/>
      <w:lvlJc w:val="left"/>
      <w:pPr>
        <w:ind w:left="720" w:hanging="360"/>
      </w:pPr>
      <w:rPr>
        <w:rFonts w:eastAsia="Arial" w:cs="Arial" w:asciiTheme="majorHAnsi" w:hAnsiTheme="majorHAnsi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033F46E5"/>
    <w:multiLevelType w:val="hybridMultilevel"/>
    <w:tmpl w:val="D69A4BD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A26ACD"/>
    <w:multiLevelType w:val="hybridMultilevel"/>
    <w:tmpl w:val="FF7E25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1A3755"/>
    <w:multiLevelType w:val="multilevel"/>
    <w:tmpl w:val="F2B2507A"/>
    <w:lvl w:ilvl="0">
      <w:start w:val="1"/>
      <w:numFmt w:val="decimal"/>
      <w:lvlText w:val="%1."/>
      <w:lvlJc w:val="left"/>
      <w:pPr>
        <w:ind w:left="720" w:hanging="360"/>
      </w:pPr>
      <w:rPr>
        <w:rFonts w:eastAsia="Arial" w:cs="Arial" w:asciiTheme="majorHAnsi" w:hAnsiTheme="majorHAnsi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06FF1308"/>
    <w:multiLevelType w:val="hybridMultilevel"/>
    <w:tmpl w:val="9F6A3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7266FAE"/>
    <w:multiLevelType w:val="hybridMultilevel"/>
    <w:tmpl w:val="6076E3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5C7FBC"/>
    <w:multiLevelType w:val="hybridMultilevel"/>
    <w:tmpl w:val="261689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593B59"/>
    <w:multiLevelType w:val="hybridMultilevel"/>
    <w:tmpl w:val="D69A4BD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E25912"/>
    <w:multiLevelType w:val="hybridMultilevel"/>
    <w:tmpl w:val="261689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AA1AE78"/>
    <w:multiLevelType w:val="hybridMultilevel"/>
    <w:tmpl w:val="BD8AF2D2"/>
    <w:lvl w:ilvl="0" w:tplc="0812127E">
      <w:numFmt w:val="decimal"/>
      <w:lvlText w:val="%1."/>
      <w:lvlJc w:val="left"/>
      <w:pPr>
        <w:ind w:left="720" w:hanging="360"/>
      </w:pPr>
    </w:lvl>
    <w:lvl w:ilvl="1" w:tplc="F0C8F24A">
      <w:start w:val="1"/>
      <w:numFmt w:val="lowerLetter"/>
      <w:lvlText w:val="%2."/>
      <w:lvlJc w:val="left"/>
      <w:pPr>
        <w:ind w:left="1440" w:hanging="360"/>
      </w:pPr>
    </w:lvl>
    <w:lvl w:ilvl="2" w:tplc="C6286B44">
      <w:start w:val="1"/>
      <w:numFmt w:val="lowerRoman"/>
      <w:lvlText w:val="%3."/>
      <w:lvlJc w:val="right"/>
      <w:pPr>
        <w:ind w:left="2160" w:hanging="180"/>
      </w:pPr>
    </w:lvl>
    <w:lvl w:ilvl="3" w:tplc="9D2E88FC">
      <w:start w:val="1"/>
      <w:numFmt w:val="decimal"/>
      <w:lvlText w:val="%4."/>
      <w:lvlJc w:val="left"/>
      <w:pPr>
        <w:ind w:left="2880" w:hanging="360"/>
      </w:pPr>
    </w:lvl>
    <w:lvl w:ilvl="4" w:tplc="95D6A62C">
      <w:start w:val="1"/>
      <w:numFmt w:val="lowerLetter"/>
      <w:lvlText w:val="%5."/>
      <w:lvlJc w:val="left"/>
      <w:pPr>
        <w:ind w:left="3600" w:hanging="360"/>
      </w:pPr>
    </w:lvl>
    <w:lvl w:ilvl="5" w:tplc="78DE6FC2">
      <w:start w:val="1"/>
      <w:numFmt w:val="lowerRoman"/>
      <w:lvlText w:val="%6."/>
      <w:lvlJc w:val="right"/>
      <w:pPr>
        <w:ind w:left="4320" w:hanging="180"/>
      </w:pPr>
    </w:lvl>
    <w:lvl w:ilvl="6" w:tplc="E662E360">
      <w:start w:val="1"/>
      <w:numFmt w:val="decimal"/>
      <w:lvlText w:val="%7."/>
      <w:lvlJc w:val="left"/>
      <w:pPr>
        <w:ind w:left="5040" w:hanging="360"/>
      </w:pPr>
    </w:lvl>
    <w:lvl w:ilvl="7" w:tplc="9BA23316">
      <w:start w:val="1"/>
      <w:numFmt w:val="lowerLetter"/>
      <w:lvlText w:val="%8."/>
      <w:lvlJc w:val="left"/>
      <w:pPr>
        <w:ind w:left="5760" w:hanging="360"/>
      </w:pPr>
    </w:lvl>
    <w:lvl w:ilvl="8" w:tplc="616023AA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8E6D03"/>
    <w:multiLevelType w:val="hybridMultilevel"/>
    <w:tmpl w:val="FF7E256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C02D435"/>
    <w:multiLevelType w:val="hybridMultilevel"/>
    <w:tmpl w:val="E1866AF2"/>
    <w:lvl w:ilvl="0" w:tplc="37E49236">
      <w:numFmt w:val="decimal"/>
      <w:lvlText w:val="%1."/>
      <w:lvlJc w:val="left"/>
      <w:pPr>
        <w:ind w:left="720" w:hanging="360"/>
      </w:pPr>
    </w:lvl>
    <w:lvl w:ilvl="1" w:tplc="C052BFF2">
      <w:start w:val="1"/>
      <w:numFmt w:val="lowerLetter"/>
      <w:lvlText w:val="%2."/>
      <w:lvlJc w:val="left"/>
      <w:pPr>
        <w:ind w:left="1440" w:hanging="360"/>
      </w:pPr>
    </w:lvl>
    <w:lvl w:ilvl="2" w:tplc="33C67BFA">
      <w:start w:val="1"/>
      <w:numFmt w:val="lowerRoman"/>
      <w:lvlText w:val="%3."/>
      <w:lvlJc w:val="right"/>
      <w:pPr>
        <w:ind w:left="2160" w:hanging="180"/>
      </w:pPr>
    </w:lvl>
    <w:lvl w:ilvl="3" w:tplc="82F0CCAA">
      <w:start w:val="1"/>
      <w:numFmt w:val="decimal"/>
      <w:lvlText w:val="%4."/>
      <w:lvlJc w:val="left"/>
      <w:pPr>
        <w:ind w:left="2880" w:hanging="360"/>
      </w:pPr>
    </w:lvl>
    <w:lvl w:ilvl="4" w:tplc="15A482AE">
      <w:start w:val="1"/>
      <w:numFmt w:val="lowerLetter"/>
      <w:lvlText w:val="%5."/>
      <w:lvlJc w:val="left"/>
      <w:pPr>
        <w:ind w:left="3600" w:hanging="360"/>
      </w:pPr>
    </w:lvl>
    <w:lvl w:ilvl="5" w:tplc="BE9E67C8">
      <w:start w:val="1"/>
      <w:numFmt w:val="lowerRoman"/>
      <w:lvlText w:val="%6."/>
      <w:lvlJc w:val="right"/>
      <w:pPr>
        <w:ind w:left="4320" w:hanging="180"/>
      </w:pPr>
    </w:lvl>
    <w:lvl w:ilvl="6" w:tplc="BF78ED00">
      <w:start w:val="1"/>
      <w:numFmt w:val="decimal"/>
      <w:lvlText w:val="%7."/>
      <w:lvlJc w:val="left"/>
      <w:pPr>
        <w:ind w:left="5040" w:hanging="360"/>
      </w:pPr>
    </w:lvl>
    <w:lvl w:ilvl="7" w:tplc="D51C5338">
      <w:start w:val="1"/>
      <w:numFmt w:val="lowerLetter"/>
      <w:lvlText w:val="%8."/>
      <w:lvlJc w:val="left"/>
      <w:pPr>
        <w:ind w:left="5760" w:hanging="360"/>
      </w:pPr>
    </w:lvl>
    <w:lvl w:ilvl="8" w:tplc="FBEC1AE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C803E6E"/>
    <w:multiLevelType w:val="hybridMultilevel"/>
    <w:tmpl w:val="FC3ACF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9E484A"/>
    <w:multiLevelType w:val="multilevel"/>
    <w:tmpl w:val="FA788B4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0CB52FED"/>
    <w:multiLevelType w:val="hybridMultilevel"/>
    <w:tmpl w:val="D69A4BD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CE32556"/>
    <w:multiLevelType w:val="multilevel"/>
    <w:tmpl w:val="F2B2507A"/>
    <w:lvl w:ilvl="0">
      <w:start w:val="1"/>
      <w:numFmt w:val="decimal"/>
      <w:lvlText w:val="%1."/>
      <w:lvlJc w:val="left"/>
      <w:pPr>
        <w:ind w:left="720" w:hanging="360"/>
      </w:pPr>
      <w:rPr>
        <w:rFonts w:eastAsia="Arial" w:cs="Arial" w:asciiTheme="majorHAnsi" w:hAnsiTheme="majorHAnsi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 w15:restartNumberingAfterBreak="0">
    <w:nsid w:val="0F7B05C0"/>
    <w:multiLevelType w:val="hybridMultilevel"/>
    <w:tmpl w:val="0D2834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05B2FA5"/>
    <w:multiLevelType w:val="multilevel"/>
    <w:tmpl w:val="C58E8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0DF751A"/>
    <w:multiLevelType w:val="multilevel"/>
    <w:tmpl w:val="4D146CB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1" w15:restartNumberingAfterBreak="0">
    <w:nsid w:val="11E77CF3"/>
    <w:multiLevelType w:val="multilevel"/>
    <w:tmpl w:val="852A14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169744B3"/>
    <w:multiLevelType w:val="hybridMultilevel"/>
    <w:tmpl w:val="7E168BF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17204F9D"/>
    <w:multiLevelType w:val="hybridMultilevel"/>
    <w:tmpl w:val="D69A4BD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7B52BEA"/>
    <w:multiLevelType w:val="multilevel"/>
    <w:tmpl w:val="ED8CB46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5" w15:restartNumberingAfterBreak="0">
    <w:nsid w:val="18F76C01"/>
    <w:multiLevelType w:val="multilevel"/>
    <w:tmpl w:val="5BF8B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1B0D0401"/>
    <w:multiLevelType w:val="hybridMultilevel"/>
    <w:tmpl w:val="6076E3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D044C5A"/>
    <w:multiLevelType w:val="hybridMultilevel"/>
    <w:tmpl w:val="0D2834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D173C25"/>
    <w:multiLevelType w:val="multilevel"/>
    <w:tmpl w:val="4390494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9" w15:restartNumberingAfterBreak="0">
    <w:nsid w:val="20EE0037"/>
    <w:multiLevelType w:val="hybridMultilevel"/>
    <w:tmpl w:val="0D2834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2861D68"/>
    <w:multiLevelType w:val="multilevel"/>
    <w:tmpl w:val="AD529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25057C46"/>
    <w:multiLevelType w:val="multilevel"/>
    <w:tmpl w:val="F2B2507A"/>
    <w:lvl w:ilvl="0">
      <w:start w:val="1"/>
      <w:numFmt w:val="decimal"/>
      <w:lvlText w:val="%1."/>
      <w:lvlJc w:val="left"/>
      <w:pPr>
        <w:ind w:left="720" w:hanging="360"/>
      </w:pPr>
      <w:rPr>
        <w:rFonts w:eastAsia="Arial" w:cs="Arial" w:asciiTheme="majorHAnsi" w:hAnsiTheme="majorHAnsi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2" w15:restartNumberingAfterBreak="0">
    <w:nsid w:val="251C606B"/>
    <w:multiLevelType w:val="multilevel"/>
    <w:tmpl w:val="D5ACB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2A71674D"/>
    <w:multiLevelType w:val="multilevel"/>
    <w:tmpl w:val="F2B2507A"/>
    <w:lvl w:ilvl="0">
      <w:start w:val="1"/>
      <w:numFmt w:val="decimal"/>
      <w:lvlText w:val="%1."/>
      <w:lvlJc w:val="left"/>
      <w:pPr>
        <w:ind w:left="720" w:hanging="360"/>
      </w:pPr>
      <w:rPr>
        <w:rFonts w:eastAsia="Arial" w:cs="Arial" w:asciiTheme="majorHAnsi" w:hAnsiTheme="majorHAnsi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4" w15:restartNumberingAfterBreak="0">
    <w:nsid w:val="2B5B01E9"/>
    <w:multiLevelType w:val="hybridMultilevel"/>
    <w:tmpl w:val="FF7E256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CFB5D0A"/>
    <w:multiLevelType w:val="multilevel"/>
    <w:tmpl w:val="1A70B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2DB83397"/>
    <w:multiLevelType w:val="hybridMultilevel"/>
    <w:tmpl w:val="0D2834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F230047"/>
    <w:multiLevelType w:val="multilevel"/>
    <w:tmpl w:val="92C4E5A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8" w15:restartNumberingAfterBreak="0">
    <w:nsid w:val="2F532D28"/>
    <w:multiLevelType w:val="multilevel"/>
    <w:tmpl w:val="33C09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9" w15:restartNumberingAfterBreak="0">
    <w:nsid w:val="30920FD3"/>
    <w:multiLevelType w:val="multilevel"/>
    <w:tmpl w:val="7884E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32384FF4"/>
    <w:multiLevelType w:val="hybridMultilevel"/>
    <w:tmpl w:val="261689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435020F"/>
    <w:multiLevelType w:val="multilevel"/>
    <w:tmpl w:val="91444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>
      <w:start w:val="1"/>
      <w:numFmt w:val="lowerLetter"/>
      <w:lvlText w:val="%3."/>
      <w:lvlJc w:val="left"/>
      <w:pPr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3AE828FA"/>
    <w:multiLevelType w:val="multilevel"/>
    <w:tmpl w:val="F2B2507A"/>
    <w:lvl w:ilvl="0">
      <w:start w:val="1"/>
      <w:numFmt w:val="decimal"/>
      <w:lvlText w:val="%1."/>
      <w:lvlJc w:val="left"/>
      <w:pPr>
        <w:ind w:left="720" w:hanging="360"/>
      </w:pPr>
      <w:rPr>
        <w:rFonts w:eastAsia="Arial" w:cs="Arial" w:asciiTheme="majorHAnsi" w:hAnsiTheme="majorHAnsi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3" w15:restartNumberingAfterBreak="0">
    <w:nsid w:val="465F6E93"/>
    <w:multiLevelType w:val="multilevel"/>
    <w:tmpl w:val="F2B2507A"/>
    <w:lvl w:ilvl="0">
      <w:start w:val="1"/>
      <w:numFmt w:val="decimal"/>
      <w:lvlText w:val="%1."/>
      <w:lvlJc w:val="left"/>
      <w:pPr>
        <w:ind w:left="720" w:hanging="360"/>
      </w:pPr>
      <w:rPr>
        <w:rFonts w:hint="default" w:eastAsia="Arial" w:cs="Arial" w:asciiTheme="majorHAnsi" w:hAnsiTheme="majorHAnsi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44" w15:restartNumberingAfterBreak="0">
    <w:nsid w:val="46F605A9"/>
    <w:multiLevelType w:val="hybridMultilevel"/>
    <w:tmpl w:val="FF7E256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7CF1547"/>
    <w:multiLevelType w:val="multilevel"/>
    <w:tmpl w:val="F20AF5C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6" w15:restartNumberingAfterBreak="0">
    <w:nsid w:val="48245039"/>
    <w:multiLevelType w:val="multilevel"/>
    <w:tmpl w:val="CEF64A1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7" w15:restartNumberingAfterBreak="0">
    <w:nsid w:val="4ADB6842"/>
    <w:multiLevelType w:val="multilevel"/>
    <w:tmpl w:val="E8965D8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8" w15:restartNumberingAfterBreak="0">
    <w:nsid w:val="4E222149"/>
    <w:multiLevelType w:val="multilevel"/>
    <w:tmpl w:val="6F2A1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4E333552"/>
    <w:multiLevelType w:val="hybridMultilevel"/>
    <w:tmpl w:val="BAEA41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F6F1AA1"/>
    <w:multiLevelType w:val="multilevel"/>
    <w:tmpl w:val="8F36783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1" w15:restartNumberingAfterBreak="0">
    <w:nsid w:val="513D6280"/>
    <w:multiLevelType w:val="multilevel"/>
    <w:tmpl w:val="37ECB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531D50FB"/>
    <w:multiLevelType w:val="hybridMultilevel"/>
    <w:tmpl w:val="FC3ACF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3372F6B"/>
    <w:multiLevelType w:val="multilevel"/>
    <w:tmpl w:val="D5ACB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53617FF6"/>
    <w:multiLevelType w:val="hybridMultilevel"/>
    <w:tmpl w:val="FF7E256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70826AF"/>
    <w:multiLevelType w:val="hybridMultilevel"/>
    <w:tmpl w:val="6076E3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E1932E5"/>
    <w:multiLevelType w:val="hybridMultilevel"/>
    <w:tmpl w:val="286E47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7" w15:restartNumberingAfterBreak="0">
    <w:nsid w:val="5EF76BBF"/>
    <w:multiLevelType w:val="multilevel"/>
    <w:tmpl w:val="BBD0AEF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8" w15:restartNumberingAfterBreak="0">
    <w:nsid w:val="622F4507"/>
    <w:multiLevelType w:val="hybridMultilevel"/>
    <w:tmpl w:val="D9A4F99C"/>
    <w:lvl w:ilvl="0" w:tplc="68C4A33E">
      <w:start w:val="1"/>
      <w:numFmt w:val="decimal"/>
      <w:lvlText w:val="%1."/>
      <w:lvlJc w:val="left"/>
      <w:pPr>
        <w:ind w:left="720" w:hanging="360"/>
      </w:pPr>
    </w:lvl>
    <w:lvl w:ilvl="1" w:tplc="18DE5E1C">
      <w:start w:val="1"/>
      <w:numFmt w:val="lowerLetter"/>
      <w:lvlText w:val="%2."/>
      <w:lvlJc w:val="left"/>
      <w:pPr>
        <w:ind w:left="1440" w:hanging="360"/>
      </w:pPr>
    </w:lvl>
    <w:lvl w:ilvl="2" w:tplc="DEB8E440">
      <w:start w:val="1"/>
      <w:numFmt w:val="lowerRoman"/>
      <w:lvlText w:val="%3."/>
      <w:lvlJc w:val="right"/>
      <w:pPr>
        <w:ind w:left="2160" w:hanging="180"/>
      </w:pPr>
    </w:lvl>
    <w:lvl w:ilvl="3" w:tplc="EFFEA17E">
      <w:start w:val="1"/>
      <w:numFmt w:val="decimal"/>
      <w:lvlText w:val="%4."/>
      <w:lvlJc w:val="left"/>
      <w:pPr>
        <w:ind w:left="2880" w:hanging="360"/>
      </w:pPr>
    </w:lvl>
    <w:lvl w:ilvl="4" w:tplc="DC62570A">
      <w:start w:val="1"/>
      <w:numFmt w:val="lowerLetter"/>
      <w:lvlText w:val="%5."/>
      <w:lvlJc w:val="left"/>
      <w:pPr>
        <w:ind w:left="3600" w:hanging="360"/>
      </w:pPr>
    </w:lvl>
    <w:lvl w:ilvl="5" w:tplc="9044299E">
      <w:start w:val="1"/>
      <w:numFmt w:val="lowerRoman"/>
      <w:lvlText w:val="%6."/>
      <w:lvlJc w:val="right"/>
      <w:pPr>
        <w:ind w:left="4320" w:hanging="180"/>
      </w:pPr>
    </w:lvl>
    <w:lvl w:ilvl="6" w:tplc="DA9C43C4">
      <w:start w:val="1"/>
      <w:numFmt w:val="decimal"/>
      <w:lvlText w:val="%7."/>
      <w:lvlJc w:val="left"/>
      <w:pPr>
        <w:ind w:left="5040" w:hanging="360"/>
      </w:pPr>
    </w:lvl>
    <w:lvl w:ilvl="7" w:tplc="24FE76A2">
      <w:start w:val="1"/>
      <w:numFmt w:val="lowerLetter"/>
      <w:lvlText w:val="%8."/>
      <w:lvlJc w:val="left"/>
      <w:pPr>
        <w:ind w:left="5760" w:hanging="360"/>
      </w:pPr>
    </w:lvl>
    <w:lvl w:ilvl="8" w:tplc="8D36BB0C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3CF584B"/>
    <w:multiLevelType w:val="multilevel"/>
    <w:tmpl w:val="F73A1E2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0" w15:restartNumberingAfterBreak="0">
    <w:nsid w:val="651D4FD2"/>
    <w:multiLevelType w:val="hybridMultilevel"/>
    <w:tmpl w:val="D69A4B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6087E89"/>
    <w:multiLevelType w:val="hybridMultilevel"/>
    <w:tmpl w:val="261689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78B1A6A"/>
    <w:multiLevelType w:val="hybridMultilevel"/>
    <w:tmpl w:val="FC3ACF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8F30AD6"/>
    <w:multiLevelType w:val="hybridMultilevel"/>
    <w:tmpl w:val="6076E3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C320D1E"/>
    <w:multiLevelType w:val="hybridMultilevel"/>
    <w:tmpl w:val="FC3ACF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140E7B6"/>
    <w:multiLevelType w:val="hybridMultilevel"/>
    <w:tmpl w:val="D098FD7A"/>
    <w:lvl w:ilvl="0" w:tplc="DF007ED6">
      <w:numFmt w:val="decimal"/>
      <w:lvlText w:val="%1."/>
      <w:lvlJc w:val="left"/>
      <w:pPr>
        <w:ind w:left="720" w:hanging="360"/>
      </w:pPr>
    </w:lvl>
    <w:lvl w:ilvl="1" w:tplc="7DDA8C36">
      <w:start w:val="1"/>
      <w:numFmt w:val="lowerLetter"/>
      <w:lvlText w:val="%2."/>
      <w:lvlJc w:val="left"/>
      <w:pPr>
        <w:ind w:left="1440" w:hanging="360"/>
      </w:pPr>
    </w:lvl>
    <w:lvl w:ilvl="2" w:tplc="79227B5E">
      <w:start w:val="1"/>
      <w:numFmt w:val="lowerRoman"/>
      <w:lvlText w:val="%3."/>
      <w:lvlJc w:val="right"/>
      <w:pPr>
        <w:ind w:left="2160" w:hanging="180"/>
      </w:pPr>
    </w:lvl>
    <w:lvl w:ilvl="3" w:tplc="3D6CDEF0">
      <w:start w:val="1"/>
      <w:numFmt w:val="decimal"/>
      <w:lvlText w:val="%4."/>
      <w:lvlJc w:val="left"/>
      <w:pPr>
        <w:ind w:left="2880" w:hanging="360"/>
      </w:pPr>
    </w:lvl>
    <w:lvl w:ilvl="4" w:tplc="4F84CBDE">
      <w:start w:val="1"/>
      <w:numFmt w:val="lowerLetter"/>
      <w:lvlText w:val="%5."/>
      <w:lvlJc w:val="left"/>
      <w:pPr>
        <w:ind w:left="3600" w:hanging="360"/>
      </w:pPr>
    </w:lvl>
    <w:lvl w:ilvl="5" w:tplc="BCCEC490">
      <w:start w:val="1"/>
      <w:numFmt w:val="lowerRoman"/>
      <w:lvlText w:val="%6."/>
      <w:lvlJc w:val="right"/>
      <w:pPr>
        <w:ind w:left="4320" w:hanging="180"/>
      </w:pPr>
    </w:lvl>
    <w:lvl w:ilvl="6" w:tplc="7EEEE632">
      <w:start w:val="1"/>
      <w:numFmt w:val="decimal"/>
      <w:lvlText w:val="%7."/>
      <w:lvlJc w:val="left"/>
      <w:pPr>
        <w:ind w:left="5040" w:hanging="360"/>
      </w:pPr>
    </w:lvl>
    <w:lvl w:ilvl="7" w:tplc="9D0C5EFC">
      <w:start w:val="1"/>
      <w:numFmt w:val="lowerLetter"/>
      <w:lvlText w:val="%8."/>
      <w:lvlJc w:val="left"/>
      <w:pPr>
        <w:ind w:left="5760" w:hanging="360"/>
      </w:pPr>
    </w:lvl>
    <w:lvl w:ilvl="8" w:tplc="6FB01E76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1970275"/>
    <w:multiLevelType w:val="hybridMultilevel"/>
    <w:tmpl w:val="261689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3863407"/>
    <w:multiLevelType w:val="hybridMultilevel"/>
    <w:tmpl w:val="6076E3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B454F86"/>
    <w:multiLevelType w:val="hybridMultilevel"/>
    <w:tmpl w:val="FC3ACF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C675508"/>
    <w:multiLevelType w:val="multilevel"/>
    <w:tmpl w:val="BEEE4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0" w15:restartNumberingAfterBreak="0">
    <w:nsid w:val="7EC0685D"/>
    <w:multiLevelType w:val="hybridMultilevel"/>
    <w:tmpl w:val="0D2834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02">
    <w:abstractNumId w:val="101"/>
  </w:num>
  <w:num w:numId="101">
    <w:abstractNumId w:val="100"/>
  </w:num>
  <w:num w:numId="100">
    <w:abstractNumId w:val="99"/>
  </w:num>
  <w:num w:numId="99">
    <w:abstractNumId w:val="98"/>
  </w:num>
  <w:num w:numId="98">
    <w:abstractNumId w:val="97"/>
  </w:num>
  <w:num w:numId="97">
    <w:abstractNumId w:val="96"/>
  </w:num>
  <w:num w:numId="96">
    <w:abstractNumId w:val="95"/>
  </w:num>
  <w:num w:numId="95">
    <w:abstractNumId w:val="94"/>
  </w:num>
  <w:num w:numId="94">
    <w:abstractNumId w:val="93"/>
  </w:num>
  <w:num w:numId="93">
    <w:abstractNumId w:val="92"/>
  </w:num>
  <w:num w:numId="92">
    <w:abstractNumId w:val="91"/>
  </w:num>
  <w:num w:numId="91">
    <w:abstractNumId w:val="90"/>
  </w:num>
  <w:num w:numId="90">
    <w:abstractNumId w:val="89"/>
  </w:num>
  <w:num w:numId="89">
    <w:abstractNumId w:val="88"/>
  </w:num>
  <w:num w:numId="88">
    <w:abstractNumId w:val="87"/>
  </w:num>
  <w:num w:numId="87">
    <w:abstractNumId w:val="86"/>
  </w:num>
  <w:num w:numId="86">
    <w:abstractNumId w:val="85"/>
  </w:num>
  <w:num w:numId="85">
    <w:abstractNumId w:val="84"/>
  </w:num>
  <w:num w:numId="84">
    <w:abstractNumId w:val="83"/>
  </w:num>
  <w:num w:numId="83">
    <w:abstractNumId w:val="82"/>
  </w:num>
  <w:num w:numId="82">
    <w:abstractNumId w:val="81"/>
  </w:num>
  <w:num w:numId="81">
    <w:abstractNumId w:val="80"/>
  </w:num>
  <w:num w:numId="80">
    <w:abstractNumId w:val="79"/>
  </w:num>
  <w:num w:numId="79">
    <w:abstractNumId w:val="78"/>
  </w:num>
  <w:num w:numId="78">
    <w:abstractNumId w:val="77"/>
  </w:num>
  <w:num w:numId="77">
    <w:abstractNumId w:val="76"/>
  </w:num>
  <w:num w:numId="76">
    <w:abstractNumId w:val="75"/>
  </w:num>
  <w:num w:numId="75">
    <w:abstractNumId w:val="74"/>
  </w:num>
  <w:num w:numId="74">
    <w:abstractNumId w:val="73"/>
  </w:num>
  <w:num w:numId="73">
    <w:abstractNumId w:val="72"/>
  </w:num>
  <w:num w:numId="72">
    <w:abstractNumId w:val="71"/>
  </w:num>
  <w:num w:numId="1" w16cid:durableId="273098038">
    <w:abstractNumId w:val="42"/>
  </w:num>
  <w:num w:numId="2" w16cid:durableId="1956058680">
    <w:abstractNumId w:val="45"/>
  </w:num>
  <w:num w:numId="3" w16cid:durableId="1451124815">
    <w:abstractNumId w:val="0"/>
  </w:num>
  <w:num w:numId="4" w16cid:durableId="1939756318">
    <w:abstractNumId w:val="46"/>
  </w:num>
  <w:num w:numId="5" w16cid:durableId="1294480403">
    <w:abstractNumId w:val="59"/>
  </w:num>
  <w:num w:numId="6" w16cid:durableId="416829952">
    <w:abstractNumId w:val="50"/>
  </w:num>
  <w:num w:numId="7" w16cid:durableId="2075423978">
    <w:abstractNumId w:val="24"/>
  </w:num>
  <w:num w:numId="8" w16cid:durableId="1496798559">
    <w:abstractNumId w:val="37"/>
  </w:num>
  <w:num w:numId="9" w16cid:durableId="583998595">
    <w:abstractNumId w:val="57"/>
  </w:num>
  <w:num w:numId="10" w16cid:durableId="2019234838">
    <w:abstractNumId w:val="15"/>
  </w:num>
  <w:num w:numId="11" w16cid:durableId="379744756">
    <w:abstractNumId w:val="20"/>
  </w:num>
  <w:num w:numId="12" w16cid:durableId="1282572094">
    <w:abstractNumId w:val="28"/>
  </w:num>
  <w:num w:numId="13" w16cid:durableId="1792017845">
    <w:abstractNumId w:val="47"/>
  </w:num>
  <w:num w:numId="14" w16cid:durableId="1541630762">
    <w:abstractNumId w:val="49"/>
  </w:num>
  <w:num w:numId="15" w16cid:durableId="974221473">
    <w:abstractNumId w:val="5"/>
  </w:num>
  <w:num w:numId="16" w16cid:durableId="1297955831">
    <w:abstractNumId w:val="2"/>
  </w:num>
  <w:num w:numId="17" w16cid:durableId="1004161316">
    <w:abstractNumId w:val="43"/>
  </w:num>
  <w:num w:numId="18" w16cid:durableId="151726338">
    <w:abstractNumId w:val="33"/>
  </w:num>
  <w:num w:numId="19" w16cid:durableId="382100449">
    <w:abstractNumId w:val="31"/>
  </w:num>
  <w:num w:numId="20" w16cid:durableId="1073623814">
    <w:abstractNumId w:val="17"/>
  </w:num>
  <w:num w:numId="21" w16cid:durableId="915095896">
    <w:abstractNumId w:val="56"/>
  </w:num>
  <w:num w:numId="22" w16cid:durableId="2058312768">
    <w:abstractNumId w:val="41"/>
  </w:num>
  <w:num w:numId="23" w16cid:durableId="1519003989">
    <w:abstractNumId w:val="48"/>
  </w:num>
  <w:num w:numId="24" w16cid:durableId="1460417940">
    <w:abstractNumId w:val="51"/>
  </w:num>
  <w:num w:numId="25" w16cid:durableId="2058579116">
    <w:abstractNumId w:val="39"/>
  </w:num>
  <w:num w:numId="26" w16cid:durableId="1305698546">
    <w:abstractNumId w:val="53"/>
  </w:num>
  <w:num w:numId="27" w16cid:durableId="281498922">
    <w:abstractNumId w:val="7"/>
  </w:num>
  <w:num w:numId="28" w16cid:durableId="789741074">
    <w:abstractNumId w:val="52"/>
  </w:num>
  <w:num w:numId="29" w16cid:durableId="1041587839">
    <w:abstractNumId w:val="4"/>
  </w:num>
  <w:num w:numId="30" w16cid:durableId="1132400626">
    <w:abstractNumId w:val="60"/>
  </w:num>
  <w:num w:numId="31" w16cid:durableId="1239751077">
    <w:abstractNumId w:val="70"/>
  </w:num>
  <w:num w:numId="32" w16cid:durableId="642777332">
    <w:abstractNumId w:val="40"/>
  </w:num>
  <w:num w:numId="33" w16cid:durableId="397213932">
    <w:abstractNumId w:val="30"/>
  </w:num>
  <w:num w:numId="34" w16cid:durableId="1956592060">
    <w:abstractNumId w:val="1"/>
  </w:num>
  <w:num w:numId="35" w16cid:durableId="149713234">
    <w:abstractNumId w:val="25"/>
  </w:num>
  <w:num w:numId="36" w16cid:durableId="1425568866">
    <w:abstractNumId w:val="35"/>
  </w:num>
  <w:num w:numId="37" w16cid:durableId="804470058">
    <w:abstractNumId w:val="55"/>
  </w:num>
  <w:num w:numId="38" w16cid:durableId="2113209735">
    <w:abstractNumId w:val="62"/>
  </w:num>
  <w:num w:numId="39" w16cid:durableId="30081039">
    <w:abstractNumId w:val="34"/>
  </w:num>
  <w:num w:numId="40" w16cid:durableId="135413178">
    <w:abstractNumId w:val="9"/>
  </w:num>
  <w:num w:numId="41" w16cid:durableId="1847594928">
    <w:abstractNumId w:val="36"/>
  </w:num>
  <w:num w:numId="42" w16cid:durableId="664207456">
    <w:abstractNumId w:val="8"/>
  </w:num>
  <w:num w:numId="43" w16cid:durableId="1100948598">
    <w:abstractNumId w:val="26"/>
  </w:num>
  <w:num w:numId="44" w16cid:durableId="1833176670">
    <w:abstractNumId w:val="64"/>
  </w:num>
  <w:num w:numId="45" w16cid:durableId="1588806807">
    <w:abstractNumId w:val="12"/>
  </w:num>
  <w:num w:numId="46" w16cid:durableId="203179870">
    <w:abstractNumId w:val="23"/>
  </w:num>
  <w:num w:numId="47" w16cid:durableId="1103184580">
    <w:abstractNumId w:val="18"/>
  </w:num>
  <w:num w:numId="48" w16cid:durableId="1928726981">
    <w:abstractNumId w:val="66"/>
  </w:num>
  <w:num w:numId="49" w16cid:durableId="873037240">
    <w:abstractNumId w:val="67"/>
  </w:num>
  <w:num w:numId="50" w16cid:durableId="364449033">
    <w:abstractNumId w:val="68"/>
  </w:num>
  <w:num w:numId="51" w16cid:durableId="1105268459">
    <w:abstractNumId w:val="54"/>
  </w:num>
  <w:num w:numId="52" w16cid:durableId="1458601606">
    <w:abstractNumId w:val="16"/>
  </w:num>
  <w:num w:numId="53" w16cid:durableId="1399476688">
    <w:abstractNumId w:val="27"/>
  </w:num>
  <w:num w:numId="54" w16cid:durableId="1238594553">
    <w:abstractNumId w:val="10"/>
  </w:num>
  <w:num w:numId="55" w16cid:durableId="1445029941">
    <w:abstractNumId w:val="63"/>
  </w:num>
  <w:num w:numId="56" w16cid:durableId="978731602">
    <w:abstractNumId w:val="14"/>
  </w:num>
  <w:num w:numId="57" w16cid:durableId="1663847271">
    <w:abstractNumId w:val="44"/>
  </w:num>
  <w:num w:numId="58" w16cid:durableId="271208253">
    <w:abstractNumId w:val="3"/>
  </w:num>
  <w:num w:numId="59" w16cid:durableId="1602836312">
    <w:abstractNumId w:val="29"/>
  </w:num>
  <w:num w:numId="60" w16cid:durableId="255984929">
    <w:abstractNumId w:val="61"/>
  </w:num>
  <w:num w:numId="61" w16cid:durableId="637759847">
    <w:abstractNumId w:val="21"/>
  </w:num>
  <w:num w:numId="62" w16cid:durableId="877355182">
    <w:abstractNumId w:val="32"/>
  </w:num>
  <w:num w:numId="63" w16cid:durableId="1696693212">
    <w:abstractNumId w:val="11"/>
  </w:num>
  <w:num w:numId="64" w16cid:durableId="1822387519">
    <w:abstractNumId w:val="13"/>
  </w:num>
  <w:num w:numId="65" w16cid:durableId="1281302334">
    <w:abstractNumId w:val="65"/>
  </w:num>
  <w:num w:numId="66" w16cid:durableId="1308439984">
    <w:abstractNumId w:val="58"/>
  </w:num>
  <w:num w:numId="67" w16cid:durableId="1588609736">
    <w:abstractNumId w:val="69"/>
  </w:num>
  <w:num w:numId="68" w16cid:durableId="1243367685">
    <w:abstractNumId w:val="38"/>
  </w:num>
  <w:num w:numId="69" w16cid:durableId="2133088118">
    <w:abstractNumId w:val="6"/>
  </w:num>
  <w:num w:numId="70" w16cid:durableId="1593855086">
    <w:abstractNumId w:val="19"/>
  </w:num>
  <w:num w:numId="71" w16cid:durableId="2095349175">
    <w:abstractNumId w:val="22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4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224"/>
    <w:rsid w:val="00015BDF"/>
    <w:rsid w:val="0003070C"/>
    <w:rsid w:val="00056D9F"/>
    <w:rsid w:val="000606F8"/>
    <w:rsid w:val="00072C4C"/>
    <w:rsid w:val="000907A9"/>
    <w:rsid w:val="00093357"/>
    <w:rsid w:val="000A1633"/>
    <w:rsid w:val="000A6CB6"/>
    <w:rsid w:val="000B0267"/>
    <w:rsid w:val="000B31BA"/>
    <w:rsid w:val="000B43EF"/>
    <w:rsid w:val="000D150C"/>
    <w:rsid w:val="000D38B5"/>
    <w:rsid w:val="000D7C69"/>
    <w:rsid w:val="000E288B"/>
    <w:rsid w:val="000E7118"/>
    <w:rsid w:val="000E7BB5"/>
    <w:rsid w:val="000F5CCF"/>
    <w:rsid w:val="000F76CD"/>
    <w:rsid w:val="00107700"/>
    <w:rsid w:val="00107DCC"/>
    <w:rsid w:val="00124CF4"/>
    <w:rsid w:val="00126FF3"/>
    <w:rsid w:val="00152AAE"/>
    <w:rsid w:val="00157F09"/>
    <w:rsid w:val="00157F0C"/>
    <w:rsid w:val="00163EA8"/>
    <w:rsid w:val="001713C2"/>
    <w:rsid w:val="001A79B0"/>
    <w:rsid w:val="001B3D10"/>
    <w:rsid w:val="001C2760"/>
    <w:rsid w:val="001C29D3"/>
    <w:rsid w:val="001D5224"/>
    <w:rsid w:val="001E1A05"/>
    <w:rsid w:val="001E4B56"/>
    <w:rsid w:val="001E4FFB"/>
    <w:rsid w:val="001F0B89"/>
    <w:rsid w:val="001FA2AA"/>
    <w:rsid w:val="0024152A"/>
    <w:rsid w:val="00245088"/>
    <w:rsid w:val="00280644"/>
    <w:rsid w:val="0028200C"/>
    <w:rsid w:val="00292022"/>
    <w:rsid w:val="002946E3"/>
    <w:rsid w:val="002A07F4"/>
    <w:rsid w:val="002B1D6C"/>
    <w:rsid w:val="002C20A6"/>
    <w:rsid w:val="002F6AB3"/>
    <w:rsid w:val="00304025"/>
    <w:rsid w:val="00323A61"/>
    <w:rsid w:val="003862AC"/>
    <w:rsid w:val="003970FC"/>
    <w:rsid w:val="003A2C95"/>
    <w:rsid w:val="003C3217"/>
    <w:rsid w:val="003C4CAE"/>
    <w:rsid w:val="003D1F58"/>
    <w:rsid w:val="003D2E12"/>
    <w:rsid w:val="003E1A1E"/>
    <w:rsid w:val="003E3774"/>
    <w:rsid w:val="003F391A"/>
    <w:rsid w:val="003F50B5"/>
    <w:rsid w:val="003F55CD"/>
    <w:rsid w:val="003F6168"/>
    <w:rsid w:val="00400A88"/>
    <w:rsid w:val="00419AD6"/>
    <w:rsid w:val="00430C3C"/>
    <w:rsid w:val="0046261C"/>
    <w:rsid w:val="0047193C"/>
    <w:rsid w:val="0048441D"/>
    <w:rsid w:val="004A1B1A"/>
    <w:rsid w:val="004A499C"/>
    <w:rsid w:val="004AABA4"/>
    <w:rsid w:val="004B383D"/>
    <w:rsid w:val="004C1F0F"/>
    <w:rsid w:val="004C4A2F"/>
    <w:rsid w:val="004D175D"/>
    <w:rsid w:val="004D5F15"/>
    <w:rsid w:val="004E613D"/>
    <w:rsid w:val="004E6FCA"/>
    <w:rsid w:val="004E7752"/>
    <w:rsid w:val="004F56BF"/>
    <w:rsid w:val="00500A32"/>
    <w:rsid w:val="00513ABD"/>
    <w:rsid w:val="00520416"/>
    <w:rsid w:val="0053234A"/>
    <w:rsid w:val="00535CEC"/>
    <w:rsid w:val="0054283D"/>
    <w:rsid w:val="005834CE"/>
    <w:rsid w:val="00590C4D"/>
    <w:rsid w:val="005C285C"/>
    <w:rsid w:val="005C58F6"/>
    <w:rsid w:val="005C6DA6"/>
    <w:rsid w:val="005D47F3"/>
    <w:rsid w:val="005D62C7"/>
    <w:rsid w:val="005F26BB"/>
    <w:rsid w:val="005F77DB"/>
    <w:rsid w:val="00617A17"/>
    <w:rsid w:val="006333C2"/>
    <w:rsid w:val="00635192"/>
    <w:rsid w:val="00637687"/>
    <w:rsid w:val="006408FD"/>
    <w:rsid w:val="00656082"/>
    <w:rsid w:val="0065692F"/>
    <w:rsid w:val="006709C6"/>
    <w:rsid w:val="00672301"/>
    <w:rsid w:val="00684612"/>
    <w:rsid w:val="00690048"/>
    <w:rsid w:val="00694CA0"/>
    <w:rsid w:val="006A4492"/>
    <w:rsid w:val="006A5291"/>
    <w:rsid w:val="006B51A9"/>
    <w:rsid w:val="006B5C97"/>
    <w:rsid w:val="006C193C"/>
    <w:rsid w:val="006D7A0D"/>
    <w:rsid w:val="006E13EF"/>
    <w:rsid w:val="006E3EFE"/>
    <w:rsid w:val="00707D73"/>
    <w:rsid w:val="007108B6"/>
    <w:rsid w:val="00722413"/>
    <w:rsid w:val="00723789"/>
    <w:rsid w:val="007302C6"/>
    <w:rsid w:val="00744736"/>
    <w:rsid w:val="007516CF"/>
    <w:rsid w:val="007565C4"/>
    <w:rsid w:val="00780B82"/>
    <w:rsid w:val="00781D80"/>
    <w:rsid w:val="00781DC4"/>
    <w:rsid w:val="007B0DFB"/>
    <w:rsid w:val="007C303D"/>
    <w:rsid w:val="007D2684"/>
    <w:rsid w:val="007E4B80"/>
    <w:rsid w:val="007F32A5"/>
    <w:rsid w:val="00811EB5"/>
    <w:rsid w:val="00826B69"/>
    <w:rsid w:val="00835F21"/>
    <w:rsid w:val="00842821"/>
    <w:rsid w:val="00856488"/>
    <w:rsid w:val="008805FB"/>
    <w:rsid w:val="008858B9"/>
    <w:rsid w:val="0089767F"/>
    <w:rsid w:val="008A3BD1"/>
    <w:rsid w:val="008C1F24"/>
    <w:rsid w:val="008E3F2B"/>
    <w:rsid w:val="008E4F04"/>
    <w:rsid w:val="008E5905"/>
    <w:rsid w:val="008F0CD4"/>
    <w:rsid w:val="008F382D"/>
    <w:rsid w:val="00904CD8"/>
    <w:rsid w:val="0093466C"/>
    <w:rsid w:val="00977EB4"/>
    <w:rsid w:val="00982E9D"/>
    <w:rsid w:val="009852B7"/>
    <w:rsid w:val="009920C3"/>
    <w:rsid w:val="009B5D5F"/>
    <w:rsid w:val="009C48B7"/>
    <w:rsid w:val="00A11474"/>
    <w:rsid w:val="00A11AC7"/>
    <w:rsid w:val="00A33F48"/>
    <w:rsid w:val="00A43D1D"/>
    <w:rsid w:val="00A610B6"/>
    <w:rsid w:val="00A65AA7"/>
    <w:rsid w:val="00A94950"/>
    <w:rsid w:val="00AB2594"/>
    <w:rsid w:val="00AC30BC"/>
    <w:rsid w:val="00AC7A27"/>
    <w:rsid w:val="00ACCEE5"/>
    <w:rsid w:val="00AD0DE8"/>
    <w:rsid w:val="00AE3869"/>
    <w:rsid w:val="00B20C42"/>
    <w:rsid w:val="00B22DC9"/>
    <w:rsid w:val="00B27E3A"/>
    <w:rsid w:val="00B346BF"/>
    <w:rsid w:val="00B673CA"/>
    <w:rsid w:val="00B7232F"/>
    <w:rsid w:val="00B741B2"/>
    <w:rsid w:val="00B76D7A"/>
    <w:rsid w:val="00B8125B"/>
    <w:rsid w:val="00B836CC"/>
    <w:rsid w:val="00BC25CB"/>
    <w:rsid w:val="00BC494F"/>
    <w:rsid w:val="00BC5CF3"/>
    <w:rsid w:val="00BD39DC"/>
    <w:rsid w:val="00BD7787"/>
    <w:rsid w:val="00C07ED5"/>
    <w:rsid w:val="00C16C4D"/>
    <w:rsid w:val="00C20424"/>
    <w:rsid w:val="00C20654"/>
    <w:rsid w:val="00C60FE6"/>
    <w:rsid w:val="00C63081"/>
    <w:rsid w:val="00C6582B"/>
    <w:rsid w:val="00C739F1"/>
    <w:rsid w:val="00CA66BB"/>
    <w:rsid w:val="00CB5AA5"/>
    <w:rsid w:val="00CB6C6E"/>
    <w:rsid w:val="00CC7469"/>
    <w:rsid w:val="00CD2886"/>
    <w:rsid w:val="00CE3BD1"/>
    <w:rsid w:val="00D17E71"/>
    <w:rsid w:val="00D337C3"/>
    <w:rsid w:val="00D345A3"/>
    <w:rsid w:val="00D414EF"/>
    <w:rsid w:val="00D81D7F"/>
    <w:rsid w:val="00D81E2C"/>
    <w:rsid w:val="00D87D37"/>
    <w:rsid w:val="00D90998"/>
    <w:rsid w:val="00DC1055"/>
    <w:rsid w:val="00DF1DFC"/>
    <w:rsid w:val="00E25B1F"/>
    <w:rsid w:val="00E2653C"/>
    <w:rsid w:val="00E421EB"/>
    <w:rsid w:val="00E8097B"/>
    <w:rsid w:val="00E90393"/>
    <w:rsid w:val="00E96975"/>
    <w:rsid w:val="00EE60A0"/>
    <w:rsid w:val="00EF6534"/>
    <w:rsid w:val="00F06AC9"/>
    <w:rsid w:val="00F07A85"/>
    <w:rsid w:val="00F26B61"/>
    <w:rsid w:val="00F319DE"/>
    <w:rsid w:val="00F449DF"/>
    <w:rsid w:val="00F471EF"/>
    <w:rsid w:val="00F55771"/>
    <w:rsid w:val="00F73A35"/>
    <w:rsid w:val="00F74DD4"/>
    <w:rsid w:val="00F852AA"/>
    <w:rsid w:val="00F85B42"/>
    <w:rsid w:val="00FA65B7"/>
    <w:rsid w:val="00FB4FE9"/>
    <w:rsid w:val="00FC6B80"/>
    <w:rsid w:val="00FC7122"/>
    <w:rsid w:val="00FD5798"/>
    <w:rsid w:val="00FD680F"/>
    <w:rsid w:val="015318FA"/>
    <w:rsid w:val="01834AF8"/>
    <w:rsid w:val="01B278AF"/>
    <w:rsid w:val="01F942C9"/>
    <w:rsid w:val="0205B60C"/>
    <w:rsid w:val="0246BB00"/>
    <w:rsid w:val="0246BB00"/>
    <w:rsid w:val="024C971E"/>
    <w:rsid w:val="02F8FB0F"/>
    <w:rsid w:val="030DBB79"/>
    <w:rsid w:val="036D750A"/>
    <w:rsid w:val="036ED508"/>
    <w:rsid w:val="0414F178"/>
    <w:rsid w:val="0415D055"/>
    <w:rsid w:val="0415D055"/>
    <w:rsid w:val="04352095"/>
    <w:rsid w:val="04352095"/>
    <w:rsid w:val="043F23FC"/>
    <w:rsid w:val="04B41F86"/>
    <w:rsid w:val="04FF1D4B"/>
    <w:rsid w:val="04FF6FBF"/>
    <w:rsid w:val="04FF6FBF"/>
    <w:rsid w:val="054992DF"/>
    <w:rsid w:val="054FE7B5"/>
    <w:rsid w:val="057017CB"/>
    <w:rsid w:val="05CF73D6"/>
    <w:rsid w:val="05D4C4A7"/>
    <w:rsid w:val="0687FE9D"/>
    <w:rsid w:val="06DB9E5D"/>
    <w:rsid w:val="06FDAB7E"/>
    <w:rsid w:val="06FDAB7E"/>
    <w:rsid w:val="06FF67BB"/>
    <w:rsid w:val="0761BD37"/>
    <w:rsid w:val="076C28BB"/>
    <w:rsid w:val="076D53D8"/>
    <w:rsid w:val="07706DB8"/>
    <w:rsid w:val="07A47641"/>
    <w:rsid w:val="07CAA6E1"/>
    <w:rsid w:val="0865C7E9"/>
    <w:rsid w:val="08DFE6B4"/>
    <w:rsid w:val="08F7C0A6"/>
    <w:rsid w:val="0910EA6F"/>
    <w:rsid w:val="0977011A"/>
    <w:rsid w:val="09BC8FBA"/>
    <w:rsid w:val="09C59F11"/>
    <w:rsid w:val="09D32D2C"/>
    <w:rsid w:val="0A520BE4"/>
    <w:rsid w:val="0A5E667A"/>
    <w:rsid w:val="0A8F1577"/>
    <w:rsid w:val="0B1759D9"/>
    <w:rsid w:val="0B6666C1"/>
    <w:rsid w:val="0B6C14ED"/>
    <w:rsid w:val="0B9B42A3"/>
    <w:rsid w:val="0C195353"/>
    <w:rsid w:val="0C41D83A"/>
    <w:rsid w:val="0C60474F"/>
    <w:rsid w:val="0C71485A"/>
    <w:rsid w:val="0C8FEBD4"/>
    <w:rsid w:val="0CCCAF33"/>
    <w:rsid w:val="0D003211"/>
    <w:rsid w:val="0D13E862"/>
    <w:rsid w:val="0D45FEBA"/>
    <w:rsid w:val="0D5412A7"/>
    <w:rsid w:val="0D8DB8D5"/>
    <w:rsid w:val="0DC956E3"/>
    <w:rsid w:val="0DCE4631"/>
    <w:rsid w:val="0E12A96B"/>
    <w:rsid w:val="0E2012B8"/>
    <w:rsid w:val="0E851321"/>
    <w:rsid w:val="0E983235"/>
    <w:rsid w:val="0EA64BD9"/>
    <w:rsid w:val="0EB4A832"/>
    <w:rsid w:val="0F47749F"/>
    <w:rsid w:val="0F6D2BF1"/>
    <w:rsid w:val="0F8F06AA"/>
    <w:rsid w:val="0FDA382A"/>
    <w:rsid w:val="1025AB43"/>
    <w:rsid w:val="1028DEB7"/>
    <w:rsid w:val="10292C0E"/>
    <w:rsid w:val="105C7C40"/>
    <w:rsid w:val="1134B89E"/>
    <w:rsid w:val="115024D2"/>
    <w:rsid w:val="115024D2"/>
    <w:rsid w:val="115508B5"/>
    <w:rsid w:val="11CB08ED"/>
    <w:rsid w:val="11D30ACA"/>
    <w:rsid w:val="11D3B497"/>
    <w:rsid w:val="126A346C"/>
    <w:rsid w:val="12779C2F"/>
    <w:rsid w:val="12B1F49F"/>
    <w:rsid w:val="12E43583"/>
    <w:rsid w:val="133346B5"/>
    <w:rsid w:val="13A48300"/>
    <w:rsid w:val="13DE7146"/>
    <w:rsid w:val="13DE7146"/>
    <w:rsid w:val="13EEBBB7"/>
    <w:rsid w:val="13F0B8C5"/>
    <w:rsid w:val="1405C76E"/>
    <w:rsid w:val="1434F70E"/>
    <w:rsid w:val="1488E369"/>
    <w:rsid w:val="14BDAB7A"/>
    <w:rsid w:val="150A9533"/>
    <w:rsid w:val="15122489"/>
    <w:rsid w:val="15122489"/>
    <w:rsid w:val="15128D00"/>
    <w:rsid w:val="15A1F951"/>
    <w:rsid w:val="15E33B8C"/>
    <w:rsid w:val="15E8DF39"/>
    <w:rsid w:val="15FFE3A5"/>
    <w:rsid w:val="161957A7"/>
    <w:rsid w:val="1632022F"/>
    <w:rsid w:val="165692E2"/>
    <w:rsid w:val="16A1DE72"/>
    <w:rsid w:val="16A89F55"/>
    <w:rsid w:val="1712FA5F"/>
    <w:rsid w:val="1757C651"/>
    <w:rsid w:val="175F9048"/>
    <w:rsid w:val="17A725F0"/>
    <w:rsid w:val="17DEB545"/>
    <w:rsid w:val="18AA635A"/>
    <w:rsid w:val="194BFCA8"/>
    <w:rsid w:val="195C6ED0"/>
    <w:rsid w:val="19646430"/>
    <w:rsid w:val="19A12993"/>
    <w:rsid w:val="19AA65FD"/>
    <w:rsid w:val="19C5AC15"/>
    <w:rsid w:val="19CBF20E"/>
    <w:rsid w:val="1A01DE83"/>
    <w:rsid w:val="1A3DC34E"/>
    <w:rsid w:val="1A8E06A1"/>
    <w:rsid w:val="1A9C8210"/>
    <w:rsid w:val="1B2F3F71"/>
    <w:rsid w:val="1BAF274A"/>
    <w:rsid w:val="1BC3F550"/>
    <w:rsid w:val="1BD33EB3"/>
    <w:rsid w:val="1C9FE198"/>
    <w:rsid w:val="1CDDC056"/>
    <w:rsid w:val="1D1261C9"/>
    <w:rsid w:val="1D50D1CD"/>
    <w:rsid w:val="1D852C93"/>
    <w:rsid w:val="1D8F5FC3"/>
    <w:rsid w:val="1DA47251"/>
    <w:rsid w:val="1DAB8001"/>
    <w:rsid w:val="1DF671F7"/>
    <w:rsid w:val="1E26E893"/>
    <w:rsid w:val="1E700326"/>
    <w:rsid w:val="1E86D2E1"/>
    <w:rsid w:val="1E8F38A8"/>
    <w:rsid w:val="1E9CC419"/>
    <w:rsid w:val="1ED5CCD9"/>
    <w:rsid w:val="1EE46F8F"/>
    <w:rsid w:val="1F0FDF36"/>
    <w:rsid w:val="1F914B3B"/>
    <w:rsid w:val="1FA90829"/>
    <w:rsid w:val="1FF292DE"/>
    <w:rsid w:val="2056EAAD"/>
    <w:rsid w:val="2056EAAD"/>
    <w:rsid w:val="205CACDA"/>
    <w:rsid w:val="2061B3CD"/>
    <w:rsid w:val="2087E76E"/>
    <w:rsid w:val="2087E76E"/>
    <w:rsid w:val="208C22D5"/>
    <w:rsid w:val="20AC301A"/>
    <w:rsid w:val="20AC301A"/>
    <w:rsid w:val="20BDB5A1"/>
    <w:rsid w:val="20CA1E01"/>
    <w:rsid w:val="20E55475"/>
    <w:rsid w:val="20F48270"/>
    <w:rsid w:val="2118482B"/>
    <w:rsid w:val="214CE4BA"/>
    <w:rsid w:val="215A40AD"/>
    <w:rsid w:val="2173F1E9"/>
    <w:rsid w:val="221168A4"/>
    <w:rsid w:val="223AEC87"/>
    <w:rsid w:val="226F4620"/>
    <w:rsid w:val="22D2CB37"/>
    <w:rsid w:val="22F7DEF9"/>
    <w:rsid w:val="22F7DEF9"/>
    <w:rsid w:val="23029A22"/>
    <w:rsid w:val="23EEFEAA"/>
    <w:rsid w:val="2466352B"/>
    <w:rsid w:val="2466352B"/>
    <w:rsid w:val="24990702"/>
    <w:rsid w:val="24D1CA06"/>
    <w:rsid w:val="24EA853E"/>
    <w:rsid w:val="256A046B"/>
    <w:rsid w:val="257D3ABC"/>
    <w:rsid w:val="25C7CA21"/>
    <w:rsid w:val="2617A16B"/>
    <w:rsid w:val="2624254C"/>
    <w:rsid w:val="265E1846"/>
    <w:rsid w:val="2664BFC2"/>
    <w:rsid w:val="26B9C9B8"/>
    <w:rsid w:val="26D31A15"/>
    <w:rsid w:val="26DB6291"/>
    <w:rsid w:val="274B6E59"/>
    <w:rsid w:val="2752825C"/>
    <w:rsid w:val="27538394"/>
    <w:rsid w:val="27538394"/>
    <w:rsid w:val="27719BF5"/>
    <w:rsid w:val="277C7A1C"/>
    <w:rsid w:val="277D43D4"/>
    <w:rsid w:val="27A56A9C"/>
    <w:rsid w:val="27CDEEF9"/>
    <w:rsid w:val="287F8C5E"/>
    <w:rsid w:val="28C6C193"/>
    <w:rsid w:val="29231D5E"/>
    <w:rsid w:val="293FAEC4"/>
    <w:rsid w:val="297EE704"/>
    <w:rsid w:val="29C6AF5D"/>
    <w:rsid w:val="2A5917D1"/>
    <w:rsid w:val="2A787BEE"/>
    <w:rsid w:val="2AE44015"/>
    <w:rsid w:val="2B09FBD1"/>
    <w:rsid w:val="2B1C6BAF"/>
    <w:rsid w:val="2B692E7F"/>
    <w:rsid w:val="2B9B63BF"/>
    <w:rsid w:val="2BCDEA5A"/>
    <w:rsid w:val="2BDDD3B0"/>
    <w:rsid w:val="2BE762DD"/>
    <w:rsid w:val="2BF1888A"/>
    <w:rsid w:val="2C0AD516"/>
    <w:rsid w:val="2C452BCF"/>
    <w:rsid w:val="2C895CDC"/>
    <w:rsid w:val="2CE7C25C"/>
    <w:rsid w:val="2CE7C25C"/>
    <w:rsid w:val="2CEF673D"/>
    <w:rsid w:val="2D340D5D"/>
    <w:rsid w:val="2D6A22A9"/>
    <w:rsid w:val="2DAE1DB8"/>
    <w:rsid w:val="2E6C15ED"/>
    <w:rsid w:val="2F1D03DA"/>
    <w:rsid w:val="2F275660"/>
    <w:rsid w:val="2F46607E"/>
    <w:rsid w:val="2F46DC62"/>
    <w:rsid w:val="2FB1993C"/>
    <w:rsid w:val="2FB20852"/>
    <w:rsid w:val="2FFA1921"/>
    <w:rsid w:val="30014819"/>
    <w:rsid w:val="300C203C"/>
    <w:rsid w:val="30207F0B"/>
    <w:rsid w:val="302614DE"/>
    <w:rsid w:val="308612B5"/>
    <w:rsid w:val="30BBDD4B"/>
    <w:rsid w:val="30FEEA3C"/>
    <w:rsid w:val="3143EFAA"/>
    <w:rsid w:val="315744AB"/>
    <w:rsid w:val="316A2856"/>
    <w:rsid w:val="3172F84E"/>
    <w:rsid w:val="318875AD"/>
    <w:rsid w:val="31952AE6"/>
    <w:rsid w:val="320BC8DF"/>
    <w:rsid w:val="3239D219"/>
    <w:rsid w:val="32766B88"/>
    <w:rsid w:val="328D7115"/>
    <w:rsid w:val="32B0B0C7"/>
    <w:rsid w:val="32BB5B37"/>
    <w:rsid w:val="32BC62F4"/>
    <w:rsid w:val="32D10235"/>
    <w:rsid w:val="32F1E46B"/>
    <w:rsid w:val="335FDC7A"/>
    <w:rsid w:val="33E1C35A"/>
    <w:rsid w:val="33E51C68"/>
    <w:rsid w:val="33FF5C4A"/>
    <w:rsid w:val="341B9D93"/>
    <w:rsid w:val="342602D6"/>
    <w:rsid w:val="342B57A8"/>
    <w:rsid w:val="342B57A8"/>
    <w:rsid w:val="343157A3"/>
    <w:rsid w:val="343A5D6E"/>
    <w:rsid w:val="3480908F"/>
    <w:rsid w:val="34ADBA13"/>
    <w:rsid w:val="34D000BA"/>
    <w:rsid w:val="34D98953"/>
    <w:rsid w:val="35553E2F"/>
    <w:rsid w:val="355D91AD"/>
    <w:rsid w:val="3561746E"/>
    <w:rsid w:val="356843E7"/>
    <w:rsid w:val="358AC4AE"/>
    <w:rsid w:val="35945857"/>
    <w:rsid w:val="35DC7632"/>
    <w:rsid w:val="35EC5144"/>
    <w:rsid w:val="35FA76EB"/>
    <w:rsid w:val="366E85EB"/>
    <w:rsid w:val="3692EDE3"/>
    <w:rsid w:val="36B147B5"/>
    <w:rsid w:val="36FA91F4"/>
    <w:rsid w:val="37341BB3"/>
    <w:rsid w:val="375C1470"/>
    <w:rsid w:val="377E826D"/>
    <w:rsid w:val="37C50028"/>
    <w:rsid w:val="38262E3D"/>
    <w:rsid w:val="38C9971F"/>
    <w:rsid w:val="3A060E49"/>
    <w:rsid w:val="3A1AA827"/>
    <w:rsid w:val="3A5143C0"/>
    <w:rsid w:val="3A696793"/>
    <w:rsid w:val="3AB0C9CC"/>
    <w:rsid w:val="3AD0BA86"/>
    <w:rsid w:val="3B41F9FA"/>
    <w:rsid w:val="3B7105FC"/>
    <w:rsid w:val="3BB00193"/>
    <w:rsid w:val="3BC7A2EE"/>
    <w:rsid w:val="3BEA76CF"/>
    <w:rsid w:val="3BEB0A5A"/>
    <w:rsid w:val="3BED13AD"/>
    <w:rsid w:val="3C00E328"/>
    <w:rsid w:val="3C1EF833"/>
    <w:rsid w:val="3C209771"/>
    <w:rsid w:val="3C3607C8"/>
    <w:rsid w:val="3C5BD9A4"/>
    <w:rsid w:val="3C657545"/>
    <w:rsid w:val="3C68D938"/>
    <w:rsid w:val="3C6CE178"/>
    <w:rsid w:val="3C878EC8"/>
    <w:rsid w:val="3CD3522B"/>
    <w:rsid w:val="3CD3522B"/>
    <w:rsid w:val="3CFB1899"/>
    <w:rsid w:val="3CFD85F3"/>
    <w:rsid w:val="3D14D07D"/>
    <w:rsid w:val="3D4F2FBB"/>
    <w:rsid w:val="3D7B9CD8"/>
    <w:rsid w:val="3D8465C9"/>
    <w:rsid w:val="3DFDAC35"/>
    <w:rsid w:val="3DFDAC35"/>
    <w:rsid w:val="3E185602"/>
    <w:rsid w:val="3E226EDA"/>
    <w:rsid w:val="3F2BD924"/>
    <w:rsid w:val="3F67C95F"/>
    <w:rsid w:val="3F6F8111"/>
    <w:rsid w:val="3F84ECE7"/>
    <w:rsid w:val="3FE9AB3C"/>
    <w:rsid w:val="4012C55B"/>
    <w:rsid w:val="40189608"/>
    <w:rsid w:val="40E427F4"/>
    <w:rsid w:val="40F45254"/>
    <w:rsid w:val="40F5FE42"/>
    <w:rsid w:val="4109A8A0"/>
    <w:rsid w:val="415ECA97"/>
    <w:rsid w:val="4179CE33"/>
    <w:rsid w:val="41F5DCB6"/>
    <w:rsid w:val="421BE187"/>
    <w:rsid w:val="42218F3B"/>
    <w:rsid w:val="42BEFF0A"/>
    <w:rsid w:val="42F78B43"/>
    <w:rsid w:val="42F78B43"/>
    <w:rsid w:val="42F8FE79"/>
    <w:rsid w:val="4303D191"/>
    <w:rsid w:val="43593890"/>
    <w:rsid w:val="4372E213"/>
    <w:rsid w:val="437B9E68"/>
    <w:rsid w:val="4384A1E2"/>
    <w:rsid w:val="43B802AF"/>
    <w:rsid w:val="43B8B618"/>
    <w:rsid w:val="44027E18"/>
    <w:rsid w:val="44030025"/>
    <w:rsid w:val="44DEAE71"/>
    <w:rsid w:val="44DEAE71"/>
    <w:rsid w:val="45922C82"/>
    <w:rsid w:val="45C81DB9"/>
    <w:rsid w:val="45F74D9F"/>
    <w:rsid w:val="45F74D9F"/>
    <w:rsid w:val="45FD0C24"/>
    <w:rsid w:val="4608274E"/>
    <w:rsid w:val="4625500B"/>
    <w:rsid w:val="4666580A"/>
    <w:rsid w:val="4699BC78"/>
    <w:rsid w:val="469B4E4F"/>
    <w:rsid w:val="4707E86E"/>
    <w:rsid w:val="474954CB"/>
    <w:rsid w:val="4796BB1C"/>
    <w:rsid w:val="47994410"/>
    <w:rsid w:val="47BA67CA"/>
    <w:rsid w:val="47C84EAE"/>
    <w:rsid w:val="47E79B4F"/>
    <w:rsid w:val="480B3A16"/>
    <w:rsid w:val="480B3A16"/>
    <w:rsid w:val="482490FA"/>
    <w:rsid w:val="482F894C"/>
    <w:rsid w:val="484CC33C"/>
    <w:rsid w:val="48636496"/>
    <w:rsid w:val="48A51723"/>
    <w:rsid w:val="48D59901"/>
    <w:rsid w:val="494A7110"/>
    <w:rsid w:val="4968A514"/>
    <w:rsid w:val="49A1BB6D"/>
    <w:rsid w:val="4A35E458"/>
    <w:rsid w:val="4A37023C"/>
    <w:rsid w:val="4A67C0E0"/>
    <w:rsid w:val="4A7D329C"/>
    <w:rsid w:val="4A90A4FF"/>
    <w:rsid w:val="4AB37213"/>
    <w:rsid w:val="4B934974"/>
    <w:rsid w:val="4C0B56EE"/>
    <w:rsid w:val="4C43D26D"/>
    <w:rsid w:val="4C43D26D"/>
    <w:rsid w:val="4CF397FC"/>
    <w:rsid w:val="4D1EE633"/>
    <w:rsid w:val="4D33CC75"/>
    <w:rsid w:val="4D50B662"/>
    <w:rsid w:val="4D7A0165"/>
    <w:rsid w:val="4DE72E2C"/>
    <w:rsid w:val="4E75B997"/>
    <w:rsid w:val="4E82AA09"/>
    <w:rsid w:val="4EDCD277"/>
    <w:rsid w:val="4F27931D"/>
    <w:rsid w:val="4FC1902F"/>
    <w:rsid w:val="4FC2E02E"/>
    <w:rsid w:val="4FFFCD2F"/>
    <w:rsid w:val="503A2BB9"/>
    <w:rsid w:val="5078C2A3"/>
    <w:rsid w:val="5086E1D6"/>
    <w:rsid w:val="50952473"/>
    <w:rsid w:val="50A0C87F"/>
    <w:rsid w:val="50C5A3CE"/>
    <w:rsid w:val="50CD4565"/>
    <w:rsid w:val="50E6C645"/>
    <w:rsid w:val="5146CCA2"/>
    <w:rsid w:val="515A0E3E"/>
    <w:rsid w:val="517E0AA3"/>
    <w:rsid w:val="51D0A35D"/>
    <w:rsid w:val="51D17920"/>
    <w:rsid w:val="51FD8CC5"/>
    <w:rsid w:val="52079FDE"/>
    <w:rsid w:val="5210DB1C"/>
    <w:rsid w:val="5260D0DA"/>
    <w:rsid w:val="5271FDA6"/>
    <w:rsid w:val="527B22DC"/>
    <w:rsid w:val="5287410A"/>
    <w:rsid w:val="52892BC7"/>
    <w:rsid w:val="528973AA"/>
    <w:rsid w:val="5295B10D"/>
    <w:rsid w:val="5295B10D"/>
    <w:rsid w:val="52CAABDA"/>
    <w:rsid w:val="52D3CF9E"/>
    <w:rsid w:val="531E03D8"/>
    <w:rsid w:val="53559F53"/>
    <w:rsid w:val="53C177F0"/>
    <w:rsid w:val="53E2E718"/>
    <w:rsid w:val="53FF0290"/>
    <w:rsid w:val="5422A253"/>
    <w:rsid w:val="5441EE21"/>
    <w:rsid w:val="545CE9AA"/>
    <w:rsid w:val="54A22617"/>
    <w:rsid w:val="54C8FF27"/>
    <w:rsid w:val="54CDCFC5"/>
    <w:rsid w:val="54CDCFC5"/>
    <w:rsid w:val="551537E3"/>
    <w:rsid w:val="55184587"/>
    <w:rsid w:val="554872F9"/>
    <w:rsid w:val="5548FEBF"/>
    <w:rsid w:val="556CF7C0"/>
    <w:rsid w:val="55771030"/>
    <w:rsid w:val="564B55C8"/>
    <w:rsid w:val="564B55C8"/>
    <w:rsid w:val="567615A8"/>
    <w:rsid w:val="5744FBAC"/>
    <w:rsid w:val="58399F4E"/>
    <w:rsid w:val="586AD515"/>
    <w:rsid w:val="58D7EC2A"/>
    <w:rsid w:val="59692442"/>
    <w:rsid w:val="596F52A0"/>
    <w:rsid w:val="599CEE03"/>
    <w:rsid w:val="59B7B771"/>
    <w:rsid w:val="5A161563"/>
    <w:rsid w:val="5A2F8DD6"/>
    <w:rsid w:val="5A7423D7"/>
    <w:rsid w:val="5A873531"/>
    <w:rsid w:val="5AFDD3E6"/>
    <w:rsid w:val="5B00784A"/>
    <w:rsid w:val="5BC6C0E1"/>
    <w:rsid w:val="5BCDBA21"/>
    <w:rsid w:val="5BE02428"/>
    <w:rsid w:val="5BE24152"/>
    <w:rsid w:val="5C11AFE6"/>
    <w:rsid w:val="5C1C7D82"/>
    <w:rsid w:val="5C5BD484"/>
    <w:rsid w:val="5C5EBA61"/>
    <w:rsid w:val="5C71D20E"/>
    <w:rsid w:val="5CBF9679"/>
    <w:rsid w:val="5CF97254"/>
    <w:rsid w:val="5D01903E"/>
    <w:rsid w:val="5D0EE9C9"/>
    <w:rsid w:val="5D511DBE"/>
    <w:rsid w:val="5D732428"/>
    <w:rsid w:val="5D98AF94"/>
    <w:rsid w:val="5DDAAFDF"/>
    <w:rsid w:val="5DDFC66E"/>
    <w:rsid w:val="5DED219C"/>
    <w:rsid w:val="5E13537A"/>
    <w:rsid w:val="5E2E9787"/>
    <w:rsid w:val="5E50E911"/>
    <w:rsid w:val="5E7FC169"/>
    <w:rsid w:val="5EBEA355"/>
    <w:rsid w:val="5EE45288"/>
    <w:rsid w:val="5F09B7F8"/>
    <w:rsid w:val="5F11D1CF"/>
    <w:rsid w:val="5F3A334C"/>
    <w:rsid w:val="5F8359F2"/>
    <w:rsid w:val="5F908DDC"/>
    <w:rsid w:val="5FEDF45F"/>
    <w:rsid w:val="6003E830"/>
    <w:rsid w:val="606457D4"/>
    <w:rsid w:val="60E76099"/>
    <w:rsid w:val="61599C2A"/>
    <w:rsid w:val="619C2591"/>
    <w:rsid w:val="61A304DD"/>
    <w:rsid w:val="61A488C7"/>
    <w:rsid w:val="62A5D406"/>
    <w:rsid w:val="62CA71A0"/>
    <w:rsid w:val="62F75FF5"/>
    <w:rsid w:val="63067ED3"/>
    <w:rsid w:val="6310DDEB"/>
    <w:rsid w:val="63D88CA0"/>
    <w:rsid w:val="63EFA81C"/>
    <w:rsid w:val="641A676B"/>
    <w:rsid w:val="646DF659"/>
    <w:rsid w:val="6498E7B2"/>
    <w:rsid w:val="64B1D588"/>
    <w:rsid w:val="64B39E34"/>
    <w:rsid w:val="65054F4B"/>
    <w:rsid w:val="653D4967"/>
    <w:rsid w:val="657CABFB"/>
    <w:rsid w:val="658007BE"/>
    <w:rsid w:val="658007BE"/>
    <w:rsid w:val="658E1A5A"/>
    <w:rsid w:val="661AFC0E"/>
    <w:rsid w:val="664BC591"/>
    <w:rsid w:val="664ECB3C"/>
    <w:rsid w:val="666064EE"/>
    <w:rsid w:val="6674888C"/>
    <w:rsid w:val="667D1115"/>
    <w:rsid w:val="668D05ED"/>
    <w:rsid w:val="668D05ED"/>
    <w:rsid w:val="66DFFEDE"/>
    <w:rsid w:val="67469C5F"/>
    <w:rsid w:val="67469C5F"/>
    <w:rsid w:val="67D74281"/>
    <w:rsid w:val="67EA0DE7"/>
    <w:rsid w:val="67F4DF1F"/>
    <w:rsid w:val="6801ECA5"/>
    <w:rsid w:val="688ED887"/>
    <w:rsid w:val="68A98CF8"/>
    <w:rsid w:val="68D45987"/>
    <w:rsid w:val="6963AA31"/>
    <w:rsid w:val="69EA9CF5"/>
    <w:rsid w:val="69FB1934"/>
    <w:rsid w:val="69FBBFE8"/>
    <w:rsid w:val="6A026A61"/>
    <w:rsid w:val="6A104216"/>
    <w:rsid w:val="6A12005F"/>
    <w:rsid w:val="6A46CCE4"/>
    <w:rsid w:val="6A7F017F"/>
    <w:rsid w:val="6A80D09A"/>
    <w:rsid w:val="6AC7D3A9"/>
    <w:rsid w:val="6B1A2F76"/>
    <w:rsid w:val="6B2E3D6A"/>
    <w:rsid w:val="6B7C5455"/>
    <w:rsid w:val="6B920D50"/>
    <w:rsid w:val="6B920D50"/>
    <w:rsid w:val="6BE72FF1"/>
    <w:rsid w:val="6C0DC531"/>
    <w:rsid w:val="6C24B38F"/>
    <w:rsid w:val="6C331156"/>
    <w:rsid w:val="6C68CF60"/>
    <w:rsid w:val="6CA6DCA7"/>
    <w:rsid w:val="6CF38E49"/>
    <w:rsid w:val="6D098C48"/>
    <w:rsid w:val="6DA0FD77"/>
    <w:rsid w:val="6DE3A576"/>
    <w:rsid w:val="6DF561AD"/>
    <w:rsid w:val="6EBE5B0B"/>
    <w:rsid w:val="6EEC1A1C"/>
    <w:rsid w:val="6F88A585"/>
    <w:rsid w:val="6FBA72BF"/>
    <w:rsid w:val="7012B9BD"/>
    <w:rsid w:val="7012B9BD"/>
    <w:rsid w:val="7020CE2D"/>
    <w:rsid w:val="704B27C8"/>
    <w:rsid w:val="7089D449"/>
    <w:rsid w:val="70AB7C9A"/>
    <w:rsid w:val="70E9550D"/>
    <w:rsid w:val="71255E03"/>
    <w:rsid w:val="71ABF487"/>
    <w:rsid w:val="71FF8A97"/>
    <w:rsid w:val="72083369"/>
    <w:rsid w:val="72191AB6"/>
    <w:rsid w:val="722AA008"/>
    <w:rsid w:val="72380F8B"/>
    <w:rsid w:val="724F0AD2"/>
    <w:rsid w:val="7259492D"/>
    <w:rsid w:val="725D165F"/>
    <w:rsid w:val="7264E628"/>
    <w:rsid w:val="7264E628"/>
    <w:rsid w:val="72688313"/>
    <w:rsid w:val="72E762BF"/>
    <w:rsid w:val="7306B5DC"/>
    <w:rsid w:val="737B4862"/>
    <w:rsid w:val="738A2B3D"/>
    <w:rsid w:val="738C7D8F"/>
    <w:rsid w:val="73941318"/>
    <w:rsid w:val="73AC5647"/>
    <w:rsid w:val="73B010BB"/>
    <w:rsid w:val="742B4AAD"/>
    <w:rsid w:val="74BC3652"/>
    <w:rsid w:val="74DAFC60"/>
    <w:rsid w:val="74EE153F"/>
    <w:rsid w:val="74F213B9"/>
    <w:rsid w:val="75634C77"/>
    <w:rsid w:val="75A2302D"/>
    <w:rsid w:val="75FC22D1"/>
    <w:rsid w:val="7648C98B"/>
    <w:rsid w:val="768C54ED"/>
    <w:rsid w:val="76D50FD9"/>
    <w:rsid w:val="76E36C5C"/>
    <w:rsid w:val="76E6BC0F"/>
    <w:rsid w:val="76FBBEAF"/>
    <w:rsid w:val="77314FF5"/>
    <w:rsid w:val="775FAD55"/>
    <w:rsid w:val="77CDBF3C"/>
    <w:rsid w:val="7854ED23"/>
    <w:rsid w:val="78A66609"/>
    <w:rsid w:val="78CDB0E1"/>
    <w:rsid w:val="78DE5F42"/>
    <w:rsid w:val="78F54D30"/>
    <w:rsid w:val="791A2911"/>
    <w:rsid w:val="791EE708"/>
    <w:rsid w:val="79D547C6"/>
    <w:rsid w:val="7A01851C"/>
    <w:rsid w:val="7A80993A"/>
    <w:rsid w:val="7AB22F0E"/>
    <w:rsid w:val="7B3ECEC0"/>
    <w:rsid w:val="7B80B810"/>
    <w:rsid w:val="7BD1CAD4"/>
    <w:rsid w:val="7BEDCE83"/>
    <w:rsid w:val="7BF4EE99"/>
    <w:rsid w:val="7C19D803"/>
    <w:rsid w:val="7C9188F6"/>
    <w:rsid w:val="7CA51107"/>
    <w:rsid w:val="7CB357A3"/>
    <w:rsid w:val="7CC34DAB"/>
    <w:rsid w:val="7D25897F"/>
    <w:rsid w:val="7D9CA59D"/>
    <w:rsid w:val="7DB348EC"/>
    <w:rsid w:val="7DF9C546"/>
    <w:rsid w:val="7EC0D928"/>
    <w:rsid w:val="7EFA16AA"/>
    <w:rsid w:val="7F0DF15E"/>
    <w:rsid w:val="7F966AAF"/>
    <w:rsid w:val="7F9ACB57"/>
    <w:rsid w:val="7F9ACB57"/>
    <w:rsid w:val="7FA90176"/>
    <w:rsid w:val="7FA90176"/>
    <w:rsid w:val="7FDD2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2E1369"/>
  <w15:docId w15:val="{966DF0DD-0554-4800-A4D3-5C2192504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eastAsia="Calibri" w:cs="Calibri" w:asciiTheme="minorHAnsi" w:hAnsiTheme="minorHAnsi"/>
        <w:sz w:val="24"/>
        <w:szCs w:val="24"/>
        <w:lang w:val="en-US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aliases w:val="Normal Text"/>
    <w:qFormat/>
    <w:rsid w:val="00780B82"/>
  </w:style>
  <w:style w:type="paragraph" w:styleId="Heading1">
    <w:name w:val="heading 1"/>
    <w:aliases w:val="Title Heading"/>
    <w:basedOn w:val="Normal"/>
    <w:next w:val="Normal"/>
    <w:uiPriority w:val="9"/>
    <w:qFormat/>
    <w:rsid w:val="006E13EF"/>
    <w:pPr>
      <w:keepNext/>
      <w:keepLines/>
      <w:spacing w:line="240" w:lineRule="auto"/>
      <w:outlineLvl w:val="0"/>
    </w:pPr>
    <w:rPr>
      <w:rFonts w:asciiTheme="majorHAnsi" w:hAnsiTheme="majorHAnsi"/>
      <w:sz w:val="48"/>
      <w:szCs w:val="48"/>
    </w:rPr>
  </w:style>
  <w:style w:type="paragraph" w:styleId="Heading2">
    <w:name w:val="heading 2"/>
    <w:aliases w:val="Subtitle Heading"/>
    <w:basedOn w:val="Normal"/>
    <w:next w:val="Normal"/>
    <w:autoRedefine/>
    <w:uiPriority w:val="9"/>
    <w:unhideWhenUsed/>
    <w:qFormat/>
    <w:rsid w:val="002B1D6C"/>
    <w:pPr>
      <w:keepNext/>
      <w:keepLines/>
      <w:spacing w:after="0" w:line="276" w:lineRule="auto"/>
      <w:outlineLvl w:val="1"/>
    </w:pPr>
    <w:rPr>
      <w:rFonts w:asciiTheme="majorHAnsi" w:hAnsiTheme="majorHAnsi"/>
      <w:iCs/>
      <w:sz w:val="32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rsid w:val="00FA65B7"/>
    <w:pPr>
      <w:keepNext/>
      <w:keepLines/>
      <w:spacing w:line="240" w:lineRule="auto"/>
      <w:outlineLvl w:val="2"/>
    </w:pPr>
    <w:rPr>
      <w:color w:val="C00000"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Heading" w:customStyle="1">
    <w:name w:val="Body Heading"/>
    <w:basedOn w:val="Normal"/>
    <w:rsid w:val="00126FF3"/>
    <w:rPr>
      <w:color w:val="C00000"/>
      <w:sz w:val="28"/>
    </w:rPr>
  </w:style>
  <w:style w:type="paragraph" w:styleId="ListParagraph">
    <w:name w:val="List Paragraph"/>
    <w:basedOn w:val="Normal"/>
    <w:uiPriority w:val="34"/>
    <w:rsid w:val="00694CA0"/>
    <w:pPr>
      <w:ind w:left="720"/>
      <w:contextualSpacing/>
    </w:p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qFormat/>
    <w:rsid w:val="009920C3"/>
    <w:rPr>
      <w:color w:val="C00000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A07D7F"/>
    <w:rPr>
      <w:color w:val="605E5C"/>
      <w:shd w:val="clear" w:color="auto" w:fill="E1DFDD"/>
    </w:rPr>
  </w:style>
  <w:style w:type="table" w:styleId="a1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2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949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94950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6A529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449D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449DF"/>
  </w:style>
  <w:style w:type="paragraph" w:styleId="Footer">
    <w:name w:val="footer"/>
    <w:basedOn w:val="Normal"/>
    <w:link w:val="FooterChar"/>
    <w:uiPriority w:val="99"/>
    <w:unhideWhenUsed/>
    <w:rsid w:val="00F449D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449DF"/>
  </w:style>
  <w:style w:type="character" w:styleId="FollowedHyperlink">
    <w:name w:val="FollowedHyperlink"/>
    <w:basedOn w:val="DefaultParagraphFont"/>
    <w:uiPriority w:val="99"/>
    <w:semiHidden/>
    <w:unhideWhenUsed/>
    <w:rsid w:val="006C193C"/>
    <w:rPr>
      <w:color w:val="96607D" w:themeColor="followedHyperlink"/>
      <w:u w:val="single"/>
    </w:rPr>
  </w:style>
  <w:style w:type="table" w:styleId="TableGrid">
    <w:name w:val="Table Grid"/>
    <w:basedOn w:val="TableNormal"/>
    <w:uiPriority w:val="39"/>
    <w:rsid w:val="007516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25B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25B1F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E25B1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39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Relationship Type="http://schemas.openxmlformats.org/officeDocument/2006/relationships/hyperlink" Target="https://udlguidelines.cast.org/" TargetMode="External" Id="R1bcef32f0b644eca" /><Relationship Type="http://schemas.openxmlformats.org/officeDocument/2006/relationships/hyperlink" Target="https://www.alleyresourced.com/" TargetMode="External" Id="R337516760cf54e9d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AD2BF9C956624383BF564A00E0B106" ma:contentTypeVersion="18" ma:contentTypeDescription="Create a new document." ma:contentTypeScope="" ma:versionID="c7646c35283bb646005c17b1983ef6da">
  <xsd:schema xmlns:xsd="http://www.w3.org/2001/XMLSchema" xmlns:xs="http://www.w3.org/2001/XMLSchema" xmlns:p="http://schemas.microsoft.com/office/2006/metadata/properties" xmlns:ns2="5e4bfe6d-bf5c-4017-b574-08d602f7ff12" xmlns:ns3="c1e68c6c-9013-4ad1-8e02-f14cfc0f2777" targetNamespace="http://schemas.microsoft.com/office/2006/metadata/properties" ma:root="true" ma:fieldsID="078121a95b6831f05526758a517a4020" ns2:_="" ns3:_="">
    <xsd:import namespace="5e4bfe6d-bf5c-4017-b574-08d602f7ff12"/>
    <xsd:import namespace="c1e68c6c-9013-4ad1-8e02-f14cfc0f27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4bfe6d-bf5c-4017-b574-08d602f7ff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182f9a6-9186-47d8-b8fe-8daeea3bb9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e68c6c-9013-4ad1-8e02-f14cfc0f277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47843c1-f6bf-4164-98a9-1fd4dc70fe00}" ma:internalName="TaxCatchAll" ma:showField="CatchAllData" ma:web="c1e68c6c-9013-4ad1-8e02-f14cfc0f27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eX1Phq46XmaX4T3RKDd6vrNb1RQ==">AMUW2mXdtlN6jDfou/XfZaunWlkBG5KdXhUd8gNQGzk63xaP50l8ZguqyLYTEck9a8+qauQaj2U9Fy6H5L/G/T2PxKr30YAM5QY7uBj44E0qAtBn707v2FkJqSUCaZboa6oqbVzCCYXN</go:docsCustomData>
</go:gDocsCustomXmlDataStorage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e4bfe6d-bf5c-4017-b574-08d602f7ff12">
      <Terms xmlns="http://schemas.microsoft.com/office/infopath/2007/PartnerControls"/>
    </lcf76f155ced4ddcb4097134ff3c332f>
    <TaxCatchAll xmlns="c1e68c6c-9013-4ad1-8e02-f14cfc0f2777" xsi:nil="true"/>
    <SharedWithUsers xmlns="c1e68c6c-9013-4ad1-8e02-f14cfc0f2777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E93FAC87-CE82-4854-9CD5-0A40F319B1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4bfe6d-bf5c-4017-b574-08d602f7ff12"/>
    <ds:schemaRef ds:uri="c1e68c6c-9013-4ad1-8e02-f14cfc0f27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614B5BD0-75BF-4C73-9806-541835B18B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B8256BD-5169-422C-A339-EA50DEB140F7}">
  <ds:schemaRefs>
    <ds:schemaRef ds:uri="http://schemas.microsoft.com/office/2006/metadata/properties"/>
    <ds:schemaRef ds:uri="http://schemas.microsoft.com/office/infopath/2007/PartnerControls"/>
    <ds:schemaRef ds:uri="5e4bfe6d-bf5c-4017-b574-08d602f7ff12"/>
    <ds:schemaRef ds:uri="c1e68c6c-9013-4ad1-8e02-f14cfc0f2777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Chaney Tullos</dc:creator>
  <cp:keywords/>
  <cp:lastModifiedBy>Kaye Stucky</cp:lastModifiedBy>
  <cp:revision>22</cp:revision>
  <cp:lastPrinted>2019-09-21T22:41:00Z</cp:lastPrinted>
  <dcterms:created xsi:type="dcterms:W3CDTF">2025-05-07T21:12:00Z</dcterms:created>
  <dcterms:modified xsi:type="dcterms:W3CDTF">2025-08-16T16:53:18Z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0x01010062AD2BF9C956624383BF564A00E0B106</vt:lpwstr>
  </property>
  <property fmtid="{D5CDD505-2E9C-101B-9397-08002B2CF9AE}" pid="3" name="MediaServiceImageTags">
    <vt:lpwstr/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